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9D" w:rsidRDefault="003D4E9D"/>
    <w:p w:rsidR="00C93E3A" w:rsidRPr="00C93E3A" w:rsidRDefault="00C93E3A" w:rsidP="00C93E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93E3A" w:rsidRPr="00C93E3A" w:rsidRDefault="00C93E3A" w:rsidP="00C93E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93E3A" w:rsidRPr="00C93E3A" w:rsidRDefault="00C93E3A" w:rsidP="00C93E3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93E3A" w:rsidRPr="00C93E3A" w:rsidRDefault="00C93E3A" w:rsidP="00C93E3A">
      <w:pPr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D3E0FAC" wp14:editId="00EC19EC">
            <wp:simplePos x="0" y="0"/>
            <wp:positionH relativeFrom="column">
              <wp:posOffset>2386330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3A">
        <w:rPr>
          <w:rFonts w:ascii="TH SarabunPSK" w:hAnsi="TH SarabunPSK" w:cs="TH SarabunPSK"/>
          <w:sz w:val="32"/>
          <w:szCs w:val="32"/>
        </w:rPr>
        <w:tab/>
      </w:r>
      <w:r w:rsidRPr="00C93E3A">
        <w:rPr>
          <w:rFonts w:ascii="TH SarabunPSK" w:hAnsi="TH SarabunPSK" w:cs="TH SarabunPSK"/>
          <w:sz w:val="32"/>
          <w:szCs w:val="32"/>
        </w:rPr>
        <w:tab/>
      </w:r>
      <w:r w:rsidRPr="00C93E3A">
        <w:rPr>
          <w:rFonts w:ascii="TH SarabunPSK" w:hAnsi="TH SarabunPSK" w:cs="TH SarabunPSK"/>
          <w:sz w:val="32"/>
          <w:szCs w:val="32"/>
        </w:rPr>
        <w:tab/>
      </w:r>
      <w:r w:rsidRPr="00C93E3A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93E3A" w:rsidRPr="00C93E3A" w:rsidRDefault="00C93E3A" w:rsidP="00C93E3A">
      <w:pPr>
        <w:tabs>
          <w:tab w:val="left" w:pos="1092"/>
        </w:tabs>
        <w:spacing w:before="120"/>
        <w:ind w:right="6"/>
        <w:jc w:val="center"/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ประกาศองค์การบริหารส่วนตำบลควนธานี</w:t>
      </w:r>
    </w:p>
    <w:p w:rsidR="00C93E3A" w:rsidRPr="00C93E3A" w:rsidRDefault="00C93E3A" w:rsidP="00C93E3A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เรื่อง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ประกาศใช้แผนปฏิบัติการป้องกันการทุจริต  ๓ ปี (พ.ศ.๒๕๖๒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–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๒๕๖๔)</w:t>
      </w:r>
    </w:p>
    <w:p w:rsidR="00C93E3A" w:rsidRPr="00C93E3A" w:rsidRDefault="00C93E3A" w:rsidP="00C93E3A">
      <w:pPr>
        <w:tabs>
          <w:tab w:val="left" w:pos="1418"/>
        </w:tabs>
        <w:spacing w:after="240"/>
        <w:ind w:right="6"/>
        <w:jc w:val="center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C93E3A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</w:p>
    <w:p w:rsidR="00C93E3A" w:rsidRPr="00C93E3A" w:rsidRDefault="00C93E3A" w:rsidP="00C93E3A">
      <w:pPr>
        <w:spacing w:after="120" w:line="32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Pr="00C93E3A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Pr="00C93E3A">
        <w:rPr>
          <w:rFonts w:ascii="TH SarabunIT๙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3E3A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E3A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 โดยมุ่งเน้นการสร้าง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C93E3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93E3A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E3A">
        <w:rPr>
          <w:rFonts w:ascii="TH SarabunIT๙" w:hAnsi="TH SarabunIT๙" w:cs="TH SarabunIT๙"/>
          <w:sz w:val="32"/>
          <w:szCs w:val="32"/>
          <w:cs/>
        </w:rPr>
        <w:t>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93E3A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C93E3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93E3A">
        <w:rPr>
          <w:rFonts w:ascii="TH SarabunIT๙" w:hAnsi="TH SarabunIT๙" w:cs="TH SarabunIT๙"/>
          <w:sz w:val="32"/>
          <w:szCs w:val="32"/>
          <w:cs/>
        </w:rPr>
        <w:t>บาล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E3A">
        <w:rPr>
          <w:rFonts w:ascii="TH SarabunIT๙" w:hAnsi="TH SarabunIT๙" w:cs="TH SarabunIT๙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ำคัญ</w:t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C93E3A" w:rsidRPr="00C93E3A" w:rsidRDefault="00C93E3A" w:rsidP="00C93E3A">
      <w:pPr>
        <w:tabs>
          <w:tab w:val="left" w:pos="1418"/>
        </w:tabs>
        <w:spacing w:after="120" w:line="32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ภายใต้วิสัยทัศน์ </w:t>
      </w:r>
      <w:r w:rsidRPr="00C93E3A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C93E3A">
        <w:rPr>
          <w:rFonts w:ascii="TH SarabunPSK" w:eastAsiaTheme="minorHAnsi" w:hAnsi="TH SarabunPSK" w:cs="TH SarabunPSK"/>
          <w:sz w:val="32"/>
          <w:szCs w:val="32"/>
        </w:rPr>
        <w:t>Zero Tolerance &amp; Clean Thailand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 </w:t>
      </w:r>
    </w:p>
    <w:p w:rsidR="00C93E3A" w:rsidRPr="00C93E3A" w:rsidRDefault="00C93E3A" w:rsidP="00C93E3A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</w:t>
      </w:r>
      <w:r w:rsidRPr="00C93E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สนับสนุนและส่งเสริมให้เกิดการป้องกันและปราบปรามการทุจริตในหน่วยงานได้อย่างเป็นรูปธรรมและอย่างต่อเนื่อง อีกทั้งยังสอดรับตามนโยบายของรัฐบาลที่สนับสนุนให้หน่วยงานนำแนวทางและมาตรการตามยุทธศาสตร์ชาติว่าด้วยการป้องกันและปราบปรามการทุจริต ระยะที่ 3 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C93E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(พ.ศ. 2560 </w:t>
      </w:r>
      <w:r w:rsidRPr="00C93E3A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C93E3A">
        <w:rPr>
          <w:rFonts w:ascii="TH SarabunIT๙" w:hAnsi="TH SarabunIT๙" w:cs="TH SarabunIT๙"/>
          <w:color w:val="000000"/>
          <w:sz w:val="32"/>
          <w:szCs w:val="32"/>
          <w:cs/>
        </w:rPr>
        <w:t>2564)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93E3A">
        <w:rPr>
          <w:rFonts w:ascii="TH SarabunIT๙" w:hAnsi="TH SarabunIT๙" w:cs="TH SarabunIT๙"/>
          <w:color w:val="000000"/>
          <w:sz w:val="32"/>
          <w:szCs w:val="32"/>
          <w:cs/>
        </w:rPr>
        <w:t>มาสู่การปฏิบัติ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องค์การบริหารส่วนตำบลควนธานี  จึงได้จัดทำแผน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ปฏิบัติการป้องกันการทุจริตขององค์การบริหารส่วนตำบลควนธานี  ๓ ปี (พ.ศ.๒๕๖๒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–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๒๕๖๔)</w:t>
      </w:r>
      <w:r w:rsidRPr="00C93E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เพื่อใช้เป็น</w:t>
      </w:r>
      <w:r w:rsidRPr="00C93E3A">
        <w:rPr>
          <w:rFonts w:ascii="TH SarabunIT๙" w:hAnsi="TH SarabunIT๙" w:cs="TH SarabunIT๙"/>
          <w:sz w:val="32"/>
          <w:szCs w:val="32"/>
          <w:cs/>
        </w:rPr>
        <w:t>แนวทางในกา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รดำเนินการ</w:t>
      </w:r>
      <w:r w:rsidRPr="00C93E3A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องค์การบริหารส่วนตำบลควนธานี จึงประกาศใช้แผนปฏิบัติการป้องกันการทุจริต ๓ ปี (พ.ศ.</w:t>
      </w:r>
      <w:r w:rsidRPr="00C93E3A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 </w:t>
      </w:r>
      <w:r w:rsidRPr="00C93E3A">
        <w:rPr>
          <w:rFonts w:ascii="TH SarabunIT๙" w:hAnsi="TH SarabunIT๙" w:cs="TH SarabunIT๙"/>
          <w:color w:val="000000"/>
          <w:sz w:val="32"/>
          <w:szCs w:val="32"/>
        </w:rPr>
        <w:t>- 2564</w:t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>) รายละเอียดปรากฏตามเอกสารแนบท้ายประกาศนี้</w:t>
      </w:r>
    </w:p>
    <w:p w:rsidR="00C93E3A" w:rsidRPr="00C93E3A" w:rsidRDefault="00C93E3A" w:rsidP="00C93E3A">
      <w:pPr>
        <w:tabs>
          <w:tab w:val="left" w:pos="1418"/>
        </w:tabs>
        <w:spacing w:before="120" w:after="240"/>
        <w:ind w:right="6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C93E3A">
        <w:rPr>
          <w:rFonts w:ascii="TH SarabunIT๙" w:eastAsia="Cordia New" w:hAnsi="TH SarabunIT๙" w:cs="TH SarabunIT๙"/>
          <w:sz w:val="32"/>
          <w:szCs w:val="32"/>
        </w:rPr>
        <w:tab/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จึงประกาศมาเพื่อทราบโดยทั่วกัน</w:t>
      </w:r>
    </w:p>
    <w:p w:rsidR="00C93E3A" w:rsidRPr="00C93E3A" w:rsidRDefault="00C93E3A" w:rsidP="00C93E3A">
      <w:pPr>
        <w:tabs>
          <w:tab w:val="left" w:pos="2835"/>
        </w:tabs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ประกาศ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 xml:space="preserve"> 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ณ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วันที่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๒๗  เดือน กุมภาพันธ์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 xml:space="preserve">  พ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>.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ศ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>.</w:t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๒๕๖๑</w:t>
      </w:r>
      <w:r w:rsidRPr="00C93E3A">
        <w:rPr>
          <w:rFonts w:ascii="TH SarabunPSK" w:eastAsia="Cordia New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841A1D2" wp14:editId="48E9C922">
            <wp:simplePos x="0" y="0"/>
            <wp:positionH relativeFrom="column">
              <wp:posOffset>2828538</wp:posOffset>
            </wp:positionH>
            <wp:positionV relativeFrom="paragraph">
              <wp:posOffset>179705</wp:posOffset>
            </wp:positionV>
            <wp:extent cx="1160780" cy="577850"/>
            <wp:effectExtent l="0" t="0" r="1270" b="0"/>
            <wp:wrapNone/>
            <wp:docPr id="9" name="รูปภาพ 9" descr="คำอธิบาย: 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3A" w:rsidRPr="00C93E3A" w:rsidRDefault="00C93E3A" w:rsidP="00C93E3A">
      <w:pPr>
        <w:tabs>
          <w:tab w:val="left" w:pos="4536"/>
        </w:tabs>
        <w:spacing w:before="120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C93E3A">
        <w:rPr>
          <w:rFonts w:ascii="TH SarabunPSK" w:eastAsia="Cordia New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BCD7B7F" wp14:editId="05077F39">
            <wp:simplePos x="0" y="0"/>
            <wp:positionH relativeFrom="column">
              <wp:posOffset>3122930</wp:posOffset>
            </wp:positionH>
            <wp:positionV relativeFrom="paragraph">
              <wp:posOffset>5373370</wp:posOffset>
            </wp:positionV>
            <wp:extent cx="3140710" cy="1782445"/>
            <wp:effectExtent l="0" t="0" r="2540" b="8255"/>
            <wp:wrapNone/>
            <wp:docPr id="10" name="รูปภาพ 10" descr="คำอธิบาย: 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 xml:space="preserve">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  <w:t xml:space="preserve">  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</w:p>
    <w:p w:rsidR="00C93E3A" w:rsidRPr="00C93E3A" w:rsidRDefault="00C93E3A" w:rsidP="00C93E3A">
      <w:pPr>
        <w:tabs>
          <w:tab w:val="left" w:pos="4536"/>
        </w:tabs>
        <w:spacing w:before="120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</w:p>
    <w:p w:rsidR="00C93E3A" w:rsidRPr="00C93E3A" w:rsidRDefault="00C93E3A" w:rsidP="00C93E3A">
      <w:pPr>
        <w:tabs>
          <w:tab w:val="left" w:pos="4536"/>
        </w:tabs>
        <w:ind w:right="5"/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 w:rsidRPr="00C93E3A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(นาย</w:t>
      </w:r>
      <w:proofErr w:type="spellStart"/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นิวัฒน์</w:t>
      </w:r>
      <w:proofErr w:type="spellEnd"/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ชลธาร)</w:t>
      </w:r>
    </w:p>
    <w:p w:rsidR="00C93E3A" w:rsidRPr="00C93E3A" w:rsidRDefault="00C93E3A" w:rsidP="00C93E3A">
      <w:pPr>
        <w:rPr>
          <w:rFonts w:ascii="Cordia New" w:eastAsia="Cordia New" w:hAnsi="Cordia New" w:cs="Cordia New"/>
          <w:sz w:val="28"/>
          <w:lang w:eastAsia="zh-CN"/>
        </w:rPr>
      </w:pPr>
      <w:r w:rsidRPr="00C93E3A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                                                         นายกองค์การบริหารส่วนตำบลคว</w:t>
      </w:r>
      <w:r w:rsidRPr="00C93E3A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น</w:t>
      </w:r>
      <w:r w:rsidRPr="00C93E3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ธานี</w:t>
      </w:r>
    </w:p>
    <w:tbl>
      <w:tblPr>
        <w:tblW w:w="96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93E3A" w:rsidRPr="00EA6B3A" w:rsidTr="00BC1633">
        <w:tc>
          <w:tcPr>
            <w:tcW w:w="9606" w:type="dxa"/>
            <w:shd w:val="clear" w:color="auto" w:fill="auto"/>
          </w:tcPr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 w:rsidRPr="00F44EEC"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noProof/>
                <w:sz w:val="60"/>
                <w:szCs w:val="60"/>
              </w:rPr>
              <w:drawing>
                <wp:inline distT="0" distB="0" distL="0" distR="0" wp14:anchorId="5182C3AE" wp14:editId="2099D2AA">
                  <wp:extent cx="2578735" cy="1657985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A0F13" w:rsidRDefault="00C93E3A" w:rsidP="00BC1633">
            <w:pPr>
              <w:jc w:val="center"/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</w:rPr>
            </w:pPr>
            <w:r w:rsidRPr="00FA0F13"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  <w:cs/>
              </w:rPr>
              <w:t>แผน</w:t>
            </w:r>
            <w:r w:rsidRPr="00FA0F13">
              <w:rPr>
                <w:rFonts w:ascii="TH SarabunIT๙" w:eastAsiaTheme="majorEastAsia" w:hAnsi="TH SarabunIT๙" w:cs="TH SarabunIT๙" w:hint="cs"/>
                <w:b/>
                <w:bCs/>
                <w:sz w:val="72"/>
                <w:szCs w:val="72"/>
                <w:cs/>
              </w:rPr>
              <w:t>ปฏิบัติการ</w:t>
            </w:r>
            <w:r w:rsidRPr="00FA0F13"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  <w:cs/>
              </w:rPr>
              <w:t>ป้องกันการทุจริต</w:t>
            </w:r>
          </w:p>
          <w:p w:rsidR="00C93E3A" w:rsidRPr="00FA0F13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  <w:r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  <w:cs/>
              </w:rPr>
              <w:t xml:space="preserve"> ระยะ </w:t>
            </w:r>
            <w:r>
              <w:rPr>
                <w:rFonts w:ascii="TH SarabunIT๙" w:eastAsiaTheme="majorEastAsia" w:hAnsi="TH SarabunIT๙" w:cs="TH SarabunIT๙" w:hint="cs"/>
                <w:b/>
                <w:bCs/>
                <w:sz w:val="72"/>
                <w:szCs w:val="72"/>
                <w:cs/>
              </w:rPr>
              <w:t>๓</w:t>
            </w:r>
            <w:r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  <w:cs/>
              </w:rPr>
              <w:t xml:space="preserve"> ปี (พ.ศ.๒๕๖</w:t>
            </w:r>
            <w:r>
              <w:rPr>
                <w:rFonts w:ascii="TH SarabunIT๙" w:eastAsiaTheme="majorEastAsia" w:hAnsi="TH SarabunIT๙" w:cs="TH SarabunIT๙" w:hint="cs"/>
                <w:b/>
                <w:bCs/>
                <w:sz w:val="72"/>
                <w:szCs w:val="72"/>
                <w:cs/>
              </w:rPr>
              <w:t>๒</w:t>
            </w:r>
            <w:r w:rsidRPr="00FA0F13">
              <w:rPr>
                <w:rFonts w:ascii="TH SarabunIT๙" w:eastAsiaTheme="majorEastAsia" w:hAnsi="TH SarabunIT๙" w:cs="TH SarabunIT๙"/>
                <w:b/>
                <w:bCs/>
                <w:sz w:val="72"/>
                <w:szCs w:val="72"/>
                <w:cs/>
              </w:rPr>
              <w:t xml:space="preserve"> – ๒๕๖๔)</w:t>
            </w:r>
          </w:p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44EEC" w:rsidRDefault="00C93E3A" w:rsidP="00C93E3A">
            <w:pPr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</w:p>
          <w:p w:rsidR="00C93E3A" w:rsidRPr="00F44EEC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 w:rsidRPr="00F44EEC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องค์การบริหารส่วนตำบล</w:t>
            </w:r>
            <w:r w:rsidRPr="00F44EEC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ควนธานี</w:t>
            </w: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</w:pPr>
            <w:r w:rsidRPr="00F44EEC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อำเภอกันตัง   จังหวัดตรัง</w:t>
            </w:r>
          </w:p>
          <w:p w:rsidR="00C93E3A" w:rsidRPr="00A02A42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E3A" w:rsidRPr="00EA6B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93E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93E3A" w:rsidRPr="00EA6B3A" w:rsidRDefault="00C93E3A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3E3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tabs>
          <w:tab w:val="left" w:pos="1418"/>
        </w:tabs>
        <w:spacing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93E3A">
        <w:rPr>
          <w:rFonts w:ascii="TH SarabunIT๙" w:hAnsi="TH SarabunIT๙" w:cs="TH SarabunIT๙"/>
          <w:sz w:val="32"/>
          <w:szCs w:val="32"/>
          <w:cs/>
        </w:rPr>
        <w:t>ตามที่คณะรัฐมนตรีได้มีมติ เรื่อง ยุทธศาสตร์ชาติว่าด้วย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การป้องกันและปราบปรามการทุจริต </w:t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ระยะที่ 3 (พ.ศ. 2560 </w:t>
      </w:r>
      <w:r w:rsidRPr="00C93E3A">
        <w:rPr>
          <w:rFonts w:ascii="TH SarabunIT๙" w:hAnsi="TH SarabunIT๙" w:cs="TH SarabunIT๙"/>
          <w:sz w:val="32"/>
          <w:szCs w:val="32"/>
        </w:rPr>
        <w:t xml:space="preserve">– </w:t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2564) เมื่อวันที่ 11 ตุลาคม 2559 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3 (พ.ศ. 2560 </w:t>
      </w:r>
      <w:r w:rsidRPr="00C93E3A">
        <w:rPr>
          <w:rFonts w:ascii="TH SarabunIT๙" w:hAnsi="TH SarabunIT๙" w:cs="TH SarabunIT๙"/>
          <w:sz w:val="32"/>
          <w:szCs w:val="32"/>
        </w:rPr>
        <w:t xml:space="preserve">– </w:t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2564) สู่การปฏิบัติ 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ภายใต้วิสัยทัศน์ </w:t>
      </w:r>
      <w:r w:rsidRPr="00C93E3A"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C93E3A">
        <w:rPr>
          <w:rFonts w:ascii="TH SarabunPSK" w:eastAsiaTheme="minorHAnsi" w:hAnsi="TH SarabunPSK" w:cs="TH SarabunPSK"/>
          <w:sz w:val="32"/>
          <w:szCs w:val="32"/>
        </w:rPr>
        <w:t>Zero Tolerance &amp; Clean Thailand</w:t>
      </w:r>
      <w:r w:rsidRPr="00C93E3A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 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C93E3A" w:rsidRPr="00C93E3A" w:rsidRDefault="00C93E3A" w:rsidP="00C93E3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เพื่อขับเคลื่อนยุทธศาสตร์ชาติ ฯ ให้เกิดเป็นรูปธรรม  องค์การบริหารส่วนตำบล       ควนธานี  </w:t>
      </w:r>
      <w:r w:rsidRPr="00C93E3A">
        <w:rPr>
          <w:rFonts w:ascii="TH SarabunIT๙" w:hAnsi="TH SarabunIT๙" w:cs="TH SarabunIT๙"/>
          <w:sz w:val="32"/>
          <w:szCs w:val="32"/>
          <w:cs/>
        </w:rPr>
        <w:t>จึง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แสดงเจตจำนงในการต่อต้านการทุจริตด้วยการจัดทำแผนป้องกันและปราบปรามการทุจริต      ระยะ  ๓  ปี (พ.ศ.256๒ </w:t>
      </w:r>
      <w:r w:rsidRPr="00C93E3A">
        <w:rPr>
          <w:rFonts w:ascii="TH SarabunIT๙" w:hAnsi="TH SarabunIT๙" w:cs="TH SarabunIT๙"/>
          <w:sz w:val="32"/>
          <w:szCs w:val="32"/>
          <w:cs/>
        </w:rPr>
        <w:t>–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2564)  เพื่อ</w:t>
      </w:r>
      <w:r w:rsidRPr="00C93E3A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ารดำเนินการ</w:t>
      </w:r>
      <w:r w:rsidRPr="00C93E3A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C93E3A" w:rsidRPr="00C93E3A" w:rsidRDefault="00C93E3A" w:rsidP="00C93E3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E3A" w:rsidRPr="00C93E3A" w:rsidRDefault="00C93E3A" w:rsidP="00C93E3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93E3A" w:rsidRPr="00C93E3A" w:rsidRDefault="00C93E3A" w:rsidP="00C93E3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องค์การบริหารส่วนตำบลควนธานี</w:t>
      </w: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93E3A" w:rsidRPr="00C93E3A" w:rsidRDefault="00C93E3A" w:rsidP="00C93E3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93E3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C93E3A" w:rsidRPr="00C93E3A" w:rsidRDefault="00C93E3A" w:rsidP="00C93E3A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C93E3A" w:rsidRPr="00C93E3A" w:rsidRDefault="00C93E3A" w:rsidP="00C93E3A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3E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C93E3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93E3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93E3A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  <w:r w:rsidRPr="00C93E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93E3A" w:rsidRPr="00C93E3A" w:rsidRDefault="00C93E3A" w:rsidP="00C93E3A">
      <w:pPr>
        <w:tabs>
          <w:tab w:val="left" w:pos="426"/>
          <w:tab w:val="left" w:pos="8789"/>
        </w:tabs>
        <w:rPr>
          <w:rFonts w:ascii="TH SarabunPSK" w:eastAsia="Calibri" w:hAnsi="TH SarabunPSK" w:cs="TH SarabunPSK"/>
          <w:sz w:val="32"/>
          <w:szCs w:val="32"/>
        </w:rPr>
      </w:pPr>
    </w:p>
    <w:p w:rsidR="00C93E3A" w:rsidRPr="00C93E3A" w:rsidRDefault="00C93E3A" w:rsidP="00C93E3A">
      <w:pPr>
        <w:tabs>
          <w:tab w:val="left" w:pos="426"/>
          <w:tab w:val="left" w:pos="8789"/>
        </w:tabs>
        <w:rPr>
          <w:rFonts w:ascii="TH SarabunPSK" w:eastAsia="Calibri" w:hAnsi="TH SarabunPSK" w:cs="TH SarabunPSK"/>
          <w:sz w:val="32"/>
          <w:szCs w:val="32"/>
        </w:rPr>
      </w:pP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ส่วนที่  ๑  บทนำ</w:t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</w:p>
    <w:p w:rsidR="00C93E3A" w:rsidRPr="00C93E3A" w:rsidRDefault="00C93E3A" w:rsidP="00C93E3A">
      <w:pPr>
        <w:tabs>
          <w:tab w:val="left" w:pos="993"/>
          <w:tab w:val="left" w:pos="6521"/>
          <w:tab w:val="left" w:pos="8789"/>
        </w:tabs>
        <w:ind w:right="-613"/>
        <w:rPr>
          <w:rFonts w:ascii="TH SarabunPSK" w:eastAsia="Calibri" w:hAnsi="TH SarabunPSK" w:cs="TH SarabunPSK"/>
          <w:sz w:val="32"/>
          <w:szCs w:val="32"/>
        </w:rPr>
      </w:pP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</w:p>
    <w:p w:rsidR="00C93E3A" w:rsidRPr="00C93E3A" w:rsidRDefault="00C93E3A" w:rsidP="00C93E3A">
      <w:pPr>
        <w:tabs>
          <w:tab w:val="left" w:pos="993"/>
          <w:tab w:val="left" w:pos="6521"/>
          <w:tab w:val="left" w:pos="8789"/>
        </w:tabs>
        <w:ind w:right="-613"/>
        <w:rPr>
          <w:rFonts w:ascii="TH SarabunPSK" w:eastAsia="Calibri" w:hAnsi="TH SarabunPSK" w:cs="TH SarabunPSK"/>
          <w:sz w:val="32"/>
          <w:szCs w:val="32"/>
          <w:cs/>
        </w:rPr>
      </w:pP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C93E3A" w:rsidRPr="00C93E3A" w:rsidRDefault="00C93E3A" w:rsidP="00C93E3A">
      <w:pPr>
        <w:tabs>
          <w:tab w:val="left" w:pos="993"/>
          <w:tab w:val="left" w:pos="6521"/>
          <w:tab w:val="left" w:pos="8789"/>
        </w:tabs>
        <w:ind w:right="-613"/>
        <w:rPr>
          <w:rFonts w:ascii="TH SarabunPSK" w:eastAsia="Calibri" w:hAnsi="TH SarabunPSK" w:cs="TH SarabunPSK"/>
          <w:sz w:val="32"/>
          <w:szCs w:val="32"/>
          <w:cs/>
        </w:rPr>
      </w:pPr>
      <w:r w:rsidRPr="00C93E3A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E3A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C93E3A" w:rsidRPr="00C93E3A" w:rsidRDefault="00C93E3A" w:rsidP="00C93E3A">
      <w:pPr>
        <w:tabs>
          <w:tab w:val="left" w:pos="993"/>
          <w:tab w:val="left" w:pos="6521"/>
          <w:tab w:val="left" w:pos="8789"/>
        </w:tabs>
        <w:ind w:right="-613"/>
        <w:rPr>
          <w:rFonts w:ascii="TH SarabunPSK" w:eastAsia="Calibri" w:hAnsi="TH SarabunPSK" w:cs="TH SarabunPSK"/>
          <w:sz w:val="32"/>
          <w:szCs w:val="32"/>
          <w:cs/>
        </w:rPr>
      </w:pP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ab/>
        <w:t>วัตถุประสงค์การจัดทำแผน</w:t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/>
          <w:sz w:val="32"/>
          <w:szCs w:val="32"/>
        </w:rPr>
        <w:tab/>
      </w: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C93E3A" w:rsidRPr="00C93E3A" w:rsidRDefault="00C93E3A" w:rsidP="00C93E3A">
      <w:pPr>
        <w:tabs>
          <w:tab w:val="left" w:pos="851"/>
          <w:tab w:val="left" w:pos="6521"/>
        </w:tabs>
        <w:ind w:right="-613"/>
        <w:rPr>
          <w:rFonts w:ascii="TH SarabunPSK" w:eastAsia="Calibri" w:hAnsi="TH SarabunPSK" w:cs="TH SarabunPSK"/>
          <w:sz w:val="32"/>
          <w:szCs w:val="32"/>
        </w:rPr>
      </w:pPr>
      <w:r w:rsidRPr="00C93E3A">
        <w:rPr>
          <w:rFonts w:ascii="TH SarabunPSK" w:eastAsia="Calibri" w:hAnsi="TH SarabunPSK" w:cs="TH SarabunPSK"/>
          <w:sz w:val="32"/>
          <w:szCs w:val="32"/>
        </w:rPr>
        <w:tab/>
      </w:r>
    </w:p>
    <w:p w:rsidR="00C93E3A" w:rsidRPr="00C93E3A" w:rsidRDefault="00C93E3A" w:rsidP="00C93E3A">
      <w:pPr>
        <w:tabs>
          <w:tab w:val="left" w:pos="6521"/>
          <w:tab w:val="left" w:pos="8789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C93E3A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ส่วนที่  ๒  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Pr="00C93E3A">
        <w:rPr>
          <w:rFonts w:ascii="TH SarabunIT๙" w:hAnsi="TH SarabunIT๙" w:cs="TH SarabunIT๙"/>
          <w:sz w:val="32"/>
          <w:szCs w:val="32"/>
        </w:rPr>
        <w:t xml:space="preserve"> 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93E3A">
        <w:rPr>
          <w:rFonts w:ascii="TH SarabunIT๙" w:hAnsi="TH SarabunIT๙" w:cs="TH SarabunIT๙"/>
          <w:sz w:val="32"/>
          <w:szCs w:val="32"/>
        </w:rPr>
        <w:t xml:space="preserve"> 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ปี  (พ.ศ. 256๒ </w:t>
      </w:r>
      <w:r w:rsidRPr="00C93E3A">
        <w:rPr>
          <w:rFonts w:ascii="TH SarabunIT๙" w:hAnsi="TH SarabunIT๙" w:cs="TH SarabunIT๙"/>
          <w:sz w:val="32"/>
          <w:szCs w:val="32"/>
          <w:cs/>
        </w:rPr>
        <w:t>–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E3A">
        <w:rPr>
          <w:rFonts w:ascii="TH SarabunIT๙" w:hAnsi="TH SarabunIT๙" w:cs="TH SarabunIT๙" w:hint="cs"/>
          <w:sz w:val="32"/>
          <w:szCs w:val="32"/>
          <w:cs/>
        </w:rPr>
        <w:tab/>
      </w: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</w:p>
    <w:p w:rsidR="00C93E3A" w:rsidRPr="00C93E3A" w:rsidRDefault="00C93E3A" w:rsidP="00C93E3A">
      <w:pPr>
        <w:tabs>
          <w:tab w:val="left" w:pos="851"/>
          <w:tab w:val="left" w:pos="1134"/>
          <w:tab w:val="left" w:pos="1701"/>
          <w:tab w:val="left" w:pos="8789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C93E3A" w:rsidRPr="00C93E3A" w:rsidRDefault="00C93E3A" w:rsidP="00C93E3A">
      <w:pPr>
        <w:tabs>
          <w:tab w:val="left" w:pos="878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3E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ส่วนที่  ๓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3E3A">
        <w:rPr>
          <w:rFonts w:ascii="TH SarabunPSK" w:hAnsi="TH SarabunPSK" w:cs="TH SarabunPSK" w:hint="cs"/>
          <w:sz w:val="32"/>
          <w:szCs w:val="32"/>
          <w:cs/>
        </w:rPr>
        <w:t>มิติที่ ๑ 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ารสร้างสังคมที่ไม่ทนต่อการทุจริต                                            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 w:hint="cs"/>
          <w:sz w:val="32"/>
          <w:szCs w:val="32"/>
          <w:cs/>
        </w:rPr>
        <w:tab/>
        <w:t>มิติที่ ๒  การบริหารราชการเพื่อป้องกันการทุจริต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 w:hint="cs"/>
          <w:sz w:val="32"/>
          <w:szCs w:val="32"/>
          <w:cs/>
        </w:rPr>
        <w:tab/>
        <w:t>มิติที่ ๓  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๖๘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/>
          <w:sz w:val="32"/>
          <w:szCs w:val="32"/>
        </w:rPr>
        <w:tab/>
      </w:r>
      <w:r w:rsidRPr="00C93E3A">
        <w:rPr>
          <w:rFonts w:ascii="TH SarabunPSK" w:hAnsi="TH SarabunPSK" w:cs="TH SarabunPSK" w:hint="cs"/>
          <w:sz w:val="32"/>
          <w:szCs w:val="32"/>
          <w:cs/>
        </w:rPr>
        <w:t>มิติที่ ๔  การเสริมสร้างและปรับปรุงกลไกในการตรวจสอบการปฏิบัติราชการ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C93E3A">
        <w:rPr>
          <w:rFonts w:ascii="TH SarabunPSK" w:hAnsi="TH SarabunPSK" w:cs="TH SarabunPSK" w:hint="cs"/>
          <w:sz w:val="32"/>
          <w:szCs w:val="32"/>
          <w:cs/>
        </w:rPr>
        <w:t>๘๓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ขององค์กรปกครองส่วนท้องถิ่น</w:t>
      </w:r>
    </w:p>
    <w:p w:rsidR="00C93E3A" w:rsidRPr="00C93E3A" w:rsidRDefault="00C93E3A" w:rsidP="00C93E3A">
      <w:pPr>
        <w:tabs>
          <w:tab w:val="left" w:pos="99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C93E3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>
      <w:pPr>
        <w:sectPr w:rsidR="00977C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7CC2" w:rsidRDefault="00977CC2"/>
    <w:p w:rsidR="00977CC2" w:rsidRDefault="00977CC2"/>
    <w:p w:rsidR="00977CC2" w:rsidRDefault="00977CC2"/>
    <w:p w:rsidR="00977CC2" w:rsidRDefault="00977CC2"/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77CC2" w:rsidRPr="003E1595" w:rsidRDefault="00977CC2" w:rsidP="00977CC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E1595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1</w:t>
      </w:r>
    </w:p>
    <w:p w:rsidR="00977CC2" w:rsidRPr="003E1595" w:rsidRDefault="00977CC2" w:rsidP="00977CC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E1595">
        <w:rPr>
          <w:rFonts w:ascii="TH SarabunIT๙" w:hAnsi="TH SarabunIT๙" w:cs="TH SarabunIT๙" w:hint="cs"/>
          <w:b/>
          <w:bCs/>
          <w:sz w:val="96"/>
          <w:szCs w:val="96"/>
          <w:cs/>
        </w:rPr>
        <w:t>บทนำ</w:t>
      </w: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ส่วน</w:t>
      </w:r>
      <w:r w:rsidRPr="00577372">
        <w:rPr>
          <w:rFonts w:ascii="TH SarabunIT๙" w:hAnsi="TH SarabunIT๙" w:cs="TH SarabunIT๙" w:hint="cs"/>
          <w:b/>
          <w:bCs/>
          <w:sz w:val="60"/>
          <w:szCs w:val="60"/>
          <w:cs/>
        </w:rPr>
        <w:t>ที่ 1</w:t>
      </w: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บทนำ</w:t>
      </w:r>
    </w:p>
    <w:p w:rsidR="00977CC2" w:rsidRPr="00CF3F5B" w:rsidRDefault="00977CC2" w:rsidP="00977CC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DF6C" wp14:editId="48AFEA5B">
                <wp:simplePos x="0" y="0"/>
                <wp:positionH relativeFrom="column">
                  <wp:posOffset>149105</wp:posOffset>
                </wp:positionH>
                <wp:positionV relativeFrom="paragraph">
                  <wp:posOffset>52070</wp:posOffset>
                </wp:positionV>
                <wp:extent cx="5658929" cy="0"/>
                <wp:effectExtent l="0" t="19050" r="18415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929" cy="0"/>
                        </a:xfrm>
                        <a:prstGeom prst="straightConnector1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1.75pt;margin-top:4.1pt;width:44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" strokeweight="3.5pt">
                <v:stroke linestyle="thinThin"/>
              </v:shape>
            </w:pict>
          </mc:Fallback>
        </mc:AlternateContent>
      </w:r>
    </w:p>
    <w:p w:rsidR="00977CC2" w:rsidRPr="00792991" w:rsidRDefault="00977CC2" w:rsidP="00977CC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977CC2" w:rsidRDefault="00977CC2" w:rsidP="00977CC2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977CC2" w:rsidRPr="00133080" w:rsidRDefault="00977CC2" w:rsidP="00977CC2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977CC2" w:rsidRPr="004C14E9" w:rsidRDefault="00977CC2" w:rsidP="00977CC2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977CC2" w:rsidRPr="004A5779" w:rsidRDefault="00977CC2" w:rsidP="00977CC2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lastRenderedPageBreak/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977CC2" w:rsidRPr="00133080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977CC2" w:rsidRPr="000705AB" w:rsidRDefault="00977CC2" w:rsidP="00977C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77CC2" w:rsidRPr="00957BDB" w:rsidRDefault="00977CC2" w:rsidP="00977CC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977CC2" w:rsidRPr="007E3FA3" w:rsidRDefault="00977CC2" w:rsidP="00977CC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proofErr w:type="spellStart"/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474F83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proofErr w:type="spellStart"/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474F83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</w:t>
      </w:r>
      <w:proofErr w:type="spellStart"/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คอรัป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977CC2" w:rsidRDefault="00977CC2" w:rsidP="00977CC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77CC2" w:rsidRPr="00CB6AE6" w:rsidRDefault="00977CC2" w:rsidP="00977CC2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977CC2" w:rsidRDefault="00977CC2" w:rsidP="00977CC2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977CC2" w:rsidRDefault="00977CC2" w:rsidP="00977CC2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977CC2" w:rsidRDefault="00977CC2" w:rsidP="00977CC2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977CC2" w:rsidRDefault="00977CC2" w:rsidP="00977CC2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977CC2" w:rsidRDefault="00977CC2" w:rsidP="00977CC2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977CC2" w:rsidRPr="00362A4E" w:rsidRDefault="00977CC2" w:rsidP="00977CC2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977CC2" w:rsidRPr="00414DC9" w:rsidRDefault="00977CC2" w:rsidP="00977CC2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CC2" w:rsidRDefault="00977CC2" w:rsidP="00977CC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977CC2" w:rsidRPr="004D021B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977CC2" w:rsidRPr="004D021B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977CC2" w:rsidRPr="004D021B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77CC2" w:rsidRDefault="00977CC2" w:rsidP="00977CC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977CC2" w:rsidRDefault="00977CC2" w:rsidP="00977C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977CC2" w:rsidRPr="00903FDF" w:rsidRDefault="00977CC2" w:rsidP="00977CC2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77CC2" w:rsidRPr="00474F83" w:rsidRDefault="00977CC2" w:rsidP="00977CC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77CC2" w:rsidRDefault="00977CC2" w:rsidP="00977CC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977CC2" w:rsidRDefault="00977CC2" w:rsidP="00977CC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977CC2" w:rsidRDefault="00977CC2" w:rsidP="00977CC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977CC2" w:rsidRDefault="00977CC2" w:rsidP="00977CC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977CC2" w:rsidRDefault="00977CC2" w:rsidP="00977CC2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977CC2" w:rsidRPr="00957BDB" w:rsidRDefault="00977CC2" w:rsidP="00977CC2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977CC2" w:rsidRDefault="00977CC2" w:rsidP="00977CC2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CF75CD" w:rsidRDefault="00977CC2" w:rsidP="00977CC2"/>
    <w:p w:rsidR="00977CC2" w:rsidRDefault="00977CC2" w:rsidP="00977CC2"/>
    <w:p w:rsidR="00977CC2" w:rsidRDefault="00977CC2" w:rsidP="00977CC2"/>
    <w:p w:rsidR="00977CC2" w:rsidRDefault="00977CC2" w:rsidP="00977CC2">
      <w:pPr>
        <w:jc w:val="center"/>
      </w:pPr>
    </w:p>
    <w:p w:rsidR="00977CC2" w:rsidRDefault="00977CC2" w:rsidP="00977CC2"/>
    <w:p w:rsidR="00977CC2" w:rsidRDefault="00977CC2" w:rsidP="00977CC2"/>
    <w:p w:rsidR="00977CC2" w:rsidRDefault="00977CC2" w:rsidP="00977CC2"/>
    <w:p w:rsidR="00977CC2" w:rsidRDefault="00977CC2" w:rsidP="00977CC2"/>
    <w:p w:rsidR="00977CC2" w:rsidRPr="00F2099D" w:rsidRDefault="00977CC2" w:rsidP="00977CC2">
      <w:pPr>
        <w:tabs>
          <w:tab w:val="left" w:pos="1457"/>
        </w:tabs>
      </w:pPr>
    </w:p>
    <w:p w:rsidR="00977CC2" w:rsidRDefault="00977CC2" w:rsidP="00977CC2">
      <w:pPr>
        <w:tabs>
          <w:tab w:val="left" w:pos="7903"/>
        </w:tabs>
      </w:pPr>
      <w:r>
        <w:tab/>
      </w:r>
    </w:p>
    <w:p w:rsidR="00977CC2" w:rsidRDefault="00977CC2" w:rsidP="00977CC2">
      <w:pPr>
        <w:tabs>
          <w:tab w:val="left" w:pos="7903"/>
        </w:tabs>
      </w:pPr>
    </w:p>
    <w:p w:rsidR="00977CC2" w:rsidRDefault="00977CC2" w:rsidP="00977CC2">
      <w:pPr>
        <w:tabs>
          <w:tab w:val="left" w:pos="7903"/>
        </w:tabs>
      </w:pPr>
    </w:p>
    <w:p w:rsidR="00977CC2" w:rsidRPr="00FA7257" w:rsidRDefault="00977CC2" w:rsidP="00977CC2">
      <w:pPr>
        <w:tabs>
          <w:tab w:val="left" w:pos="6521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A7257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 2</w:t>
      </w:r>
    </w:p>
    <w:p w:rsidR="00BC1633" w:rsidRDefault="00977CC2" w:rsidP="00977CC2">
      <w:pPr>
        <w:tabs>
          <w:tab w:val="left" w:pos="6521"/>
        </w:tabs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๓</w:t>
      </w:r>
      <w:r w:rsidRPr="00FA7257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>ปี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977CC2" w:rsidRPr="00FA7257" w:rsidRDefault="00977CC2" w:rsidP="00977CC2">
      <w:pPr>
        <w:tabs>
          <w:tab w:val="left" w:pos="6521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 256๒</w:t>
      </w: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FA7257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2564)</w:t>
      </w:r>
    </w:p>
    <w:p w:rsidR="00BC1633" w:rsidRDefault="00977CC2" w:rsidP="00977CC2">
      <w:pPr>
        <w:tabs>
          <w:tab w:val="left" w:pos="6521"/>
        </w:tabs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องค์การบริหารส่วนตำบลควนธานี  </w:t>
      </w:r>
    </w:p>
    <w:p w:rsidR="00977CC2" w:rsidRPr="00FA7257" w:rsidRDefault="00977CC2" w:rsidP="00BC1633">
      <w:pPr>
        <w:tabs>
          <w:tab w:val="left" w:pos="6521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A7257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อำเภอกันตัง  จังหวัดตรัง</w:t>
      </w:r>
    </w:p>
    <w:p w:rsidR="00977CC2" w:rsidRDefault="00977CC2" w:rsidP="00977CC2">
      <w:pPr>
        <w:tabs>
          <w:tab w:val="left" w:pos="7903"/>
        </w:tabs>
      </w:pPr>
    </w:p>
    <w:p w:rsidR="00977CC2" w:rsidRDefault="00977CC2" w:rsidP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>
      <w:pPr>
        <w:sectPr w:rsidR="00977CC2" w:rsidSect="00977CC2">
          <w:head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77CC2" w:rsidRDefault="00977CC2">
      <w:pPr>
        <w:sectPr w:rsidR="00977CC2" w:rsidSect="00977CC2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77CC2" w:rsidRPr="008A0A37" w:rsidRDefault="00977CC2" w:rsidP="00977CC2">
      <w:pPr>
        <w:tabs>
          <w:tab w:val="left" w:pos="652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 2</w:t>
      </w:r>
    </w:p>
    <w:p w:rsidR="00977CC2" w:rsidRPr="008A0A37" w:rsidRDefault="00977CC2" w:rsidP="00977CC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  <w:r w:rsidRPr="008A0A37"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ปี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(พ.ศ. 256๒</w:t>
      </w: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8A0A37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2564)</w:t>
      </w:r>
    </w:p>
    <w:p w:rsidR="00977CC2" w:rsidRPr="008A0A37" w:rsidRDefault="00977CC2" w:rsidP="00977CC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A3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องค์การบริหารส่วนตำบลควนธานี  อำเภอกันตัง  จังหวัดตรัง</w:t>
      </w:r>
    </w:p>
    <w:p w:rsidR="00977CC2" w:rsidRPr="008A0A37" w:rsidRDefault="00977CC2" w:rsidP="00977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A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328E" wp14:editId="23F62B82">
                <wp:simplePos x="0" y="0"/>
                <wp:positionH relativeFrom="column">
                  <wp:posOffset>62230</wp:posOffset>
                </wp:positionH>
                <wp:positionV relativeFrom="paragraph">
                  <wp:posOffset>85090</wp:posOffset>
                </wp:positionV>
                <wp:extent cx="9782175" cy="0"/>
                <wp:effectExtent l="0" t="19050" r="952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2175" cy="0"/>
                        </a:xfrm>
                        <a:prstGeom prst="straightConnector1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4.9pt;margin-top:6.7pt;width:7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" strokeweight="3.5pt">
                <v:stroke linestyle="thinThin"/>
              </v:shape>
            </w:pict>
          </mc:Fallback>
        </mc:AlternateContent>
      </w:r>
    </w:p>
    <w:p w:rsidR="00977CC2" w:rsidRPr="008A0A37" w:rsidRDefault="00977CC2" w:rsidP="00977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544"/>
        <w:gridCol w:w="1843"/>
        <w:gridCol w:w="1701"/>
        <w:gridCol w:w="1701"/>
        <w:gridCol w:w="1417"/>
      </w:tblGrid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การสร้างจิตสำนึกและความตระหนักแก่บุคลากรทั้งข้าราชการการเมือง ฝ่ายประจำขององค์กรปกครองส่วนท้องถิ่น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โครงการฝึกอบรมคุณธรรมจริยธรรม แก่ผู้บริหาร สมาชิกสภา และพนักงานขององค์การบริหารส่วนตำบลควนธานี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(๒) โครงการสมุดความดีพนักงานจ้าง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(3)โครงการพัฒนาศักยภาพบุคลากร เจ้าหน้าที่ท้องถิ่น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(๔) มาตรการ “ส่งเสริมการปฏิบัติงานตามประมวลจริยธรรมขององค์การบริหารส่วนตำบลควนธานี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(๕) กิจกรรมให้ความรู้ เรื่อง ผลประโยชน์ทับซ้อนให้กับบุคลากรขององค์การบริหารส่วนตำบลควนธานี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(๖) มาตรการ  “จัดทำคู่มือการป้องกันผลประโยชน์ทับซ้อน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โครงการเพิ่มประสิทธิภาพการจัดเก็บรายได้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8A0A37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ปลูกต้นไม้เพื่อเพิ่มพื้นที่สีเขียว ลดภาวะโลกร้อน ในพื้นที่ตำบลควนธานี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(๓) โครงการส่งเสริมและสนับสนุนการดำเนินงานตามหลักเศรษฐกิจพอเพียง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มาตรการส่งเสริมให้เจ้าหน้าที่ในสังกัด เข้าร่วมแผนงาน/โครงการ/กิจกรรมที่เกี่ยวกับการส่งเสริมการดำเนินชีวิตและการพัฒนาตนเองตามหลักปรัชญาเศรษฐกิจพอเพียง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(๑) โครงการเข้าค่า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พุทธบุตรให้แก่เยาวชนช่วงปิดภาคเรียน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51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รรม/มาตรการ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๓๙๕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๓๙๕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๓๙๕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กิจกรรมประกาศเจตจำนงต่อต้านการทุจริตของผู้บริหารองค์การบริหารส่วนตำบลควนธานี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มาตรการสร้างความโปร่งใสในการบริหารงานบุคคล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 มาตรการออกคำสั่งมอบหมายของนายกองค์การบริหารส่วนตำบล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ควนธานี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และหัวหน้าส่วนราชการ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(3 ) กิจกรรม “สร้างความโปร่งใสในการพิจารณาเลื่อนขั้นเงินเดือน”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(๔) กิจกรรมเผยแพร่ข้อมูลข่าวสารด้านการจัดซื้อจัดจ้าง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</w:t>
            </w:r>
            <w:r w:rsidRPr="008A0A37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(๖) มาตรการจัดทำคู่มือประชาชนตามพระราชบัญญัติการอำนวยความสะดวกในการพิจารณาอนุญาตของทางราชการ พ.ศ. ๒๕๕๘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1928"/>
        </w:trPr>
        <w:tc>
          <w:tcPr>
            <w:tcW w:w="2410" w:type="dxa"/>
            <w:shd w:val="clear" w:color="auto" w:fill="FFFFFF" w:themeFill="background1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ความพึงพอใจของผู้รับบริการ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A0A37">
              <w:rPr>
                <w:rFonts w:ascii="TH SarabunIT๙" w:hAnsi="TH SarabunIT๙" w:cs="TH SarabunIT๙" w:hint="cs"/>
                <w:sz w:val="28"/>
                <w:cs/>
              </w:rPr>
              <w:t>๘)</w:t>
            </w:r>
            <w:r w:rsidRPr="008A0A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A0A37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กิจกรรม “การพัฒนาแผนและกระบวนการจัดหาพัสดุ”</w:t>
            </w:r>
          </w:p>
        </w:tc>
        <w:tc>
          <w:tcPr>
            <w:tcW w:w="1843" w:type="dxa"/>
            <w:shd w:val="clear" w:color="auto" w:fill="FFFFFF" w:themeFill="background1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(๑) โครงการลดขั้นตอนและระยะเวลาปฏิบัติราชการ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(๒) มาตรการมอบอำนาจของนายก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องค์การบริหารส่วนตำบลควนธานี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มอบอำนาจเจ้าพนักงานท้องถิ่นตาม </w:t>
            </w:r>
            <w:proofErr w:type="spellStart"/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.ควบคุมอาคาร พ.ศ. 2522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978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การประพฤติปฏิบัติตนให้เป็นที่ประจักษ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8A0A3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โครงการยกย่องเชิดชูเกียรติหน่วยงาน/บุคคลที่ประพฤติปฏิบัติตนให้เป็นที่ประจักษ์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มาตรการ “จัดทำข้อตกลงการปฏิบัติราชการ”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 กิจกรรม “การจัดทำข้อตกลงการปฏิบัติราชการ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ขององค์การบริหารส่วนตำบลควนธาน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56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(3) มาตรการ “ให้ความร่วมมือกับหน่วยงานตรวจสอบทั้งภาครัฐและองค์กรอิสระ”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(4) มาตรการ “แต่งตั้งผู้รับผิดชอบเกี่ยวกับเรื่องร้องเรียน”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(5) มาตรการ “ดำเนินการเกี่ยวกับเรื่องร้องเรียน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กรณีมีบุคคลภายนอกหรือประชาชนกล่าวหาเจ้าหน้าที่ขององค์การบริหารส่วนตำบลควนธานี ว่าทุจริตและปฏิบัติราชการตามอำนาจหน้าที่โดยมิชอบ”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56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๘..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/กิจกรรม/มาตรการ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835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จัดให้มีและเผยแพร่ข้อมูลข่าวสารในช่องทางที่เป็นการอำนวยความสะดวกแก่ประชาชน 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(๑) มาตรการ “ปรับปรุงศูนย์ข้อมูลข่าวสารขององค์การบริหารส่วนตำบลควนธานีให้มีประสิทธิภาพมากยิ่งขึ้น”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 “จัดให้มีช่องทางที่ประชาชนเข้าถึงข้อมูลข่าวสารขององค์การบริหารส่วนตำบลควนธานี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มาตรการเผยแพร่ข้อมูลข่าวสารที่สำคัญและหลากหลาย</w:t>
            </w:r>
          </w:p>
        </w:tc>
        <w:tc>
          <w:tcPr>
            <w:tcW w:w="1843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การดำเนินงานศูนย์รับเรื่องร้องเรียนร้องทุกข์ขององค์การบริหารส่วนตำบลควนธานี</w:t>
            </w:r>
          </w:p>
          <w:p w:rsidR="00977CC2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 กิจกรรมรายงานผลการตรวจสอบข้อเท็จจริงให้ผู้ร้องเรียน/ร้องทุกข์รับทราบ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 โครงการจัดประชาคมแผนชุมชนประจำปี</w:t>
            </w:r>
          </w:p>
        </w:tc>
        <w:tc>
          <w:tcPr>
            <w:tcW w:w="1843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โครงการส่งเสริมและสนับสนุนกิจกรรมเวทีประชาคมหมู่บ้านและตำบล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1203"/>
        </w:trPr>
        <w:tc>
          <w:tcPr>
            <w:tcW w:w="2410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CC2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โครงการอบรมและส่งเสริมความรู้ด้านการจัดทำแผนพัฒนาองค์กรปกครองส่วนท้องถิ่น</w:t>
            </w:r>
          </w:p>
          <w:p w:rsidR="00977CC2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 มาตรการแต่งตั้งคณะกรรมการสนับสนุนการจัดทำแผนพัฒนาองค์การบริหารส่วนตำบลควนธานี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มาตรการแต่งตั้งตัวแทนประชาคมเข้าร่วมเป็นคณะกรรมการตรวจรับงานจ้าง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ควนธานี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ไม่ใช้งบประมาณ</w:t>
            </w:r>
          </w:p>
        </w:tc>
        <w:tc>
          <w:tcPr>
            <w:tcW w:w="1701" w:type="dxa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ม่ใช้งบประมาณ</w:t>
            </w:r>
          </w:p>
          <w:p w:rsidR="00977CC2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จำนวน.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..โครงการ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/กิจกรรม/มาตรการ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๐,๐๐๐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๐,๐๐๐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๐,๐๐๐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77CC2" w:rsidRPr="008A0A37" w:rsidTr="00BC1633">
        <w:trPr>
          <w:trHeight w:val="567"/>
        </w:trPr>
        <w:tc>
          <w:tcPr>
            <w:tcW w:w="2410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 กิจกรรมจัดทำแผนการตรวจสอบภายใน ประจำปี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 กิจกรรมจัดทำรายงานการควบคุมภายใน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การโอน ย้าย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ควนธานี</w:t>
            </w: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Default="00977CC2" w:rsidP="00BC16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CC2" w:rsidRPr="008A0A37" w:rsidRDefault="00977CC2" w:rsidP="00977CC2">
      <w:pPr>
        <w:rPr>
          <w:rFonts w:ascii="TH Baijam" w:hAnsi="TH Baijam" w:cs="TH Baijam"/>
          <w:b/>
          <w:bCs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544"/>
        <w:gridCol w:w="1843"/>
        <w:gridCol w:w="1701"/>
        <w:gridCol w:w="1701"/>
        <w:gridCol w:w="1417"/>
      </w:tblGrid>
      <w:tr w:rsidR="00977CC2" w:rsidRPr="008A0A37" w:rsidTr="00BC1633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CC2" w:rsidRPr="008A0A37" w:rsidTr="00BC1633">
        <w:tc>
          <w:tcPr>
            <w:tcW w:w="2410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บาทการตรวจสอบของสภาท้องถิ่น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การส่งเสริมและพัฒนาศักยภาพสมาชิกสภาท้องถิ่น</w:t>
            </w:r>
          </w:p>
          <w:p w:rsidR="00977CC2" w:rsidRPr="008A0A37" w:rsidRDefault="00977CC2" w:rsidP="00BC163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1319"/>
        </w:trPr>
        <w:tc>
          <w:tcPr>
            <w:tcW w:w="2410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4.4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8A0A37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 และ</w:t>
            </w:r>
            <w:proofErr w:type="spellStart"/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 กิจกรรมประชาสัมพันธ์รณรงค์สร้างค่านิยมต่อต้านการทุจริต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มาตรการเฝ้าระวังการคอร์รัปชั่นโดยภาคประชาชน</w:t>
            </w:r>
          </w:p>
          <w:p w:rsidR="00977CC2" w:rsidRPr="008A0A37" w:rsidRDefault="00977CC2" w:rsidP="00BC1633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A3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977CC2" w:rsidRPr="008A0A37" w:rsidRDefault="00977CC2" w:rsidP="00BC16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CC2" w:rsidRPr="008A0A37" w:rsidTr="00BC1633">
        <w:trPr>
          <w:trHeight w:val="5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จำนวน.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0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..โครงการ</w:t>
            </w: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/กิจกรรม/มาตรการ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๕๒,๐๐๐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CC2" w:rsidRPr="008A0A37" w:rsidRDefault="00977CC2" w:rsidP="00BC1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  <w:sectPr w:rsidR="00977CC2" w:rsidSect="00BC1633">
          <w:footerReference w:type="default" r:id="rId12"/>
          <w:pgSz w:w="16838" w:h="11906" w:orient="landscape" w:code="9"/>
          <w:pgMar w:top="1276" w:right="536" w:bottom="993" w:left="567" w:header="709" w:footer="120" w:gutter="0"/>
          <w:pgNumType w:start="7"/>
          <w:cols w:space="708"/>
          <w:docGrid w:linePitch="435"/>
        </w:sect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77CC2">
        <w:rPr>
          <w:rFonts w:ascii="TH SarabunPSK" w:hAnsi="TH SarabunPSK" w:cs="TH SarabunPSK"/>
          <w:b/>
          <w:bCs/>
          <w:sz w:val="96"/>
          <w:szCs w:val="96"/>
          <w:cs/>
        </w:rPr>
        <w:t>ส่วนที่ ๓</w:t>
      </w: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77CC2">
        <w:rPr>
          <w:rFonts w:ascii="TH SarabunPSK" w:hAnsi="TH SarabunPSK" w:cs="TH SarabunPSK" w:hint="cs"/>
          <w:b/>
          <w:bCs/>
          <w:sz w:val="96"/>
          <w:szCs w:val="96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Default="00977CC2" w:rsidP="00977CC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C1633" w:rsidRPr="00977CC2" w:rsidRDefault="00BC1633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7CC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๓</w:t>
      </w: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7CC2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CC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02559" wp14:editId="4D75B5A0">
                <wp:simplePos x="0" y="0"/>
                <wp:positionH relativeFrom="column">
                  <wp:posOffset>259415</wp:posOffset>
                </wp:positionH>
                <wp:positionV relativeFrom="paragraph">
                  <wp:posOffset>60217</wp:posOffset>
                </wp:positionV>
                <wp:extent cx="5658929" cy="0"/>
                <wp:effectExtent l="0" t="19050" r="1841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929" cy="0"/>
                        </a:xfrm>
                        <a:prstGeom prst="straightConnector1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0.45pt;margin-top:4.75pt;width:44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" strokeweight="3.5pt">
                <v:stroke linestyle="thinThin"/>
              </v:shape>
            </w:pict>
          </mc:Fallback>
        </mc:AlternateContent>
      </w:r>
    </w:p>
    <w:p w:rsidR="00977CC2" w:rsidRPr="00977CC2" w:rsidRDefault="00977CC2" w:rsidP="00977CC2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C2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188093" wp14:editId="2B0948D1">
                <wp:simplePos x="0" y="0"/>
                <wp:positionH relativeFrom="column">
                  <wp:posOffset>-59762</wp:posOffset>
                </wp:positionH>
                <wp:positionV relativeFrom="paragraph">
                  <wp:posOffset>158150</wp:posOffset>
                </wp:positionV>
                <wp:extent cx="2751827" cy="388189"/>
                <wp:effectExtent l="57150" t="38100" r="67945" b="8826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7" cy="38818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216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-4.7pt;margin-top:12.45pt;width:216.7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6mm,4mm"/>
              </v:roundrect>
            </w:pict>
          </mc:Fallback>
        </mc:AlternateContent>
      </w:r>
    </w:p>
    <w:p w:rsidR="00977CC2" w:rsidRPr="00977CC2" w:rsidRDefault="00977CC2" w:rsidP="00977C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7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7C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 ๑  การสร้างสังคมที่ไม่ทนต่อการทุจริต</w:t>
      </w:r>
      <w:r w:rsidRPr="00977C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 ฝ่ายประจำขององค์กรปกครองส่วนท้องถิ่น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 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และประกอบกับประกาศประมวลจริยธรรมองค์การบริหารส่วนตำบลควนธานี ลงวันที่ ๓๐ เดือนกรกฎาคม 25๕๒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องค์การบริหารส่วนตำบลควนธานีจึงจัดทำโครงการอบรมคุณธรรม และจริยธรรม แก่ผู้บริหาร สมาชิกสภา และพนักงานองค์การบริหารส่วนตำบลควนธานีดังกล่าวนี้ขึ้น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เพื่อเป็นการปลูกและปลุกจิตสำนึกการต่อต้านการทุจริต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และพนักงานองค์การบริหารส่วนตำบลควนธานี โดยเชิญวิทยากรที่มีความรู้ ความสามารถมาถ่ายทอดความรู้และประสบการณ์ต่างๆ ในการปลูกและปลูกจิตสำนึกการ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lastRenderedPageBreak/>
        <w:t>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๓ปี (ปีงบประมาณ พ.ศ. 25๖๒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๔๕,๐๐๐  บาท</w:t>
      </w:r>
      <w:r w:rsidRPr="00977CC2">
        <w:rPr>
          <w:rFonts w:ascii="TH SarabunIT๙" w:hAnsi="TH SarabunIT๙" w:cs="TH SarabunIT๙"/>
          <w:sz w:val="32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ฝ่ายกฎหมายและคดี สำนักงานปลัดองค์การบริหารส่วนตำบลควนธานี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ประชาชนผู้มารับบริการที่องค์การบริหารส่วนตำบลควนธานีประเมินความพึงพอใจการปฏิบัติงานของพนักงาน โดยใช้แบบประเมินเป็นตัวชี้วัด และต้องได้รับผลการประเมินมาต่ำกว่าร้อยละ 70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และพนักงานองค์การบริหารส่วนตำบลควนธานี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Default="00977CC2" w:rsidP="00BC163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633" w:rsidRDefault="00BC1633" w:rsidP="00BC163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633" w:rsidRDefault="00BC1633" w:rsidP="00BC163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633" w:rsidRPr="00977CC2" w:rsidRDefault="00BC1633" w:rsidP="00BC163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๒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โครงการสมุดความดีพนักงานจ้าง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     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   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เห็นความสำคัญของการบันทึกประจำวันดังกล่าว จึงได้จัดทำสมุดความดีพนักงานจ้าง โดยให้พนักงานจ้างมีการบันทึกการปฏิบัติงานประจำวัน เพื่อเป็นเครื่องมือในการควบคุมดูแล        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เพื่อเป็นช่องทางในการสื่อสารระหว่างหัวหน้างาน ปลัดองค์การบริหารส่วนตำบล และพนักงานจ้าง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เพื่อเป็นประโยชน์ในการติดตามงานที่พนักงานจ้างได้ปฏิบัติ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พนักงานจ้างองค์การบริหารส่วนตำบลควนธานี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5.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ระยะเวลา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๓ปี (ปีงบประมาณ พ.ศ. 25๖๒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กำหนดให้พนักงานจ้างทุกคนเขียนสมุดการปฏิบัติงาน โดยบันทึกผลการปฏิบัติงานเป็นประจำทุกวันและ     ส่งให้หัวหน้าส่วนราชการทุกวันจันทร์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และรายงานให้นายกองค์การบริหารส่วนตำบลควนธานีทราบทุกสิ้นเดือน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รวบรวมเป็นข้อมูลสำหรับผู้บริหารให้พิจารณาผลการปฏิบัติงานพนักงานประจำปี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สถานที่ดำเนินการ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สำนักปลัด/กองคลัง/กองช่าง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มีการติดตามผลงานทำให้สามารถทราบผลการทำงานเมื่อเกิดปัญหาสามารถแก้ไขได้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พนักงานจ้างทำงานด้วยความซื่อสัตย์ สุจริตเกิดความรับผิดชอบในหน้าที่ได้รับมอบหมายตามกำหนด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๓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pacing w:val="-4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pacing w:val="-4"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pacing w:val="-4"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pacing w:val="-4"/>
          <w:sz w:val="28"/>
          <w:szCs w:val="32"/>
          <w:cs/>
        </w:rPr>
        <w:t>โครงการอบรมพัฒนาศักยภาพบุคลากรเจ้าหน้าที่ท้องถิ่น 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นับแต่ได้มีการประกาศใช้รัฐธรรมนูญแห่งราชอาณาจักรไทยพุทธศักราช ๒๕๔๐ เป็นต้นมา  บทบาทอำนาจหน้าที่และคามรับผิดชอบขององค์กรปกครองส่วนท้องถิ่น ได้เปลี่ยนแปลงไปโดยได้ให้ความสำคัญกับการกระจายอำนาจให้แก่องค์ปกครองส่วนท้องถิ่น  ในการกำหนดกรอบความคิดเป็นอิสระในการปกครองตอนเองตามเจตนารมณ์ของประชาชน ความเป็นอิสระในการนโยบายการปกครอง และมีอำนาจหน้าที่ของตนเองโดยเฉพาะ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นอกจากนี้ พระราชบัญญัติการกำหนดแผนและขั้นตอนการกระจายอำนาจให้แก่องค์กรปกครองส่วนท้องถิ่น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ต้องรับภารกิจให้บริการสาธารณะจากราชการส่วนกลางไปดำเนินการเอง  ซึ่งแผนการการกระจายอำนาจให้แก่องค์กรปกครองส่วนท้องถิ่นได้ให้ความสำคัญทั้งในด้านการถ่ายโอนภารกิจจากรัฐบาลกลางไปสู่ท้องถิ่นพร้อมๆ กับการพัฒนาระบบการบริหารเพื่อรองรับภารกิจถ่ายโอนและการกระจายอำนาจในระยะยาวด้วย  ดังนั้น องค์กรปกครองส่วนท้องถิ่นจะมีภารกิจหน้าที่และความรับผิดชอบตามงบประมาณและภารกิจตามกฎหมายที่ได้รับโอน ในการบริหารจัดการในภารกิจบริการสาธารณะในพื้นที่รับผิดชอบ เพื่อเป็นการเปลี่ยนแปลงและปรับปรุงกระบวนทัศน์และปรับความคิดในการปฏิบัติงานของบุคลากรและเจ้าหน้าที่ท้องถิ่นในการทำงานเพื่อประชาชนได้รับประโยชน์สูงสุดจากการรับบริการขององค์การบริหารส่วนตำบล โดยบุคลากรและเจ้าหน้าที่ท้องถิ่นขององค์การบริหารส่วนตำบลจะต้องพัฒนาองค์ความรู้ในทุกๆ ด้านของตนเองอยู่เสมอ องค์การบริหารส่วนตำบลควนธานี  ได้ตระหนักถึงความสำคัญในการพัฒนาบุคลากรและเจ้าหน้าที่ท้องถิ่นขององค์กรปกครองส่วนท้องถิ่น ให้มีความรู้ ความสามารถ เพียบพร้อมด้วยคุณธรรม จริยธรรม อันเป็นหัวใจสำคัญของการบริหารจัดการภาครัฐแนวใหม่ ในการปฏิบัติงานอย่างมีประสิทธิภาพ เพื่อตอบสนองความต้องการของประชาชนและสร้างความพึงพอใจแก่ผู้รับบริการจากหน่วยงาน จึงจัดทำโครงการฝึกอบรมพัฒนาศักยภาพบุคลากรเจ้าหน้าที่ขององค์การบริหารส่วนตำบลควนธานีขึ้น โดยพัฒนาทักษะในการทำงานเป็นทีม การสร้างความสามัคคีร่วมกันในการทำงาน การสร้างคุณธรรมจริยธรรม  และจิตสำนึกสาธารณะในการบริการประชาชนอย่างมีประสิทธิภาพ  และเพื่อให้บุคลากรและเจ้าหน้าที่ท้องถิ่นมีองค์ความรู้ มีวิสัยทัศน์กว้างไกล มีใจเปิดกว้างและมีจิตสาธารณะ เป็นการปรับเปลี่ยนความคิดและพฤติกรรมของคนในองค์กรให้สอดคล้องกับสถานการณ์ ความเปลี่ยนแปลงทางการเมือง เศรษฐกิจ สังคม และเทคโนโลยี รวมถึงนำสิ่งที่ได้จากการศึกษาดูงานมาปรับใช้ในการปฏิบัติหน้าที่ และมีคุณธรรม จริยธรรมในการปฏิบัติงานของเจ้าหน้าที่ท้องถิ่น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เพื่อให้บุคลากรและเจ้าหน้าที่ขององค์การบริหารส่วนตำบลควนธานี มีความรู้เกี่ยวกับคุณธรรม จริยธรรม สำหรับข้าราชการส่วนท้องถิ่น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มีวิสัยทัศน์ในการปฏิบัติงานอย่างมีประสิทธิภาพและประสิทธิผล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เพื่อสร้างจิตสำนึกและความตระหนักในการประพฤติปฏิบัติตามประมวลจริยธรรม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เพื่อเป็นการพัฒนาทักษะในการทำงานเป็นทีม การสร้างความสามัคคีร่วมกัน มี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มนุษย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สัมพันธ์ที่ดีต่อกัน เป็นผู้มีระเบียบวินัย และยอมรับกติกาสังคม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รู้จักการวางแผน การบริหารจัดการที่ดี รวมถึงการแก้ปัญหาเฉพาะหน้า ยอมรับการเปลี่ยนแปลงที่เกิดขึ้น และมีความเสียสละ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๕. เพื่อปรับเปลี่ยนความคิดและพฤติกรรมของบุคลากร ให้ก้าวทันกับการเปลี่ยนแปลงที่เกิดขึ้น และมีการทำงานร่วมกันอย่างเป้นทีมอย่างมีความสุขและความสามัคคีในหมู่คณะ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       ผู้บริหาร สมาชิกสภา พนักงานส่วนตำบล ลูกจ้างประจำ และพนักงานจ้าง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และการศึกษาดูงานนอกสถานที่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และพนักงานองค์การบริหารส่วนตำบลหนองโน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   หรือทำกิจกรรมนอกสถานที่ในบางโอกาส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งบประมาณในการดำเนินการ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๓๐๐,๐๐๐ บาท  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u w:val="single"/>
          <w:cs/>
        </w:rPr>
        <w:t>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ประชาชนผู้มารับบริการที่องค์การบริหารส่วนตำบลควนธานีประเมินความพึงพอใจการปฏิบัติงาน          ของพนักงาน โดยใช้แบบประเมินเป็นตัวชี้วัด และต้องได้รับผลการประเมินไม่ต่ำกว่าร้อยละ 70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u w:val="single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๑. ผู้บริหาร สมาชิกสภา และพนักงานองค์การบริหารส่วนตำบลควนธานี เกิดจิตสำนึกที่ดีในการต่อต้าน       การทุจริต และประพฤติปฏิบัติโดยยึดมั่นตามหลักประมวลจริยธรรม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๒. บุคลกรเจ้าหน้าที่ท้องถิ่น มีความรู้ ทักษะ มีวิสัยทัศน์ในการปฏิบัติงานอย่างมีประสิทธิภาพละประสิทธิผล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๓. บุคลากรเจ้าหน้าที่ท้องถิ่นมีการปรับเปลี่ยนความคิดและพฤติกรรมของบุคลากร ให้ก้าวทันกับการเปลี่ยนแปลงที่เกิดขึ้น และมีการทำงานร่วมกันอย่างเป็นทีมอย่างมีความสุขและความสามัคคีในหมู่คณะ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๔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ส่งเสริมการปฏิบัติงานตามประมวลจริยธรรมขององค์การบริหารส่วนตำบล        ควนธานี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>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กำหนดให้พนักงานส่วนตำบล ลูกจ้างประจำ และพนักงานจ้างขององค์การบริหารส่วนตำบล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   แก่ประชาชนตามหลัก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         ได้กำหนดแนวทางการดำเนินการตามประมวลจริยธรรมข้าราชการ 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 และประโยชน์ส่วนรวม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องค์การบริหารส่วนตำบลควนธานี ได้จัดทำมาตรการ </w:t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ส่งเสริมการปฏิบัติงานตามประมวลจริยธรรมขององค์การบริหารส่วนตำบลควนธานี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</w:t>
      </w:r>
      <w:r w:rsidR="00BC1633">
        <w:rPr>
          <w:rFonts w:ascii="TH SarabunIT๙" w:hAnsi="TH SarabunIT๙" w:cs="TH SarabunIT๙" w:hint="cs"/>
          <w:sz w:val="28"/>
          <w:szCs w:val="32"/>
          <w:cs/>
        </w:rPr>
        <w:t>ที่ด้วยความซื่อสัตย์ สุจริต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เพื่อเป็นเครื่องมือกำกับความประพฤติของข้าราชการที่สร้างความโปร่งใส มีมาตรฐานในการปฏิบัติงาน    ที่ ชัดเจนและเป็นสากล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เพื่อยึดถือเป็นหลักการและแนวทางการปฏิบัติงานอย่างสม่ำเสมอ ทั้งในระดับองค์กรและระดับบุคคล  และเป็นเครื่องมือการตรวจสอบการทำงานด้านต่างๆ ขององค์การบริหารส่วนตำบลหนองโน เพื่อให้การดำเนินงานเป็นไปตามหลักคุณธรรม จริยธรรม มีประสิทธิภาพและประสิทธิผล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เพื่อทำให้เกิดรูปแบบองค์กรอันเป็นที่ยอมรับ เพิ่มความน่าเชื่อถือ เกิดความมั่นใจแก่ผู้รับบริการ         และประชาชนทั่วไป ตลอดจนผู้มีส่วนได้เสีย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เพื่อป้องกันการแสวงหาประโยชน์โดยมิชอบและความขัดแย้งทางผลประโยชน์ที่อาจเกิดขึ้น          รวมทั้งเสริมสร้างความโปร่งใสในการปฏิบัติงาน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คณะผู้บริหาร สมาชิกสภาฯ พนักงานส่วนตำบล ลูกจ้างประจำ และพนักงานจ้าง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เผยแพร่ประมวลจริยธรรมขององค์การบริหารส่วนตำบลควนธานี 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2. เผยแพร่ประชาสัมพันธ์เกี่ยวกับประมวลจริยธรรมของ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เปิดเผย            เป็นการทั่วไปแก่สาธารณชนให้มีส่วนร่วม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รับรู้และร่วมติดตามตรวจสอบตามประกาศคณะกรรมการข้อมูลข่าวสาร   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25๖๒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คณะผู้บริหาร สมาชิกสภา พนักงานส่วนตำบล ลูกจ้างประจำ พนักงานจ้าง ปฏิบัติงานตามประมวลจริยธรรมขององค์การบริหารส่วนตำบลควนธานี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๕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กิจกรรมให้ความรู้ เรื่อง ผลประโยชน์ทับซ้อนให้กับพนักงานส่วนตำบล ลูกจ้างประจำและพนักงานจ้างขององค์การบริหารส่วนตำบลควนธานี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้วยสถานการณ์หรือ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ผลประโยชน์ทับซ้อน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องค์การบริหารส่วนตำบลควนธานี จึงได้จัดกิจกรรมให้ความรู้ ความเข้าใจการป้องกันผลประโยชน์ทับซ้อนแก่บุคลากรในองค์การบริหารส่วนตำบลควนธานี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ผ่านการประชุมผู้บริหารกับพนักงานเจ้าหน้าที่องค์การบริหารส่วนตำบลควนธานี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เพื่อให้ความรู้ ความเข้าใจแก่พนักงานส่วนตำบล ลูกจ้างประจำ  และพนักงานจ้างเกี่ยวกับการป้องกันผลประโยชน์ทับซ้อน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เพื่อเสริมสร้างพฤติกรรมและวิธีการทำงานที่สุจริตโปร่งใสของข้าราชการและเจ้าหน้าที่ขององค์การ- 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เพื่อเสริมสร้างให้ข้าราชการและเจ้าหน้าที่ขององค์การบริหารส่วนตำบลควนธานี มีจิตสำนึก ค่านิยม    และวัฒนธรรม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ชัน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มุ่งสู่การเป็นข้าราชการท้องถิ่นไทยใสสะอาด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พนักงานส่วนตำบล  ลูกจ้างประจำ  และพนักงานจ้างองค์การบริหารส่วนตำบลควนธานี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จัดประชุมประจำเดือน  และให้ความรู้เรื่องผลประโยชน์ทับซ้อน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งบประมาณในการดำเนินโครงการ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u w:val="single"/>
          <w:cs/>
        </w:rPr>
        <w:t>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พนักงานส่วนตำบล  ลูกจ้างประจำและพนักงานจ้างมีความเข้าใจเรื่องผลประโยชน์ทับซ้อน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u w:val="single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u w:val="single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พนักงานส่วนตำบล  ลูกจ้างประจำและพนักงานจ้างมีความรู้เกี่ยวกับผลประโยชน์ทับซ้อน และมีความประพฤติปฏิบัติงาน  ไม่ยุ่งเกี่ยวกับผลประโยชน์ทับซ้อน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Default="00977CC2" w:rsidP="00977CC2">
      <w:pPr>
        <w:jc w:val="thaiDistribute"/>
        <w:rPr>
          <w:rFonts w:ascii="TH SarabunIT๙" w:hAnsi="TH SarabunIT๙" w:cs="TH SarabunIT๙" w:hint="cs"/>
          <w:sz w:val="28"/>
          <w:szCs w:val="32"/>
        </w:rPr>
      </w:pPr>
    </w:p>
    <w:p w:rsidR="00BC1633" w:rsidRPr="00977CC2" w:rsidRDefault="00BC1633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๑.๑  กิจกรรมลำดับที่ ๖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มาตรการจัดทำคู่มือการป้องกันผลประโยชน์ทับซ้อน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    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977CC2" w:rsidRP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977CC2">
        <w:rPr>
          <w:rFonts w:ascii="TH SarabunIT๙" w:hAnsi="TH SarabunIT๙" w:cs="TH SarabunIT๙"/>
          <w:sz w:val="32"/>
          <w:szCs w:val="32"/>
        </w:rPr>
        <w:t>Conflict of Interest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977CC2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2560 ครอบคลุมประเด็นการประเมิน 5 ด้าน      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    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องค์การบริหารส่วนตำบลควนธานีจึงได้ตระหนักและเห็นถึงความสำคัญของการจัดหาคู่มือการป้องกันผลประโยชน์  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3.1 เพื่อผลิตคู่มือการป้องกันผลประโยชน์ทับซ้อนขององค์การบริหารส่วนตำบลควนธานีให้บุคลากรผู้ปฏิบัติงานนำไปเป็นองค์ความรู้ในการทำงานให้เป็นไปด้วยความถูกต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         </w:t>
      </w:r>
      <w:proofErr w:type="spellStart"/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>ชัน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</w:t>
      </w:r>
    </w:p>
    <w:p w:rsid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633" w:rsidRPr="00977CC2" w:rsidRDefault="00BC1633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ศึกษาและรวบรวมข้อมูล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ตรวจสอบความถูกต้อง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แจกจ่ายให้บุคลากร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25๖๒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๑.๒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โครงการรับชำระภาษีนอกสถานที่เพื่อเพิ่มประสิทธิภาพงานจัดเก็บรายได้</w:t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tabs>
          <w:tab w:val="left" w:pos="709"/>
        </w:tabs>
        <w:spacing w:before="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ตามประกาศคณะกรรมการการกระจายอำนาจให้แก่องค์การปกครองส่วนท้องถิ่น  เรื่องแผนการปฏิบัติการกำหนดขั้นตอนการกระจายอำนาจทางการเงิน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 และแผนปฏิบัติการถ่ายโอนบุคลากรให้แก่องค์การปกครองส่วนท้องถิ่น ข้อ  ๔.๒  ปรับปรุงรายได้ที่องค์การปกครองส่วนท้องถิ่นจัดเก็บหรือจัดหาเอง โดยการเสริมสร้างรายได้และการปรับโครงสร้างภาษี อาทิการขยายฐานภาษี การกำหนดอัตราภาษี การเพิ่มประสิทธิภาพการจัดเก็บภาษี การเพิ่มประเภทภาษีหรือรายได้ใหม่ให้แก่องค์การปกครองส่วนท้องถิ่น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และมีแหล่งรายได้ของตนเองที่สอดคล้องกับศักยภาพทางเศรษฐกิจที่แท้จริงขององค์กรปกครองส่วนท้องถิ่น ข้อ ๔.๓ ปรับปรุงภาษีอากรที่รัฐบาลแบ่งจัดสรร หรือจัดเก็บเพิ่มให้องค์เพิ่มให้องค์กรปกครองส่วนท้องถิ่น โดยการปรับโครงสร้างภาษีระหว่างรัฐกับองค์กรปกครองส่วนท้องถิ่น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 ผลของการจัดเก็บภาษี แต่ละประเภท รวมทั้งการหาแนวทางในการเพิ่มภาษีหรือรายได้ที่รัฐแบ่ง  จัดสรรหรือเก็บเพิ่มให้องค์กรปกครองส่วนท้องถิ่นประเภทใหม่ ๆ เพื่อให้องค์กรปกครองส่วนท้องถิ่นประเภทใหม่ ๆ เพื่อให้องค์กรปกครองส่วนท้องถิ่นมีรายได้เพิ่มขึ้นทั้งนี้  หลักเกณฑ์การจัดสรรหรือจัดเก็บเพิ่มเติมต้องสะท้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อ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นแหล่งกำเนิดของภาษีนั้น ๆ เป็นสำคัญซึ่ง กรมส่งเสริมการปกครองส่วนท้องถิ่น พิจารณาแล้วเห็นว่า เพื่อให้องค์กรปกครองส่วนท้องถิ่นสามารถจัดเก็บรายได้ได้อย่างถูกต้อง ครบถ้วน และเป็นธรรม จึงให้องค์กรปกครองส่วนท้องถิ่นดำเนินการกำหนดมาตรฐานจูงใจให้ประชาชนผู้เสียภาษีมาชำระภาษี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 ของประชาชนจะนำมาใช้ในการพัฒนาท้องถิ่น  </w:t>
      </w:r>
    </w:p>
    <w:p w:rsidR="00977CC2" w:rsidRPr="00977CC2" w:rsidRDefault="00977CC2" w:rsidP="00977CC2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7C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>ดังนั้น  เพื่อให้องค์การบริหารส่วนตำบลควนธานี  สามารถจัดเก็บภาษีได้ตามเป้าหมายองค์การบริหารส่วนตำบลควนธานี  จึงได้จัดทำโครงการรับชำระภาษีนอกสถานที่เพิ่มประสิทธิภาพงานจัดเก็บรายได้  เพื่อสนองนโยบายของกรมส่งเสริมการปกครองส่วนท้องถิ่นตลอดทั้งมุ่งพัฒนางานจัดเก็บรายได้ให้มีประสิทธิภาพต่อไป</w:t>
      </w:r>
    </w:p>
    <w:p w:rsidR="00977CC2" w:rsidRPr="00977CC2" w:rsidRDefault="00977CC2" w:rsidP="00977CC2">
      <w:pPr>
        <w:tabs>
          <w:tab w:val="left" w:pos="709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smallCap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๓.๑  เพื่อออกบริการจัดเก็บภาษีนอกสถานที่ได้แก่ภาษีบำรุงท้องที่ </w:t>
      </w:r>
      <w:r w:rsidRPr="00977CC2">
        <w:rPr>
          <w:rFonts w:ascii="TH SarabunPSK" w:hAnsi="TH SarabunPSK" w:cs="TH SarabunPSK"/>
          <w:smallCaps/>
          <w:sz w:val="32"/>
          <w:szCs w:val="32"/>
        </w:rPr>
        <w:t xml:space="preserve">, 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ภาษีป้าย </w:t>
      </w:r>
      <w:r w:rsidRPr="00977CC2">
        <w:rPr>
          <w:rFonts w:ascii="TH SarabunPSK" w:hAnsi="TH SarabunPSK" w:cs="TH SarabunPSK"/>
          <w:smallCaps/>
          <w:sz w:val="32"/>
          <w:szCs w:val="32"/>
        </w:rPr>
        <w:t xml:space="preserve">, 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และภาษีโรงเรือนและที่ดิน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  <w:cs/>
        </w:rPr>
      </w:pPr>
      <w:r w:rsidRPr="00977CC2">
        <w:rPr>
          <w:rFonts w:ascii="TH SarabunPSK" w:hAnsi="TH SarabunPSK" w:cs="TH SarabunPSK"/>
          <w:smallCaps/>
          <w:sz w:val="32"/>
          <w:szCs w:val="32"/>
          <w:cs/>
        </w:rPr>
        <w:tab/>
        <w:t>๓.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๒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  เพื่อประชาสัมพันธ์ให้ประชาชนเข้าใจการชำระภาษีและข้อมูลต่าง ๆ ที่เกี่ยวข้องการชำระภาษี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977CC2">
        <w:rPr>
          <w:rFonts w:ascii="TH SarabunPSK" w:hAnsi="TH SarabunPSK" w:cs="TH SarabunPSK"/>
          <w:smallCaps/>
          <w:sz w:val="32"/>
          <w:szCs w:val="32"/>
          <w:cs/>
        </w:rPr>
        <w:tab/>
        <w:t>๓.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๓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  เพื่อเร่งรัดและจัดเก็บภาษี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ให้ไ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ด้ตามเป้าหมายที่กำหนด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977CC2">
        <w:rPr>
          <w:rFonts w:ascii="TH SarabunPSK" w:hAnsi="TH SarabunPSK" w:cs="TH SarabunPSK"/>
          <w:smallCaps/>
          <w:sz w:val="32"/>
          <w:szCs w:val="32"/>
          <w:cs/>
        </w:rPr>
        <w:tab/>
        <w:t>๓.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๔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  เพื่อแนะนำขั้นตอนในการชำระภาษีข้อกฎหมายที่เกี่ยวข้องกับการชำระภาษีต่างๆ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ให้ประชาชนได้เข้าใจและเห็นถึงความสำคัญของการชำระภาษี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  <w:cs/>
        </w:rPr>
      </w:pPr>
      <w:r w:rsidRPr="00977CC2">
        <w:rPr>
          <w:rFonts w:ascii="TH SarabunPSK" w:hAnsi="TH SarabunPSK" w:cs="TH SarabunPSK"/>
          <w:smallCaps/>
          <w:sz w:val="32"/>
          <w:szCs w:val="32"/>
        </w:rPr>
        <w:tab/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๓.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๕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  เพื่อให้ประชาชนได้รับความสะดวก รวดเร็ว มากยิ่งขึ้นในการชำระภาษี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๔.๑  ออกบริการจัดเก็บภาษีนอกสถานที่  ให้ครอบคลุมทุกหมู่บ้าน จำนวน  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๖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  หมู่บ้าน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977CC2">
        <w:rPr>
          <w:rFonts w:ascii="TH SarabunPSK" w:hAnsi="TH SarabunPSK" w:cs="TH SarabunPSK"/>
          <w:smallCaps/>
          <w:sz w:val="32"/>
          <w:szCs w:val="32"/>
          <w:cs/>
        </w:rPr>
        <w:tab/>
        <w:t xml:space="preserve">๔.๒  ประชาชนในเขต </w:t>
      </w:r>
      <w:proofErr w:type="spellStart"/>
      <w:r w:rsidRPr="00977CC2">
        <w:rPr>
          <w:rFonts w:ascii="TH SarabunPSK" w:hAnsi="TH SarabunPSK" w:cs="TH SarabunPSK"/>
          <w:smallCaps/>
          <w:sz w:val="32"/>
          <w:szCs w:val="32"/>
          <w:cs/>
        </w:rPr>
        <w:t>อบต.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ค</w:t>
      </w:r>
      <w:proofErr w:type="spellEnd"/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วน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 xml:space="preserve">ธานีชำระภาษีได้ในหมู่บ้านของตนทำให้ไม่ต้องเสียเวลาในการทำงานเพื่อเดินทางมาชำระภาษีที่ </w:t>
      </w:r>
      <w:proofErr w:type="spellStart"/>
      <w:r w:rsidRPr="00977CC2">
        <w:rPr>
          <w:rFonts w:ascii="TH SarabunPSK" w:hAnsi="TH SarabunPSK" w:cs="TH SarabunPSK"/>
          <w:smallCaps/>
          <w:sz w:val="32"/>
          <w:szCs w:val="32"/>
          <w:cs/>
        </w:rPr>
        <w:t>อบต.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ค</w:t>
      </w:r>
      <w:proofErr w:type="spellEnd"/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วน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ธานี</w:t>
      </w:r>
    </w:p>
    <w:p w:rsidR="00977CC2" w:rsidRPr="00977CC2" w:rsidRDefault="00977CC2" w:rsidP="00977CC2">
      <w:pPr>
        <w:tabs>
          <w:tab w:val="left" w:pos="0"/>
        </w:tabs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977CC2">
        <w:rPr>
          <w:rFonts w:ascii="TH SarabunPSK" w:hAnsi="TH SarabunPSK" w:cs="TH SarabunPSK"/>
          <w:smallCaps/>
          <w:sz w:val="32"/>
          <w:szCs w:val="32"/>
          <w:cs/>
        </w:rPr>
        <w:tab/>
        <w:t>๔.๓  ประชาสัมพันธ์ให้ประชาชนในแต่ละหมู่บ้านมาชำระภาษีของแต่ละหมู่บ้านๆ ละไม่ต่ำกว่าร้อยละ ๖๐</w:t>
      </w:r>
    </w:p>
    <w:p w:rsidR="00977CC2" w:rsidRPr="00977CC2" w:rsidRDefault="00977CC2" w:rsidP="00977CC2">
      <w:pPr>
        <w:ind w:right="-445"/>
        <w:rPr>
          <w:rFonts w:ascii="TH SarabunPSK" w:eastAsia="Cordia New" w:hAnsi="TH SarabunPSK" w:cs="TH SarabunPSK"/>
          <w:sz w:val="32"/>
          <w:szCs w:val="32"/>
        </w:rPr>
      </w:pPr>
      <w:r w:rsidRPr="00977CC2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977CC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 xml:space="preserve">๔  การจัดเก็บรายได้เป็นไปตามแผนการจัดเก็บภาษีประจำปี </w:t>
      </w:r>
    </w:p>
    <w:p w:rsidR="00977CC2" w:rsidRPr="00977CC2" w:rsidRDefault="00977CC2" w:rsidP="00977CC2">
      <w:pPr>
        <w:rPr>
          <w:rFonts w:ascii="TH SarabunPSK" w:eastAsia="Cordia New" w:hAnsi="TH SarabunPSK" w:cs="TH SarabunPSK"/>
          <w:sz w:val="32"/>
          <w:szCs w:val="32"/>
        </w:rPr>
      </w:pPr>
      <w:r w:rsidRPr="00977C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>๔.๕  จำนวนลูกหนี้ภาษีค้างชำระลดลง</w:t>
      </w:r>
    </w:p>
    <w:p w:rsidR="00977CC2" w:rsidRPr="00977CC2" w:rsidRDefault="00977CC2" w:rsidP="00977CC2">
      <w:pPr>
        <w:rPr>
          <w:rFonts w:ascii="TH SarabunPSK" w:eastAsia="Cordia New" w:hAnsi="TH SarabunPSK" w:cs="TH SarabunPSK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77CC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ภายในเขตองค์การบริหารส่วนตำบลควนธานี  รวม  ๖  หมู่บ้าน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ab/>
        <w:t>๖.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๑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 xml:space="preserve">  </w:t>
      </w:r>
      <w:r w:rsidRPr="00977CC2">
        <w:rPr>
          <w:rFonts w:ascii="TH SarabunPSK" w:hAnsi="TH SarabunPSK" w:cs="TH SarabunPSK"/>
          <w:smallCaps/>
          <w:sz w:val="32"/>
          <w:szCs w:val="32"/>
          <w:cs/>
        </w:rPr>
        <w:t>เสนอโครงการเพื่อพิจาณาอนุมัติจาก</w:t>
      </w:r>
      <w:r w:rsidRPr="00977CC2">
        <w:rPr>
          <w:rFonts w:ascii="TH SarabunPSK" w:hAnsi="TH SarabunPSK" w:cs="TH SarabunPSK" w:hint="cs"/>
          <w:smallCaps/>
          <w:sz w:val="32"/>
          <w:szCs w:val="32"/>
          <w:cs/>
        </w:rPr>
        <w:t>นายกองค์การบริหารส่วนตำบลควนธานี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Pr="00977CC2">
        <w:rPr>
          <w:rFonts w:ascii="TH SarabunIT๙" w:hAnsi="TH SarabunIT๙" w:cs="TH SarabunIT๙"/>
          <w:sz w:val="32"/>
          <w:szCs w:val="32"/>
          <w:cs/>
        </w:rPr>
        <w:t>๒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CC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แต่งตั้งคณะกรรมการดำเนินการตามโครงการและคณะกรรมการที่เกี่ยวข้อง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๖.๓  </w:t>
      </w:r>
      <w:r w:rsidRPr="00977CC2">
        <w:rPr>
          <w:rFonts w:ascii="TH SarabunPSK" w:eastAsia="Cordia New" w:hAnsi="TH SarabunPSK" w:cs="TH SarabunPSK" w:hint="cs"/>
          <w:sz w:val="32"/>
          <w:szCs w:val="32"/>
          <w:cs/>
        </w:rPr>
        <w:t>ประชาสัมพันธ์การจัดทำโครงการ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๖.๔  </w:t>
      </w:r>
      <w:r w:rsidRPr="00977CC2">
        <w:rPr>
          <w:rFonts w:ascii="TH SarabunIT๙" w:hAnsi="TH SarabunIT๙" w:cs="TH SarabunIT๙"/>
          <w:sz w:val="32"/>
          <w:szCs w:val="32"/>
          <w:cs/>
        </w:rPr>
        <w:t>ประสานกับกำนัน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ภายในตำบลเพื่อเผยแพร่ประชาสัมพันธ์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๖.๕  </w:t>
      </w:r>
      <w:r w:rsidRPr="00977CC2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๖.๖  </w:t>
      </w:r>
      <w:r w:rsidRPr="00977CC2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ประเมินผลและสรุปผลการจัดทำโครงการเสนอต่อนายกองค์การบริหารส่วนตำบล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ควนธานี</w:t>
      </w:r>
      <w:r w:rsidRPr="00977CC2">
        <w:rPr>
          <w:rFonts w:ascii="TH SarabunIT๙" w:hAnsi="TH SarabunIT๙" w:cs="TH SarabunIT๙"/>
          <w:sz w:val="32"/>
          <w:szCs w:val="32"/>
          <w:cs/>
        </w:rPr>
        <w:t>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กองคลัง 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๑๐.๑  ประชาชนผู้มาเสียภาษีต่างได้รับความสะดวกจากการปรับปรุงกระบวนการทำงานลดขั้นตอนและระยะเวลาในการชำระภาษี</w:t>
      </w:r>
    </w:p>
    <w:p w:rsidR="00977CC2" w:rsidRPr="00977CC2" w:rsidRDefault="00977CC2" w:rsidP="00977CC2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๑๐.๒  ประชาชนในเขตพื้นที่ตำบลราชธานี  ทราบถึงบทบาทหน้าที่และประโยชน์ที่ได้รับการเสียภาษีแก่ท้องถิ่น</w:t>
      </w:r>
    </w:p>
    <w:p w:rsidR="00977CC2" w:rsidRPr="00977CC2" w:rsidRDefault="00977CC2" w:rsidP="00977CC2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๑๐.๓  ประชาชนได้ทราบขั้นตอนและระยะเวลาแล้วเสร็จในการเสียภาษีแต่ละประเภท</w:t>
      </w:r>
    </w:p>
    <w:p w:rsidR="00977CC2" w:rsidRPr="00977CC2" w:rsidRDefault="00977CC2" w:rsidP="00977CC2">
      <w:pPr>
        <w:tabs>
          <w:tab w:val="left" w:pos="0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๑๐.๔  การจัดเก็บภาษีขององค์การบริหารส่วนตำบล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ควน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ธานี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มีประสิทธิภาพและตรงตามเป้าหมายที่ได้ตั้งไว้</w:t>
      </w:r>
    </w:p>
    <w:p w:rsidR="00977CC2" w:rsidRPr="00977CC2" w:rsidRDefault="00977CC2" w:rsidP="00977CC2">
      <w:pPr>
        <w:tabs>
          <w:tab w:val="left" w:pos="0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7CC2">
        <w:rPr>
          <w:rFonts w:ascii="TH SarabunPSK" w:hAnsi="TH SarabunPSK" w:cs="TH SarabunPSK" w:hint="cs"/>
          <w:sz w:val="32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๑๐.๕  องค์การบริหารส่วนตำบล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ควน</w:t>
      </w:r>
      <w:r w:rsidRPr="00977CC2">
        <w:rPr>
          <w:rFonts w:ascii="TH SarabunPSK" w:hAnsi="TH SarabunPSK" w:cs="TH SarabunPSK"/>
          <w:sz w:val="32"/>
          <w:szCs w:val="32"/>
          <w:cs/>
        </w:rPr>
        <w:t>ธานีช่วยประหยัดเวลา  และค่าใช้จ่ายในการเดินทางมา</w:t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เสียภาษีของประชาชน      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BC1633" w:rsidRPr="00977CC2" w:rsidRDefault="00BC1633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๑.๒  กิจกรรมลำดับที่ ๒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ปลูกต้นไม้เพื่อเพิ่มพื้นที่สีเขียว ลดภาวะโลกร้อน ในพื้นที่ตำบลควนธานี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977CC2">
        <w:rPr>
          <w:rFonts w:ascii="TH SarabunIT๙" w:hAnsi="TH SarabunIT๙" w:cs="TH SarabunIT๙"/>
          <w:sz w:val="32"/>
          <w:szCs w:val="32"/>
        </w:rPr>
        <w:t>Climate Change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องค์การบริหารส่วนตำบลควนธานี  จึงได้จัดทำโครงการ </w:t>
      </w:r>
      <w:r w:rsidRPr="00977CC2">
        <w:rPr>
          <w:rFonts w:ascii="TH SarabunIT๙" w:hAnsi="TH SarabunIT๙" w:cs="TH SarabunIT๙"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ปลูกต้นไม้เพื่อเพิ่มพื้นที่สีเขียว       ลดภาวะโลกร้อนในพื้นที่ตำบลควนธานี</w:t>
      </w:r>
      <w:r w:rsidRPr="00977CC2">
        <w:rPr>
          <w:rFonts w:ascii="TH SarabunIT๙" w:hAnsi="TH SarabunIT๙" w:cs="TH SarabunIT๙"/>
          <w:sz w:val="32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   น่าอยู่สวยงาม (</w:t>
      </w:r>
      <w:r w:rsidRPr="00977CC2">
        <w:rPr>
          <w:rFonts w:ascii="TH SarabunIT๙" w:hAnsi="TH SarabunIT๙" w:cs="TH SarabunIT๙"/>
          <w:sz w:val="32"/>
          <w:szCs w:val="32"/>
        </w:rPr>
        <w:t>Beautified City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องค์การบริหารส่วนตำบลควนธานี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ควนธานี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ส่งเสริมสนับสนุนให้ชุมชนเป็นเมืองน่าอยู่ สวยงาม (</w:t>
      </w:r>
      <w:r w:rsidRPr="00977CC2">
        <w:rPr>
          <w:rFonts w:ascii="TH SarabunIT๙" w:hAnsi="TH SarabunIT๙" w:cs="TH SarabunIT๙"/>
          <w:sz w:val="32"/>
          <w:szCs w:val="32"/>
        </w:rPr>
        <w:t>Beautified City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 สร้างความร่มรื่นและคลายร้อนแก่ประชาชน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ประชาชนร่วมกันปลูกต้นไม้ จำนวน ๑๐๐ ต้น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พื้นที่สาธารณะในเขตตำบลควนธานี อำเภอกันตัง จังหวัดตรัง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6.3 ขอสนับสนุนพันธุ์ไม้จากหน่วยงานเพาะชำกล้าไม้เพื่อใช้ในโครงการ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6.5 ดูแลรักษาและติดตามผลโดยสำนักปลัดองค์การบริหารส่วนตำบลควนธานี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พ.ศ. 25๖๒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BC1633" w:rsidRPr="00977CC2" w:rsidRDefault="00BC1633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๑.๒  กิจกรรมลำดับที่ ๓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1. ชื่อโครงการ</w:t>
      </w:r>
      <w:r w:rsidRPr="00977CC2"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  <w:t xml:space="preserve"> :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</w:t>
      </w: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โครงการส่งเสริมและสนับสนุนอาชีพตามแนวทางเศรษฐกิจพอเพียง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“เศรษฐกิจพอเพียง” เป็นปรัชญาที่พระบาทสมเด็จพระ</w:t>
      </w:r>
      <w:proofErr w:type="spellStart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ปรมินท</w:t>
      </w:r>
      <w:proofErr w:type="spellEnd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รมหาภูมิพลอดุลยเดชทรงมีพระราชดำรัสชี้แนะแนวทางการดำเนินชีวิตแก่พสกนิกรปวงชนชาวไทยมาโดยตลอด  รวมทั้งการพัฒนาและการบริหารประเทศให้ดำเนินไปในทางสายกลาง  โดยเฉพาะการพัฒนาเศรษฐกิจ เพื่อให้ก้าวทันต่อยุคโลกา</w:t>
      </w:r>
      <w:proofErr w:type="spellStart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ภิวัตน์</w:t>
      </w:r>
      <w:proofErr w:type="spellEnd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 อันเกิดจากการเปลี่ยนแปลงทั้งภายในและภายนอก ไม่สุดโต่ง ไม่ประมาท และทำอย่างเป็นขั้นตอน คำนึงถึงความพอประมาณ ความมีเหตุผล การสร้างความคุ้มกันที่ดีในตัว  ตลอดจนใช้ความรู้และคุณธรรมในการคิด การพูด และการกระทำในทุกเรื่อง  ปรัชญาเศรษฐกิจพอเพียง เป็นปรัชญาที่มีความสำคัญอย่างยิ่งสำหรับการขจัดความยากจน  ลดความเสี่ยงทางเศรษฐกิจของคนในชุมชน  เป็นพื้นฐานของการสร้างพลังอำนาจของชุมชน  และการพัฒนาศักยภาพชุมชนให้เข้มแข็ง เพื่อเป็นรากฐานของการพัฒนาประเทศต่อไป  ด้วยพระอัจฉริยภาพและพระปรีชาสามารถของพระบาทสมเด็จพระ</w:t>
      </w:r>
      <w:proofErr w:type="spellStart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ปรเมนท</w:t>
      </w:r>
      <w:proofErr w:type="spellEnd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รมหาภูมิพลอดุลยเดชฯ ทุกด้านเป็นที่ประจักษ์แก่พสกนิกรปวงชนชาวไทยและนานาประเทศที่พากันแซ่ซ้องสรรเสริญในพระมหากรุณาธิคุณอันล้นพ้นหาที่เปรียบมิได้  โดยเฉพาะอย่างยิ่งในพระวิริยะอุตสาหะที่ช่วยให้ประชาชนอยู่ดีมีสุขตามปรัชญาเศรษฐกิจพอเพียง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 xml:space="preserve">เพื่อเป็นการส่งเสริมสนับสนุนให้บุคคลและครอบครัวพึ่งพาตนเองได้อย่างเต็มความสามารถ ไม่ทำอะไร     เกินตัว  โดยการสร้างองค์ความรู้ ความเข้าใจในการประกอบอาชีพและการดำเนินชีวิตภายใต้หลักปรัชญาเศรษฐกิจพอเพียง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1. เพื่อให้ประชาชนได้สำนึกในพระมหากรุณาธิคุณ และตระหนักถึงความห่วงใยของพระบาทสมเด็จพระ</w:t>
      </w:r>
      <w:proofErr w:type="spellStart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ปรมินท</w:t>
      </w:r>
      <w:proofErr w:type="spellEnd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รมหาภูมิพลอดุลยเดช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2. เพื่อให้ผู้เข้าร่วมโครงการฯ ได้มีความต่อเนื่องในการน้อมนำหลักคิดปรัชญาเศรษฐกิจพอเพียงมาเป็นแนวทางในการส่งเสริมให้รู้จักพอเพียงพอประมาณ มีเหตุผล และมีความคุ้มกันในการดำรงชีวิต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3. เพื่อเป็นการส่งเสริมให้ผู้เข้าร่วมโครงการฯ มีแหล่งอาหารราคาถูกไว้บริโภคสามารถลดรายจ่ายภายในครัวเรือน โดยการสนับสนุนพันธ์พืชให้กับครัวเรือนเศรษฐกิจพอเพียงต้นแบบ ก่อให้เกิดการขับเคลื่อนการดำเนินกิจกรรมที่มีประสิทธิภาพและมีความต่อเนื่องของผู้เข้าร่วมโครงการ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จัดทำโครงการส่งเสริมและสนับสนุนอาชีพตามแนวทางเศรษฐกิจพอเพียง 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1. จัดทำโครงการฯ เสนอขออนุมัติต่อนายกองค์การบริหารส่วนตำบลควนธานี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๒. ดำเนินการตามโครงการฯ ที่ได้รับอนุมัติ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๓. ประเมินผลและรายงานผลการดำเนินโครงการ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๔. ส่งเสริมให้มีการดำเนินการอย่างต่อเนื่อง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๔๐,๐๐๐ บาท  (งบประมาณตามข้อบัญญัติปีงบประมาณ พ.ศ. ๒๕๖๒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๑. ครอบครัวผู้เข้าร่วมโครงการ และประชาชนทั่วไปได้สำนึกถึงพระมหากรุณาธิคุณ และตระหนักถึงความห่วงใยของพระบาทสมเด็จพระ</w:t>
      </w:r>
      <w:proofErr w:type="spellStart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ปรเมนท</w:t>
      </w:r>
      <w:proofErr w:type="spellEnd"/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รมหาภูมิพลอดุลยเดช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๒. ครอบครัวผู้เข้าร่วมโครงการฯ ได้น้อมนำหลักคิดปรัชญาเศรษฐกิจพอเพียงมาเป็นแนวทางในการส่งเสริมให้รู้จักพอเพียงพอประมาณ มีเหตุผล และมีความคุ้มกัน สามารถเป็นแบบอย่างให้กับประชาชนในชุมชนได้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3. ผู้เข้าร่วมโครงการฯ ได้รับการส่งเสริมให้มีแหล่งอาหารราคาถูกไว้บริโภคสามารถลดรายจ่ายภายในครัวเรือน โดยการสนับสนุนพันธ์พืชให้กับครัวเรือนเศรษฐกิจพอเพียงต้นแบบเกิดการขับเคลื่อนการดำเนินกิจกรรมที่มีประสิทธิภาพและมีความต่อเนื่องของผู้เข้าร่วม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Default="00977CC2" w:rsidP="00977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633" w:rsidRPr="00977CC2" w:rsidRDefault="00BC1633" w:rsidP="00977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๑.๒  กิจกรรมลำดับที่ ๔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มาตรการส่งเสริมให้เจ้าหน้าที่ในสังกัด เข้าร่วมแผนงาน/โครงการ/กิจกรรมที่เกี่ยวกับการส่งเสริมการดำเนินชีวิตและการพัฒนาตนเองตามหลักปรัชญาเศรษฐกิจพอเพียง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ตามที่รัฐบาล  ได้มีนโยบายสนับสนุนให้มีการนำหลักปรัชญาเศรษฐกิจพอเพียงสู่การปฏิบัติในทุกภาคส่วนของสังคม  โดยส่งเสริมให้องค์กรปกครองส่วนท้องถิ่นนำหลักปรัชญาเศรษฐกิจพอเพียงมาเป็นแนวทางในการพัฒนาการปฏิบัติงานให้สอดคล้องกับทิศทางการพัฒนาปะเทศได้อย่างยั่งยืน ภายใต้กระบวนการมีส่วนร่วมของประชาชนในการบริหารและตรวจสอบการดำเนินงานขององค์กรปกครองส่วนท้องถิ่น เพื่อนำไปสู่ความเข้มแข็งในการจัดบริการสาธารณะสู่ประชาชน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ส่งเสริมให้เจ้าหน้าที่ในสังกัด เข้าร่วมแผนงาน/โครงการ/กิจกรรมที่เกี่ยวกับการส่งเสริมการดำเนินชีวิตและการพัฒนาตนเองตามหลักปรัชญาเศรษฐกิจพอเพียง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ส่งเสริมให้เจ้าหน้าที่ในสังกัด ร้อยละ ๘๐ เข้าร่วมแผนงาน/โครงการ/กิจกรรมที่เกี่ยวกับการส่งเสริมการดำเนินชีวิตและการพัฒนาตนเองตามหลักปรัชญาเศรษฐกิจพอเพียง</w:t>
      </w:r>
    </w:p>
    <w:p w:rsidR="00977CC2" w:rsidRPr="00977CC2" w:rsidRDefault="00977CC2" w:rsidP="00977CC2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1. การมอบหมายหน่วยงานภายใน บุคลากร หรือคณะทำงานรับผิดชอบส่งเสริมบทบาทของประชาชน      ในการขับเคลื่อนการประยุกต์ใช้ปรัชญาเศรษฐกิจพอเพียง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๒. ส่งเสริมการประยุกต์ใช้ในหลักปรัชญาเศรษฐกิจพอเพียง แบ่งเป็น ๓ ระดับ คือ ระดับครัวเรือน        ระดับชุมชน  และระดับองค์กรปกครองส่วนท้องถิ่น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 xml:space="preserve">ไม่ใช้งบประมาณ 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เจ้าหน้าที่ในสังกัด และประชาชนในตำบลควนธานี  มีการใช้ชีวิตประจำวันตามหลักปรัชญาเศรษฐกิจพอเพียง พอประมาณ มีเหตุผล มีภูมิคุ้มกัน มีความรู้ คู่คุณธรรม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๑ ภารกิจตามมิติที่ ๑.๓  กิจกรรมลำดับที่ ๑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โครงการเข้าค่ายพุทธบุตรให้แก่เด็กเยาวชนช่วงปิดภาคเรียน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การเปลี่ยนแปลงในโลกที่เกิดขึ้นอย่างรวดเร็ว ทำให้เยาวชนหลงเพลิดเพลินในกระแสค่านิยมโลกตะวันตก 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เด็กและเยาวชนคือพลังสำคัญในการพัฒนาประเทศชาติในอนาคต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กล้าแสดงออกในสิ่งที่ดีพัฒนาศักยภาพและพลังในเชิงสร้างสรรค์ และส่งเสริมให้เป็นคนที่มีคุณธรรม มีความซื่อสัตย์สุจริต มีสติปัญญา 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เพื่อประโยชน์ของประชาชนในท้องถิ่นของตน ตามมาตรา 16 ข้อ 11 การบำรุงรักษาศิลปะ จารีต ประเพณี ภูมิปัญญาท้องถิ่น และวัฒนธรรมอันดีของท้องถิ่น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องค์การบริหารส่วนตำบลควนธานี จึงได้จัดทำโครงการ </w:t>
      </w:r>
      <w:r w:rsidRPr="00977CC2">
        <w:rPr>
          <w:rFonts w:ascii="TH SarabunIT๙" w:hAnsi="TH SarabunIT๙" w:cs="TH SarabunIT๙"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เข้าค่ายพุทธบุตรให้แก่เยาวชนช่วงปิดภาคเรียน</w:t>
      </w:r>
      <w:r w:rsidRPr="00977CC2">
        <w:rPr>
          <w:rFonts w:ascii="TH SarabunIT๙" w:hAnsi="TH SarabunIT๙" w:cs="TH SarabunIT๙"/>
          <w:sz w:val="32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ซึ่งเป็นโครงการที่ช่วยพัฒนาเยาวชน โดยการพัฒนาและปลูกฝังจิตสำนึกจ</w:t>
      </w:r>
      <w:r w:rsidR="00BC1633">
        <w:rPr>
          <w:rFonts w:ascii="TH SarabunIT๙" w:hAnsi="TH SarabunIT๙" w:cs="TH SarabunIT๙" w:hint="cs"/>
          <w:sz w:val="32"/>
          <w:szCs w:val="32"/>
          <w:cs/>
        </w:rPr>
        <w:t xml:space="preserve">ริยธรรม คุณธรรม และศีลธรรม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ที่ได้รับไปประยุกต์ใช้ในชีวิตประจำวัน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เพื่อให้เด็กและเยาวชนประพฤติปฏิบัติตนเป็นคนดีตามหลักไตรสิกขา คือเป็นผู้มีศีล สมาธิ ปัญญา เป็นแบบอย่างที่ดีในสังคม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3.3 เพื่อพัฒนาคุณภาพชีวิตตามหลักธรรมคำสอนทางศาสนาให้อยู่ร่วมกันอย่างสงบสุขและเหมาะสม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3.4 เพื่อปลูกฝังค่านิยมและพัฒนาจิตสำนึกที่ดีงาม มีคุณธรรม มีความซื่อสัตย์ สุจริต มีความรับผิดชอบ    ต่อตนเองและสังคม และประเทศชาติบ้านเมือง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เด็กเยาวชนในพื้นที่ตำบลควนธานี จำนวน ๓๐ คน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สถานที่ดำเนินการ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ประชาสัมพันธ์โครงการให้กับหมู่บ้าน ในเขตพื้นที่ได้รับทราบ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ดำเนินการจัดกิจกรรม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๑๐,๐๐๐  บาท  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นักเรียนเข้าใจหลักธรรมคำสอนในพระพุทธศาสนา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พัฒนาคุณภาพชีวิตตามหลักธรรมคำสอนทางศาสนาให้อยู่ร่วมกันอย่างสงบสุขและเหมาะสม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ปลูกฝังค่านิยม มีจิตสำนึกที่ดี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7CC2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F07680" wp14:editId="60FEF0C1">
                <wp:simplePos x="0" y="0"/>
                <wp:positionH relativeFrom="column">
                  <wp:posOffset>-68388</wp:posOffset>
                </wp:positionH>
                <wp:positionV relativeFrom="paragraph">
                  <wp:posOffset>-81735</wp:posOffset>
                </wp:positionV>
                <wp:extent cx="2950234" cy="344493"/>
                <wp:effectExtent l="57150" t="38100" r="78740" b="9398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34449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-5.4pt;margin-top:-6.45pt;width:232.3pt;height: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Pr="00977C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7C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 ๒  การบริหารราชการเพื่อป้องกันการทุจริต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๒.๑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977CC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977CC2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977CC2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977CC2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977CC2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977CC2" w:rsidRPr="00977CC2" w:rsidRDefault="00977CC2" w:rsidP="00977CC2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977CC2" w:rsidRPr="00977CC2" w:rsidRDefault="00977CC2" w:rsidP="00977CC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977CC2" w:rsidRPr="00977CC2" w:rsidRDefault="00977CC2" w:rsidP="00977CC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977CC2" w:rsidRPr="00977CC2" w:rsidRDefault="00977CC2" w:rsidP="00977CC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977CC2" w:rsidRPr="00977CC2" w:rsidRDefault="00977CC2" w:rsidP="00977CC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977CC2" w:rsidRPr="00977CC2" w:rsidRDefault="00977CC2" w:rsidP="00977CC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977CC2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977CC2" w:rsidRPr="00977CC2" w:rsidRDefault="00977CC2" w:rsidP="00977CC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คนทำงานในหน่วยงานราชการอื่น และ</w:t>
      </w:r>
      <w:r w:rsidR="00BC16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มูลค่าของความเสียหายของรัฐ 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977CC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977CC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977CC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977CC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77CC2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977CC2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977CC2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977C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977CC2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1. ประกาศเจตจำนงการต่อต้านการทุจริตของผู้บริหาร อย่างน้อย 1 ฉบับ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2.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๓. แผนปฏิบัติการป้องกันการทุจริตขององค์กรปกครองส่วนท้องถิ่น 4 ปี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1. ประกาศเจตจำนงทางการเมืองในการต่อต้านการทุจริตของผู้บริหารองค์การบริหารส่วนตำบลควนธานี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2. ประชุมหน่วยงาน/บุคคลที่เกี่ยวข้อง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3. จัดตั้งคณะทำงานการจัดทำแผนปฏิบัติการป้องกันการทุจริต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4. ประชุมคณะทำงานจัดทำแผนปฏิบัติการป้องกันการทุจริต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5. จัดทำแผนปฏิบัติการป้องกันการทุจริต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>6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7. ดำเนินการตามแผนปฏิบัติการป้องกันการทุจริต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8. รายงานผลการดำเนินงาน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๓ ปี (ปีงบประมาณ พ.ศ. 25๖๒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องค์กรปกครองส่วนตำบลควนธานี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 - มีประกาศเจตจำนงการต่อต้านการทุจริตของผู้บริหาร อย่างน้อย 1 ฉบับ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977CC2" w:rsidRDefault="00977CC2" w:rsidP="00977CC2">
      <w:pPr>
        <w:rPr>
          <w:rFonts w:ascii="TH SarabunIT๙" w:hAnsi="TH SarabunIT๙" w:cs="TH SarabunIT๙" w:hint="cs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มีแผนปฏิบัติการป้องกันการทุจริตขององค์การบริหารส่วนตำบลควนธานี 4 ปี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BC1633" w:rsidRPr="00977CC2" w:rsidRDefault="00BC1633" w:rsidP="00977CC2">
      <w:pPr>
        <w:rPr>
          <w:rFonts w:ascii="TH SarabunIT๙" w:hAnsi="TH SarabunIT๙" w:cs="TH SarabunIT๙"/>
          <w:sz w:val="32"/>
          <w:szCs w:val="32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ผลลัพธ์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 - การบริหารราชการขององค์การบริหารส่วนตำบลควนธานีมีความโปร่งใส สามารถป้องกันการทุจริตของบุคลากรองค์การบริหารส่วนตำบลควนธานีได้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           - ลดข้อร้องเรียนการดำเนินงานขององค์การบริหารส่วนตำบลควนธานี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มาตรการการสร้างความโปร่งใสในการบริหารงานบุคคล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(ถือปฏิบัติตามระเบียบ)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พนักงานส่วนตำบล ลูกจ้างประจำ และพนักงานจ้างขององค์การบริหารส่วนตำบลควนธานี เป็นบุคลากรที่มีความสำคัญต่อองค์กร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    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  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เป็นไปตามระเบียบที่กำหนดให้การปฏิบัติงานตามอำนาจ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      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ประกอบกับประกาศคณะกรรมการพนักงานองค์การบริหารส่วนตำบลจังหวัดสระบุรี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เพื่อกำหนดมาตรการด้านความโปร่งใสในการบริหารบุคคลขององค์การบริหารส่วนตำบลควนธานี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เพื่อปรับปรุงกลไกการปฏิบัติราชการด้านบริหารงานบุคคลขององค์การบริหารส่วนตำบลควนธานี ให้มีประสิทธิภาพได้คนดี คนเก่งเข้ามาทำงาน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จัดทำมาตรการด้านการบริหารบุคคลขององค์การบริหารส่วนตำบลควนธานี จำนวน 1 มาตรการ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ตามประกาศคณะกรรมการพนักงานองค์การบริหารส่วนตำบลจังหวัดตรัง เรื่อง หลักเกณฑ์และเงื่อนไขเกี่ยวกับการบริหารงานบุคคลขององค์การบริหารส่วนตำบล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นำหลักเกณฑ์การบริหารงานบุคคลมากำหนดเป็นมาตรการในการปฏิบัติงานบุคคล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ประกาศเผยแพร่มาตรการการบริหารงานบุคคล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ดำเนินการบริหารงานบุคคลตามหลัก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5. สรุปผลการดำเนินการบริหารงาน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ตังชี้วัด/ผลลัพธ์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มีมาตรการดำเนินงานด้านบริหารงานบุคคลขององค์การบริหารส่วนตำบลจำนวน 1  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ab/>
        <w:t xml:space="preserve">-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- บุคลากรขององค์การบริหารส่วนตำบล มีความพึงพอใจต่อระบบและมาตรฐานการบริหารงานบุคคลไม่ต่ำกว่าระดับ 3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การบริหารงานบุคคลขององค์การบริหารส่วนตำบลมีความโปร่งใส สามารถป้องกันการทุจริต     ของเจ้าหน้าที่ได้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977CC2" w:rsidRPr="00977CC2" w:rsidRDefault="00977CC2" w:rsidP="00977C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๒</w:t>
      </w:r>
    </w:p>
    <w:p w:rsidR="00977CC2" w:rsidRPr="00977CC2" w:rsidRDefault="00977CC2" w:rsidP="00977C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มาตรการออกคำสั่งมอบหมายของนายกองค์การบริหารส่วนตำบล ปลัดองค์การบริหารส่วนตำบล          และหัวหน้าส่วนราชการ 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และหน้าที่ตามกฎหมายอื่นที่กำหนดให้องค์การบริหารส่วนตำบล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   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       เกิดความล่าช้า ประชาชนไม่ได้รับความสะดวกอันอาจเป็นสาเหตุหนึ่งของการกระทำการทุจริตประพฤติมิชอบ        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เพื่อให้เป็นไปตามพระราชบัญญัติ ที่กำหนดให้การปฏิบัติงานตามอำนาจหน้าที่ขององค์การบริหารส่วนตำบล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ที่กำหนดให้การบริหาร-ราชการเพื่อให้เกิดประโยชน์สุขของประชาชนและเกิดผลสัมฤทธิ์ต่อภารกิจของรัฐ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ตามพระราชบัญญัติเทศบาล พ.ศ. 2496 มาตรา 48(2) เตรส ที่กำหนดให้นายกองค์การบริหารส่วนตำบล มีอำนาจหน้าที่ในการสั่ง อนุญาต และอนุมัติ เกี่ยวกับราชการ กำหนดให้นายกองค์การบริหารส่วนตำบล ควบคุมและรับผิดชอบในการบริหารกิจการขององค์การบริหารส่วนตำบล และเป็นผู้บังคับบัญชาพนักงานส่วนตำบล และลูกจ้างขององค์การบริหารส่วนตำบล นายกองค์การบริหารส่วนตำบล มีอำนาจมอบหมายการปฏิบัติราชการ  ให้แก่รองนายกองค์การบริหารส่วนตำบล ที่ได้รับแต่งตั้งในการสั่งหรือการปฏิบัติราชการของนายกองค์การบริหาร-ส่วนตำบลได้ กำหนดให้ปลัดองค์การบริหารส่วนตำบลเป็นผู้บังคับบัญชาพนักงานส่วนตำบล และลูกจ้างองค์การ-บริหารส่วนตำบลรองจากนายกองค์การบริหารส่วนตำบล และรับผิดชอบควบคุมดูแลราชการประจำขององค์การ-บริหารส่วนตำบล ให้เป็นไปตามนโยบาย และอำนาจหน้าที่อื่น ตามที่มีกฎหมาย กำหนด หรือตามที่นายกองค์การ-บริหารส่วนตำบล มอบหมายประกอบกับประกาศคณะกรรมการพนักงานองค์การบริหารส่วนตำบลจังหวัดสระบุรี               เรื่อง หลักเกณฑ์และเงื่อนไขเกี่ยวกับการบริหารงานบุคคลขององค์การบริหารส่วนตำบลจังหวัดสระบุรี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  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            การมอบหมายอำนาจหน้าที่ขององค์การบริหารส่วนตำบลขึ้น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เพื่อให้ประชาชนมีความพึงพอใจในการบริการจากหน่วยงาน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เพื่อป้องกันการผูกขาดอำนาจหน้าที่ในการใช้ดุลพินิจอันอาจเป็นเหตุแห่งการทุจริตและประพฤติมิชอบ   ในตำแหน่งหน้าที่ราชการ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จัดทำคำสั่งมอบหมายงานของนายกองค์การบริหารส่วนตำบล ปลัดองค์การบริหารส่วนตำบล และหัวหน้าส่วนราชการ จำนวน ๓ ฉบับ ประกอบด้วย 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และหัวหน้าส่วนราชการ    ปลัดองค์การบริหารส่วนตำบล มอบหมายให้หัวหน้าส่วนราชการ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สำนักงาน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จัดทำหนังสือแจ้งเวียนให้ทุกส่วนราชการและผู้รับมอบอำนาจให้ปฏิบัติราชการแทนรับทราบ            และถือปฏิบัติ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จัดทำประกาศ ประชาสัมพันธ์ให้ประชาชนทราบ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ตังชี้วัด/ผลลัพธ์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๓ ฉบับ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977CC2" w:rsidRPr="00977CC2" w:rsidRDefault="00977CC2" w:rsidP="00977CC2">
      <w:pPr>
        <w:jc w:val="both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977CC2" w:rsidRPr="00977CC2" w:rsidRDefault="00977CC2" w:rsidP="00977CC2">
      <w:pPr>
        <w:jc w:val="both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๓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        ซึ่งนายกองค์การบริหารส่วนตำบลควนธานี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          ของผู้บังคับบัญชาในการประเมินผลการปฏิบัติราชการของผู้ใต้บังคับบัญชา ได้กำหนดให้นายกองค์การบริหารส่วนตำบลควนธานี แต่งตั้งคณะกรรมการพิจารณาเลื่อนขั้นเงินเดือนพนักงานส่วนตำบลองค์การบริหารส่วนตำบลควนธานี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พนักงานส่วนตำบล 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>1. แต่งตั้งคณะกรรมการกลั่นกรองการประเมินผลการปฏิบัติราชการของพนักงานส่วนตำบลองค์การ- บริหารส่วนตำบลควนธานี โดยแต่งตั้งปลัดองค์การบริหารส่วนตำบลควนธานีเป็นประธานกรรมการ และหัวหน้าส่วน-ราชการเป็นกรรมการ และพนักงานส่วนตำบลองค์การบริหารส่วนตำบลควนธานี ที่รับผิดชอบงานการเจ้าหน้าที่   เป็นเลขานุการ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แต่งตั้งคณะกรรมการพิจารณาเลื่อนขั้นเงินเดือนพนักงานส่วนตำบลองค์การบริหารส่วนตำบลควนธานี โดยประกอบด้วย ประธานกรรมการ หัวหน้าส่วนงานและพนักงานส่วนตำบลองค์การบริหารส่วนตำบลควนธานี       ที่รับผิดชอบงานการเจ้าหน้าที่เป็นเลขานุการ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ประชุมคณะกรรมการกลั่นกรองการประเมินผลการปฏิบัติราชการของพนักงานส่วนตำบล องค์การบริหารส่วนตำบลควนธานี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คณะกรรมการพิจารณากลั่นกรองการประเมินผลการปฏิบัติราชการของพนักงานส่วนตำบลองค์การบริหารส่วนตำบลควนธานี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 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5. คณะกรรมการพิจารณาเลื่อนขั้นเงินเดือนพนักงานส่วนตำบล องค์การบริหารส่วนตำบลควนธานี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เสนอมา โดยใช้หลักเกณฑ์ตามที่กำหนดไว้        ในประกาศคณะกรรมการพนักงานส่วนตำบลจังหวัดตรัง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Default="00977CC2" w:rsidP="00977CC2">
      <w:pPr>
        <w:jc w:val="thaiDistribute"/>
        <w:rPr>
          <w:rFonts w:ascii="TH SarabunIT๙" w:hAnsi="TH SarabunIT๙" w:cs="TH SarabunIT๙" w:hint="cs"/>
          <w:sz w:val="28"/>
          <w:szCs w:val="32"/>
        </w:rPr>
      </w:pPr>
    </w:p>
    <w:p w:rsidR="00BC1633" w:rsidRPr="00977CC2" w:rsidRDefault="00BC1633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ช่วงระยะเวลา  มีนาคม - เมษายน และ กันยายน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ตุลาคม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งานการเจ้าหน้าที่ 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๔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กิจกรรมเผยแพร่ข้อมูลข่าวสารด้านการจัดซื้อ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เนื่องจากองค์การบริหารส่วนตำบลควนธานี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การที่องค์การบริหารส่วนตำบลควนธานี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เพื่อให้เป็นไปตามพระราชบัญญัติ ที่กำหนดให้การปฏิบัติงานตามอำ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ที่กำหนดให้องค์การบริหารส่วนตำบล มี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อำนาจหน้าที่อื่นตามที่กฎหมายบัญญัติให้เป็นหน้าที่ของ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ทั้งนี้                     ตามพระราชบัญญัติข้อมูลข่าวสารของราชการ พ.ศ. 2540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ดังนั้น เพื่อให้การบริหารงบประมาณขององค์การบริหารส่วนตำบลเป็นไปอย่างโปร่งใส ตรวจสอบได้       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จัดจ้างขององค์การบริหารส่วนตำบลทุกโครงการและกิจกรรม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1. เพื่อให้ประชาชนได้รับทราบข้อมูลข่าวสารเกี่ยวกับการจัดซื้อ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จัดจ้างตามโครงการและกิจกรรมต่างๆ 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เพื่อป้องกันการทุจริตในหน่วยงาน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เผยแพร่ข้อมูลการจัดซื้อ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 ตามแผนงาน/โครงการต่างๆ ขององค์การบริหารส่วนตำบล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แก้ไขเพิ่มเติมถึงปัจจุบัน จำนวนไม่น้อยกว่า ๓ ช่องทาง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พื้นที่ตำบลควนธานี และชุมชนต่างๆ ภายในเขตองค์การบริหารส่วนตำบลควนธานี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รวบรวมข้อมูลกระบวนการจัดหาพัสดุเพื่อจัดทำประกาศ ดังนี้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- ประกาศการจัดซื้อ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- ประกาศการกำหนดราคากลางในการจัดซื้อ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ab/>
        <w:t xml:space="preserve">-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ประกาศกำหนดวัน เวลา สถานที่ในการตรวจรับงาน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ประกาศวัน เวลา สถานที่ในการตรวจรับงาน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ประกาศวัน เวลา สถานที่ในการตรวจรับงาน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2. นำส่งประกาศไปเผยแพร่ประชาสัมพันธ์ตามช่องทางการประชาสัมพันธ์ขององค์การบริหารส่วนตำบล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2.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28"/>
          <w:cs/>
        </w:rPr>
        <w:tab/>
      </w:r>
      <w:r w:rsidRPr="00977CC2">
        <w:rPr>
          <w:rFonts w:ascii="TH SarabunIT๙" w:hAnsi="TH SarabunIT๙" w:cs="TH SarabunIT๙" w:hint="cs"/>
          <w:sz w:val="28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- สามารถลดปัญหาการร้องเรียนการทุจริตในการจัดซื้อจัดจ้างได้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๕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องค์การบริหารส่วนตำบลควนธานี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       ตามงบประมาณที่ตั้งไว้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ระหว่าง วันที่ 1 ตุลาคม  ถึงวันที่ 30 กันยายน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บุคลากรฝ่ายบัญชี กองคลัง มีความรู้ความเข้าใจในการปฏิบัติตามระเบียบ ประกาศและหนังสือสั่งการ    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  <w:t xml:space="preserve">2.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28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3. เกิดความคุ้มค่าและมีประสิทธิภาพในการบริหารงบงบประมาณ</w:t>
      </w:r>
    </w:p>
    <w:p w:rsidR="00977CC2" w:rsidRDefault="00977CC2" w:rsidP="00977CC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10D7" w:rsidRPr="00977CC2" w:rsidRDefault="00C910D7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๖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าตรการจัดทำคู่มือสำหรับประชาชนตามพระราชบัญญัติการอำนวยความสะดวกในการพิจารณาอนุญาตของทางราชการ พ.ศ. ๒๕๕๘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เนื่องด้วยปัจจุบัน มีกฎหมายว่าด้วยการอนุญาตจำนวนมาก กำหนดให้การประกอบกิจการของประชาชนต้องผ่านการอนุมัติ  การอนุญาต  การออกใบอนุญาต  การขึ้นทะเบียน  และการแจ้งในการอนุญาตดำเนินการต่างๆ จะต้องติดต่อกับส่วนราชการหลายแห่ง  อีกทั้งกฎหมายบางฉบับไม่ได้กำหนดระยะเวลา เอกสาร และหลักฐานที่จำเป็น รวมถึงขั้นตอนในการพิจารณาไว้อย่างชัดเจน  ทำให้เกิดความคลุมเครือไม่ชัดเจน อันเป็นการสร้างภาระแก่ประชนชนอย่างมาก  ประกอบกับพระราชบัญญัติการอำนวยความสะดวกในการพิจารณาอนุญาตของทางราชการ  พ.ศ. ๒๕๕๘  ตามมาตรา ๗ ได้กำหนดให้ “กรณีที่มีกฎหมายกำหนดให้การกระทำใดจะต้องได้รับอนุญาต ผู้อนุญาตจะต้องจัดทำคู่มือสำหรับประชาชน ซึ่งอย่างน้อยจะต้องประกอบด้วย หลักเกณฑ์ วิธีการ และเงื่อน (ถ้ามี) ในการยื่นคำขอ ขั้นตอน และระยะเวลาในการพิจารณาอนุญาต และรายการเอกสารหรือหลักฐานที่ผู้ขออนุญาตจะต้องยื่นมาพร้อมกับคำขอ...”  โดยมีเป้าหมายเพื่ออำนวยความสะดวกแก่ประชาชน และเพิ่มประสิทธิภาพในการบริการของภาครัฐ  สร้างความโปร่งใสในการปฏิบัติราชการ ลดการใช้ดุลยพินิจของเจ้าหน้าที่ เปิดเผยขั้นตอน และระยะเวลาให้ประชาชนทราบ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เพื่อให้เป็นไปตามแนวทางดังกล่าวข้างต้น  องค์การบริหารส่วนตำบลควนธานี  จึงดำเนินการตามมาตรการ จัดทำคู่มือสำหรับประชาชน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เพื่อเป็นการอำนวยความสะดวกในการติดต่อขอรับบริการของประชาชน โดยให้ข้อมูลที่ชัดเจน เกี่ยวกับหลักเกณฑ์ วิธีการ ขั้นตอน ระยะเวลา เอกสารหรือหลักฐานที่ใช้ประกอบคำขอ สถานที่ให้บริการ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2. เพื่อยกระดับการพัฒนาการให้บริการของหน่วยงานภาครัฐ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เพื่อสร้างความโปร่งใสในการปฏิบัติงานของหน่วยงานภาครัฐ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จัดทำคู่มือสำหรับประชาชน ในงานบริการสาธารณะต่างๆ ที่อยู่ในอำนาจหน้าที่ เพื่อให้ประชาชนได้ทราบแนวทางการปฏิบัติในการรับบริการอย่างชัดเจน , ได้รับบริการที่มีมาตรฐาน และมีความโปร่งใส , ได้รับความพึงพอใจเพิ่มขึ้นจาการมารับบริการ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1. ตรวจสอบกระบวนงานเพื่อบริการประชาชนต่างๆที่อยู่ในอำนาจหน้าที่ ที่จะต้องดำเนินการ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2. ดำเนินการจัดทำคู่มือสำหรับประชาชน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 หลักเกณฑ์  วิธีการ  และเงื่อนไข (ถ้ามี)  ในการยื่นคำขอ  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 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3.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นำคู่มือสำหรับประชาชนปิดประกาศไว้  ณ  ที่ทำการองค์การบริหารส่วนตำบลควนธานี  และเผยแพร่ทางช่องทางต่างๆ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10.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๑. การให้บริการต่าง ๆ ขององค์การบริหารส่วนตำบลควนธานี เป็นไปด้วยความโปร่งใส ลดการใช้ดุลยพินิจในการตัดสินใจ และลดความเสี่ยงในการทุจริต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๒. สามารถติดตามและประเมินผลการให้บริการ ตามหลักเกณฑ์ที่วางไว้ เพื่อนำมาปรับปรุงการให้บริการ และพัฒนาการให้บริการอย่างต่อเนื่อง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๗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โครงการจ้างสำรวจความพึงพอใจของผู้รับบริการ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ตามพระราชบัญญัติกำหนดแผนและขั้นตอนการกระจายอำนาจให้แก่องค์กรปกครองส่วนท้องถิ่น     พ.ศ. 2542 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โดยคำนึงถึงการมีส่วนร่วมของประชาชนในการจัดทำแผนพัฒนาองค์การบริหารส่วนตำบล การจัดทำงบประมาณการจัดซื้อจัดจ้าง การตรวจสอบ การประเมินผลการปฏิบัติงาน   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เพื่อให้เป็นไปตามพระราชบัญญัติ ที่กำหนดให้การปฏิบัติงานตามหน้าที่ขององค์การบริหารส่วนตำบล      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    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     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   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เพื่อเป็นการปรับปรุงและพัฒนางานด้านบริการให้มีคุณภาพ และประสิทธิภาพ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เพื่อเป็นการป้องกันปัญหาร้องเรียน การทุจริตประพฤติมิชอบในหน่วยงาน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ทำการสำรวจความพึงพอใจของประชาชนในเขตองค์การบริหารส่วนตำบลควนธานี จำนวน 1 ครั้ง ต่อปี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พื้นที่ในเขตองค์การบริหารส่วนตำบลควนธานี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1. ขออนุมัติดำเนินการตามโครงการ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ดำเนินการจ้างสำรวจความพึงพอใจจากประชาชนในเขตองค์การบริหารส่วนตำบลตามรูปแบบที่กำหนด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สรุปประมวลผลการสำรวจความพึงพอใจ</w:t>
      </w:r>
    </w:p>
    <w:p w:rsidR="00977CC2" w:rsidRPr="00977CC2" w:rsidRDefault="00977CC2" w:rsidP="00C910D7">
      <w:pPr>
        <w:ind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>๔. ปิดประกาศผลสำรวจความพึงพอใจให้ประชาชนทราบ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๕. นำผลการประเมินมาปรับปรุงการทำงานด้านบริการสาธารณะ เพื่อประโยชน์สุขแก่ประชาชน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๒๐,๐๐๐  บาท  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10.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1. 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ผลการสำรวจความพึงพอใจของประชาชนที่มีต่อการบริหารงานของ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1 เล่ม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๒.๒  กิจกรรมลำดับที่ ๘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1. ชื่อโครงการ/กิจกรรม/มาตรการ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กิจกรรม “การพัฒนาแผนและกระบวนการจัดหาพัสดุ”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หลักการและเหตุผล/ที่มาของโครงการ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       ที่เกี่ยวข้อง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เพื่อปรับปรุงการดำเนินงานด้านจัดซื้อจัดจ้าง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เพื่อใช้เป็นข้อมูลในการรายงานผู้บริหาร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เพื่อใช้เป็นข้อมูลในการวางแผนจัดซื้อจัดจ้างของหน่วยงาน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เพื่อให้ทราบปัญหาและอุปสรรคในการปฏิบัติงาน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5. เพื่อใช้เป็นแนวทางในการปรับปรุงประสิทธิภาพของการจัดหาพัสดุ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6. เพื่อเป็นข้อมูลให้กับประชาชนสามารถตรวจสอบได้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>4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หัวหน้าฝ่ายและผู้อำนวยการกองพัสดุและทรัพย์สิน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เจ้าหน้าที่ผู้ปฏิบัติงานด้านพัสดุ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จัดเก็บข้อมูลในการจัดซื้อจัดจ้าง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2.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3. สรุปผลการจัดซื้อจัดจ้าง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สรุปปัญหาอุปสรรคในการปฏิบัติงาน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5. รายงานผลการจัดซื้อจัดจ้างประจำปี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6. รายงานการวิเคราะห์ผลการจัดซื้อจัดจ้างประจำปี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7. เผยแพร่ข้อมูลให้ประชาชนได้รับทราบ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9. ผู้รับผิดชอบโครงการ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งานพัสดุ กองคลัง 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C910D7" w:rsidRDefault="00C910D7" w:rsidP="00977CC2">
      <w:pPr>
        <w:spacing w:before="160"/>
        <w:jc w:val="thaiDistribute"/>
        <w:rPr>
          <w:rFonts w:ascii="TH SarabunIT๙" w:hAnsi="TH SarabunIT๙" w:cs="TH SarabunIT๙" w:hint="cs"/>
          <w:b/>
          <w:bCs/>
          <w:sz w:val="28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1.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3.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2.๓ มาตรการใช้ดุลยพินิจและใช้อำนาจหน้าที่ให้เป็นไปตามหลักการบริหารกิจการบ้านเมืองที่ดี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977CC2" w:rsidRPr="00977CC2" w:rsidRDefault="00977CC2" w:rsidP="00977CC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๒.๓  กิจกรรมลำดับที่ ๑</w:t>
      </w:r>
    </w:p>
    <w:p w:rsidR="00977CC2" w:rsidRPr="00977CC2" w:rsidRDefault="00977CC2" w:rsidP="00977CC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โครงการลดขั้นตอนและระยะเวลาการปฏิบัติราชการ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ปฏิบัติงานตามอำนาจหน้าที่ของเทศบาลต้องเป็นไปเพื่อประโยชน์สุขของประชาชน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ที่เกิดขึ้นในเขตองค์การบริหารส่วนตำบลควนธานีให้กับประชาชนได้อย่างมีประสิทธิภาพและประสิทธิผล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เพื่อให้ประชาชนได้รับการบริการได้อย่างสะดวกรวดเร็วและถูกต้อง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ประชาชนในเขตองค์การบริหารส่วนตำบลควนธานี และผู้ที่มาติดต่อราชการ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สำนักงานองค์การบริหารส่วนตำบลควนธานี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จัดทำโครงการเพื่อขออนุมัติ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จัดให้มีการประชุมคณะทำงานปรับปรุงขั้นตอนและระยะเวลาการปฏิบัติราชการ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pacing w:val="-2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2"/>
          <w:sz w:val="28"/>
          <w:szCs w:val="32"/>
          <w:cs/>
        </w:rPr>
        <w:t>3.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pacing w:val="-2"/>
          <w:sz w:val="28"/>
          <w:szCs w:val="32"/>
          <w:cs/>
        </w:rPr>
        <w:lastRenderedPageBreak/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4. ดำเนินการจัดทำกิจกรรมอำนวยความสะดวกแก่ประชาชน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4.1 ปรับปรุงแผนผังกำหนดผู้รับผิดชอบให้เป็นปัจจุบัน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4.2 ปรับปรุงป้ายแสดงขั้นตอนและระยะเวลาการให้บริการแก่ประชาชน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4.3 จัดทำเอกสาร/แผ่นพับประชาสัมพันธ์เผยแพร่ข้อมูลข่าวสารต่างๆ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4.4 จัดให้มีกล่อง/ตู้รับความคิดเห็นของประชาชน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4.5 จัดทำ/เตรียมแบบฟอร์มคำร้องต่างๆ พร้อมตัวอย่างการกรอกแบบฟอร์มทุกงานบริการ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4.7 การมอบอำนาจการตัดสินใจ การอนุญาต การอนุมัติ การรักษาราชการแทน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มีการสำรวจความพึงพอใจของประชาชนต่อการให้บริการ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6.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กองคลัง กองช่าง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ประชาชนได้รับการบริการได้อย่างสะดวกรวดเร็วและถูกต้อง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๓.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977CC2" w:rsidRPr="00977CC2" w:rsidRDefault="00977CC2" w:rsidP="00977CC2">
      <w:pPr>
        <w:jc w:val="thaiDistribute"/>
        <w:rPr>
          <w:rFonts w:ascii="TH Baijam" w:hAnsi="TH Baijam" w:cs="TH Baijam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Default="00977CC2" w:rsidP="00977CC2">
      <w:pPr>
        <w:tabs>
          <w:tab w:val="left" w:pos="85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10D7" w:rsidRDefault="00C910D7" w:rsidP="00977CC2">
      <w:pPr>
        <w:tabs>
          <w:tab w:val="left" w:pos="85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10D7" w:rsidRPr="00977CC2" w:rsidRDefault="00C910D7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๒.๓  กิจกรรมลำดับที่ ๒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มาตรการ มอบอำนาจของนายกองค์การบริหารส่วนตำบล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ตามพระราชบัญญัติ ได้บัญญัติเกี่ยวกับอำนาจหน้าที่ของนายกองค์การบริหารส่วนตำบลไว้หลายเรื่องหลายประการ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        การที่นายกองค์การบริหารส่วนตำบลจะดำเนินการในเรื่องต่างๆ เพียงผู้เดียว ก็อาจทำให้เกิดช่องว่างในการประพฤติ 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จึงได้กำหนดมาตรการให้มีการมอบอำนาจของนายกองค์การบริหารส่วนตำบลให้รองนายกองค์การบริหารส่วนตำบล    ปลัดองค์การบริหารส่วนตำบล และรองปลัดองค์การบริหารส่วนตำบล ได้ปฏิบัติราชการแทนนายกองค์การบริหารส่วนตำบล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เพื่อให้เป็นการป้องกันการทุจริต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ชันของเจ้าหน้าที่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มีการมอบอำนาจอย่างน้อยจำนวน 5 เรื่อง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ออกคำสั่งมอบหมายหน้าที่ของนายกองค์การบริหารส่วนตำบลให้รองนายกองค์การบริหารส่วนตำบล ปลัดองค์การบริหารส่วนตำบล และรองปลัดองค์การบริหารส่วนตำบล ปฏิบัติราชการแทน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Baijam" w:hAnsi="TH Baijam" w:cs="TH Baijam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ร้อยละ 80 ของเป้าหมายดำเนินการแล้วเสร็จ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7CC2">
        <w:rPr>
          <w:rFonts w:ascii="TH Baijam" w:hAnsi="TH Baijam" w:cs="TH Baijam"/>
          <w:sz w:val="32"/>
          <w:szCs w:val="32"/>
          <w:cs/>
        </w:rPr>
        <w:br w:type="page"/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๒.๓  กิจกรรมลำดับที่ ๓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มอบอำนาจเจ้าพนักงานท้องถิ่นตามพระราชบัญญัติควบคุมอาคาร พ.ศ. 2522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ตามพระราชบัญญัติควบคุมอาคาร พ.ศ. 2522 ได้บัญญัติกำหนดอำนาจหน้าที่ของนายกองค์การบริหาร- ส่วนตำบลในฐานะเจ้าพนักงานท้องถิ่นไว้หลายประการ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เป็นต้น ซึ่งล้วนแต่เกี่ยวข้องกับสิทธิ หน้าที่ และเสรีภาพของประชาชน การที่จะใช้อำนาจอยู่กับนายกองค์การ-บริหารส่วนตำบลก็อาจเป็นผลให้การบริการประชาชนเกิดความล่าช้า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เจ้าพนักงานท้องถิ่นตามพระราชบัญญัติควบคุมอาคาร พ.ศ. 2522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เพื่อป้องกันการทุจริต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ชันของเจ้าหน้าที่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คำสั่งนายกองค์การบริหารส่วนตำบลมอบอำนาจเจ้าพนักงานท้องถิ่น ตามพระราชบัญญัติควบคุมอาคาร พ.ศ. 2522 ให้กับรองนายกองค์การบริหารส่วนตำบล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สนอคำสั่งองค์การบริหารส่วนตำบลมอบอำนาจเจ้าพนักงานท้องถิ่นให้รองนายกองค์การบริหารส่วนตำบลเป็นผู้ปฏิบัติราชการแทนนายกองค์การบริหารส่วนตำบลในการใช้อำนาจเจ้าพนักงานท้องถิ่นตามพระราชบัญญัติควบคุมอาคาร พ.ศ. 2522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กองช่าง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Baijam" w:hAnsi="TH Baijam" w:cs="TH Baijam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มีการออกคำสั่งมอบอำนาจนายก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ในฐานะเจ้าพนักงานท้องถิ่น ตามพระราชบัญญัติควบคุมอาคาร พ.ศ. 2522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77CC2">
        <w:rPr>
          <w:rFonts w:ascii="TH Baijam" w:hAnsi="TH Baijam" w:cs="TH Baijam"/>
          <w:sz w:val="32"/>
          <w:szCs w:val="32"/>
          <w:cs/>
        </w:rPr>
        <w:br w:type="page"/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7C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๒.๔ 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๒.๔  กิจกรรมลำดับที่ ๑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โครงการยกย่องเชิดชูเกียรติหน่วยงาน/บุคคลที่ประพฤติปฏิบัติตนให้เป็นที่ประจักษ์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color w:val="C00000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เพื่อเป็นการส่งเสริมให้คนดีมีที่ยืนในสังคม สร้างแบบอย่างที่ดีแก่คนรุ่นหลังองค์การบริหารส่วนตำบล      ควนธานี 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เพื่อยกย่องเชิดชูเกียรติแก่หน่วยงาน/บุคคลที่มีความซื่อสัตย์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สุจริต มีคุณธรรม จริยธรรม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เพื่อยกย่องเชิดชูเกียรติแก่หน่วยงาน/บุคคลที่ดำรงตนตามหลักเศรษฐกิจพอเพียง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เพื่อสร้างขวัญ กำลังใจ ตลอดจนปลุกจิตสำนึกและกระตุ้นให้ทุกภาคส่วนได้มีแบบอย่างที่ดีอันเป็น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กุศโล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มีการยกย่องเชิดชูเกียรติแก่หน่วยงาน/บุคคลที่ประพฤติปฏิบัติตนเป็นแบบอย่างที่ดี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พื้นที่องค์การบริหารส่วนตำบลควนธานี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วารสารองค์การบริหารส่วนตำบลหนองโน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เว็บไซต์องค์การบริหารส่วนตำบลควนธานี สื่อสังคม (</w:t>
      </w:r>
      <w:r w:rsidRPr="00977CC2">
        <w:rPr>
          <w:rFonts w:ascii="TH SarabunIT๙" w:hAnsi="TH SarabunIT๙" w:cs="TH SarabunIT๙"/>
          <w:sz w:val="28"/>
          <w:szCs w:val="32"/>
        </w:rPr>
        <w:t>Social Media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) เป็นต้น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๒.๕  มาตรการจัดการในกรณีได้ทราบหรือรับแจ้งหรือตรวจสอบพบการทุจริต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sz w:val="20"/>
          <w:szCs w:val="20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๒.๕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จัดทำข้อตกลงการปฏิบัติราชการ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60" w:line="228" w:lineRule="auto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     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ดังนั้น 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จึงได้จัดทำมาตรการ </w:t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จัดทำข้อตกลงการปฏิบัติราชการ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ตามแนวทางการบริหารกิจการบ้านเมืองที่ดีขึ้น     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เพื่อให้ทุกส่วนราชการนำไปยึดถือและปฏิบัติ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เพื่อเสริมสร้างวัฒนธรรมองค์กรที่มีความโปร่งใส มีคุณธรรม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5. พื้นที่ดำเนินการ 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รวบรวมรายงานข้อตกลงการปฏิบัติราชการของทุกส่วนราชการเสนอผู้บริหารทราบ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ประชาสัมพันธ์พร้อมแจ้งให้ทุกส่วนราชการถือปฏิบัติ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9. ผู้รับผิดชอบโครงการ</w:t>
      </w:r>
    </w:p>
    <w:p w:rsidR="00977CC2" w:rsidRPr="00977CC2" w:rsidRDefault="00977CC2" w:rsidP="00977CC2">
      <w:pPr>
        <w:spacing w:line="228" w:lineRule="auto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กองคลัง กองช่าง องค์การบริหารส่วนตำบลควนธานี</w:t>
      </w:r>
    </w:p>
    <w:p w:rsidR="00977CC2" w:rsidRPr="00977CC2" w:rsidRDefault="00977CC2" w:rsidP="00977CC2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มีการจัดทำข้อตกลงการปฏิบัติราชการ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๒.๕  กิจกรรมลำดับที่ ๒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กิจกรรม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การจัดทำข้อตกลงการปฏิบัติราชการขององค์การบริหารส่วนตำบลควนธานี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ก.พ.ร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   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จึงได้จัดให้มีการจัดทำข้อตกลงและติดตามผลการปฏิบัติราชการ         โดยมีการลงนามในข้อตกลงการปฏิบัติราชการระหว่างนายกองค์การบริหารส่วนตำบลควนธานี กับปลัดองค์การบริหารส่วนตำบล และหัวหน้าสำนักปลัด/ผู้อำนวยการกอง และให้มีการลงนามจัดทำข้อตกลงทุกปี  เพื่อประเมินผลการปฏิบัติราชการตามคำรับรองการปฏิบัติราชการขององค์การบริหารส่วนตำบลควนธานี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เพื่อให้การปฏิบัติราชการตามข้อตกลงการปฏิบัติราชการของหน่วยงานระดับสำนัก/กอง เป็นไปอย่าง     มีประสิทธิภาพ ประสิทธิผล และบรรลุผลสัมฤทธิ์ตามที่กำหนด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เพื่อให้หน่วยงานระดับสำนัก/กอง/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3. เพื่อใช้เป็นแนวทางในการประเมินผลการปฏิบัติราชการระดับสำนัก/กอง ตามข้อตกลงการปฏิบัติราชการ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เพื่อให้หน่วยงานระดับสำนัก/กอง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 เพื่อให้การดำเนินงานตามข้อตกลงการปฏิบัติราชการดังกล่าวบรรลุ</w:t>
      </w:r>
      <w:r w:rsidRPr="00977CC2">
        <w:rPr>
          <w:rFonts w:ascii="TH SarabunIT๙" w:hAnsi="TH SarabunIT๙" w:cs="TH SarabunIT๙" w:hint="cs"/>
          <w:spacing w:val="-4"/>
          <w:sz w:val="28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บันทึกข้อตกลงการปฏิบัติราชการระหว่างนายกองค์การบริหารส่วนตำบลกับ       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977CC2" w:rsidRPr="00977CC2" w:rsidRDefault="00977CC2" w:rsidP="00977CC2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5. การติดตามและประเมินผลการปฏิบัติราชการ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วิธีติดตามและประเมินผลการปฏิบัติราชการ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ชี้แจงสำนัก/กองต่างๆ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sz w:val="32"/>
          <w:szCs w:val="32"/>
        </w:rPr>
        <w:t xml:space="preserve">2.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         การปฏิบัติราชการรอบ 6 เดือน 9 เดือน และ 12 เดือน และเอกสารที่เกี่ยวข้องกับการดำเนินการตามตัวชี้วัด      เป็นต้น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ระดับคะแนนที่ได้รับ</w:t>
            </w:r>
          </w:p>
        </w:tc>
      </w:tr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5</w:t>
            </w:r>
          </w:p>
        </w:tc>
      </w:tr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</w:tr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3</w:t>
            </w:r>
          </w:p>
        </w:tc>
      </w:tr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</w:tr>
      <w:tr w:rsidR="00977CC2" w:rsidRPr="00977CC2" w:rsidTr="00BC1633">
        <w:tc>
          <w:tcPr>
            <w:tcW w:w="4774" w:type="dxa"/>
          </w:tcPr>
          <w:p w:rsidR="00977CC2" w:rsidRPr="00977CC2" w:rsidRDefault="00977CC2" w:rsidP="00977CC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977CC2" w:rsidRPr="00977CC2" w:rsidRDefault="00977CC2" w:rsidP="00977CC2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77CC2"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</w:tr>
    </w:tbl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๒.๕  กิจกรรมลำดับที่ ๓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0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กลไกการกำกับดูแลองค์กรปกครองส่วนท้องถิ่นตามกฎหมาย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0070C0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ซึ่งในแง่ของการทุจริต    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สตง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.) และคณะกรรมการป้องกันและปราบปรามการทุจริตแห่งชาติ (ป.ป.ช.)      เป็นองค์กรที่มีหน้าที่สำคัญ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ดังนั้น องค์การบริหารส่วนตำบลควนธานี จึงได้มาตรการ </w:t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ให้ความร่วมมือกับหน่วยงานตรวจสอบ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ขึ้น   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ดูแลการปฏิบัติราชการขององค์การบริหารส่วนตำบลควนธานี จากหน่วยงานภาครัฐและองค์กรอิสระเป็นอย่างมีประสิทธิภาพ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C00000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2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C00000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- การรับการตรวจจากสำนักงานตรวจเงินแผ่นดิน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การรับการตรวจจากคณะทำงานตรวจประเมินมาตรฐานการปฏิบัติราชการประจำปี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ป.ป.ท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. ตามโครงการ </w:t>
      </w:r>
      <w:r w:rsidRPr="00977CC2">
        <w:rPr>
          <w:rFonts w:ascii="TH SarabunIT๙" w:hAnsi="TH SarabunIT๙" w:cs="TH SarabunIT๙"/>
          <w:sz w:val="28"/>
          <w:szCs w:val="32"/>
        </w:rPr>
        <w:t>ITA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7.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ระยะเวลาดำเนินการ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กองคลัง กองช่าง องค์การบริหารส่วนตำบลควนธานี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ให้ความร่วมมือในการตรวจสอบ ควบคุม ดูแลการปฏิบัติราชการขององค์การบริหารส่วนตำบลควนธานี จากหน่วยงานภาครัฐ และองค์กรอิสระ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๒.๕  กิจกรรมลำดับที่ ๔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แต่งตั้งผู้รับผิดชอบเกี่ยวกับเรื่องร้องเรียน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tabs>
          <w:tab w:val="left" w:pos="2565"/>
        </w:tabs>
        <w:spacing w:before="8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ด้วยองค์การบริหารส่วนตำบลควนธานี มีนโยบายใช้หลัก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977CC2">
        <w:rPr>
          <w:rFonts w:ascii="TH SarabunIT๙" w:hAnsi="TH SarabunIT๙" w:cs="TH SarabunIT๙"/>
          <w:b/>
          <w:bCs/>
          <w:color w:val="C00000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จึงได้แต่งตั้งคณะทำงานรับผิดชอบการรับเรื่องร้องเรียนประจำองค์การบริหารส่วนตำบลควนธานี รวมถึงจัดทำคู่มือดำเนินการเรื่องร้องเรียนขององค์การบริหารส่วนตำบลควนธานีขึ้น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1. เพื่อจัดให้มีเจ้าหน้าที่ผู้รับผิดชอบดำเนินการรับแจ้งเรื่องร้องเรียนต่างๆ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กำหนดผู้รับผิดชอบเรื่องร้องเรียน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จัดทำคู่มือดำเนินการเรื่องร้องเรียนขององค์การบริหารส่วนตำบลควนธานี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ผยแพร่แจ้งเวียนให้ความรู้แก่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6"/>
          <w:sz w:val="28"/>
          <w:szCs w:val="32"/>
          <w:cs/>
        </w:rPr>
        <w:t>4. เผยแพร่กระบวนการและขั้นตอนในการดำเนินงานเกี่ยวกับเรื่องร้องเรียนของ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pacing w:val="-6"/>
          <w:sz w:val="28"/>
          <w:szCs w:val="32"/>
          <w:cs/>
        </w:rPr>
        <w:t>ให้ผู้รับบริการ ผู้มีส่วนได้เสีย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10. ตัวชี้วัด/ผลลัพธ์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ควนธานี ตามคู่มือดำเนินการเรื่องร้องเรียนขององค์การบริหารส่วนตำบลควนธานี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๒ ภารกิจตามมิติที่ ๒.๕  กิจกรรมลำดับที่ ๕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ควนธานีว่าทุจริตและปฏิบัติราชการตามอำนาจหน้าที่โดยมิชอบ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ในการนี้องค์การบริหารส่วนตำบลควนธานี 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กรณีมีบุคคลภายนอกหรือประชาชนกล่าวหาเจ้าหน้าที่ขององค์การบริหารส่วนตำบลควนธานี</w:t>
      </w:r>
      <w:r w:rsidRPr="00977CC2">
        <w:rPr>
          <w:rFonts w:ascii="TH SarabunIT๙" w:hAnsi="TH SarabunIT๙" w:cs="TH SarabunIT๙" w:hint="cs"/>
          <w:spacing w:val="4"/>
          <w:sz w:val="28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color w:val="C00000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1. เพื่อสร้างจิตสำนึกให้แก่พนักงานส่วนตำบล ลูกจ้างประจำ</w:t>
      </w:r>
      <w:r w:rsidRPr="00977CC2">
        <w:rPr>
          <w:rFonts w:ascii="TH SarabunIT๙" w:hAnsi="TH SarabunIT๙" w:cs="TH SarabunIT๙" w:hint="cs"/>
          <w:spacing w:val="-2"/>
          <w:sz w:val="28"/>
          <w:szCs w:val="32"/>
          <w:cs/>
        </w:rPr>
        <w:t xml:space="preserve">  และพนักงานจ้าง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pacing w:val="-2"/>
          <w:sz w:val="28"/>
          <w:szCs w:val="32"/>
          <w:cs/>
        </w:rPr>
        <w:t xml:space="preserve"> ยึดมั่นในคุณธรรมจริยธรรมที่ดี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พนักงานส่วนตำบล ลูกจ้างประจำ</w:t>
      </w:r>
      <w:r w:rsidRPr="00977CC2">
        <w:rPr>
          <w:rFonts w:ascii="TH SarabunIT๙" w:hAnsi="TH SarabunIT๙" w:cs="TH SarabunIT๙" w:hint="cs"/>
          <w:spacing w:val="-2"/>
          <w:sz w:val="28"/>
          <w:szCs w:val="32"/>
          <w:cs/>
        </w:rPr>
        <w:t xml:space="preserve">  และพนักงานจ้าง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องค์การบริหารส่วนตำบลควนธานี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4. แจ้งผลการพิจารณาให้ผู้ร้องเรียนทราบผลและความคืบหน้าของการดำเนินการ ภายใน ๑5 วัน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สำนักงานปลัด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</w:pP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Default="00977CC2" w:rsidP="00977CC2">
      <w:pPr>
        <w:tabs>
          <w:tab w:val="left" w:pos="85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234E" w:rsidRPr="00977CC2" w:rsidRDefault="0023234E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7CC2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20D6C9" wp14:editId="6CDC907E">
                <wp:simplePos x="0" y="0"/>
                <wp:positionH relativeFrom="column">
                  <wp:posOffset>-68388</wp:posOffset>
                </wp:positionH>
                <wp:positionV relativeFrom="paragraph">
                  <wp:posOffset>-81735</wp:posOffset>
                </wp:positionV>
                <wp:extent cx="3899139" cy="379155"/>
                <wp:effectExtent l="57150" t="38100" r="82550" b="9715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139" cy="3791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-5.4pt;margin-top:-6.45pt;width:307pt;height:2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Pr="00977C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7C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 ๓  การส่งเสริมบทบาทและการมีส่วนร่วมของภาคประชาชน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7CC2">
        <w:rPr>
          <w:rFonts w:ascii="TH SarabunPSK" w:hAnsi="TH SarabunPSK" w:cs="TH SarabunPSK" w:hint="cs"/>
          <w:b/>
          <w:bCs/>
          <w:sz w:val="32"/>
          <w:szCs w:val="32"/>
          <w:cs/>
        </w:rPr>
        <w:t>๓.๑  จัดให้มีและเผยแพร่ข้อมูลข่าวสารในช่องทางที่เป็นการอำนวยความสะดวกแก่ประชาชน</w:t>
      </w:r>
    </w:p>
    <w:p w:rsidR="00977CC2" w:rsidRPr="00977CC2" w:rsidRDefault="00977CC2" w:rsidP="00977CC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๓.๑  กิจกรรมลำดับที่ ๑</w:t>
      </w:r>
    </w:p>
    <w:p w:rsidR="00977CC2" w:rsidRPr="00977CC2" w:rsidRDefault="00977CC2" w:rsidP="00977CC2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ปรับปรุงศูนย์ข้อมูลข่าวสารขององค์การบริหารส่วนตำบลควนธานีให้มีประสิทธิภาพมากยิ่งขึ้น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โดยเรียกสถานที่ที่จัดเก็บรวบรวมข้อมูลข่าวสารและให้บริการว่า </w:t>
      </w:r>
      <w:r w:rsidRPr="00977CC2">
        <w:rPr>
          <w:rFonts w:ascii="TH SarabunIT๙" w:hAnsi="TH SarabunIT๙" w:cs="TH SarabunIT๙"/>
          <w:sz w:val="28"/>
          <w:szCs w:val="32"/>
        </w:rPr>
        <w:t>“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ศูนย์ข้อมูลข่าวสาร</w:t>
      </w:r>
      <w:r w:rsidRPr="00977CC2">
        <w:rPr>
          <w:rFonts w:ascii="TH SarabunIT๙" w:hAnsi="TH SarabunIT๙" w:cs="TH SarabunIT๙"/>
          <w:sz w:val="28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ควนธานี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โดยมีสำนักปลัดองค์การบริหารส่วนตำบลควนธานี 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  เป็นจริง ในการรักษาประโยชน์ของตนต่อไป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1.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เพิ่มช่องทางให้ประชาชนได้มีส่วนร่วมในการตรวจสอบการปฏิบัติงาน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ศูนย์ข้อมูลข่าวสารองค์การบริหารส่วนตำบลควนธานี จำนวน 1 แห่ง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ณ ศูนย์ข้อมูลข่าวสารขององค์การบริหารส่วนตำบลควนธานี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มีการจัดตั้งศูนย์ข้อมูลข่าวสารและจัดสถานที่ให้ประชาชนเข้าตรวจดูข้อมูล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มีการแต่งตั้งเจ้าหน้าที่ผู้รับผิดชอบเป็นปัจจุบัน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มีการจัดวางเอกสารข้อมูลข่าวสารเกี่ยวกับการบริหารงานบุคคล การบริหารงบประมาณ การเงิน        การจัดหาพัสดุ การคำนวณราคากลาง รายงานผลการปฏิบัติงานเป็นไปตามหลักเกณฑ์ วิธีการที่กฎหมาย ระเบียบ     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มีการให้ความรู้แก่บุคลากรขององค์กรปกครองส่วนท้องถิ่น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มีการให้ความรู้แก่ประชาชนเกี่ยวกับ พ.ร.บ. ข้อมูลข่าวสารของราชการ พ.ศ. 2540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lastRenderedPageBreak/>
        <w:tab/>
        <w:t>6. มีบริการอินเตอร์เน็ตสำหรับให้บริการประชาชนทั่วไป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7. มีการจัดเก็บสถิติผู้มารับบริการและสรุปผลเสนอผู้บริหาร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จำนวนศูนย์ข้อมูลข่าวสารขององค์การบริหารส่วนตำบลควนธานี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๓.๑  กิจกรรมลำดับที่ ๒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     ควนธานี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77CC2" w:rsidRPr="00977CC2" w:rsidRDefault="00977CC2" w:rsidP="00977CC2">
      <w:pPr>
        <w:spacing w:before="1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977CC2">
        <w:rPr>
          <w:rFonts w:ascii="TH SarabunIT๙" w:hAnsi="TH SarabunIT๙" w:cs="TH SarabunIT๙"/>
          <w:sz w:val="32"/>
          <w:szCs w:val="32"/>
        </w:rPr>
        <w:t>Social Media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ได้ง่ายและสะดวกมากขึ้น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เพื่อให้มีช่องทางการเผยแพร่ข้อมูลข่าวสารของหน่วยงานที่หลากหลาย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เพื่อให้มีช่องทางในการรับเรื่องร้องเรียนที่เข้าถึงประชาชนได้ง่าย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๕ ช่องทาง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พื้นที่ทั้งในและนอกเขต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 ณ ที่ทำการองค์การบริหารส่วนตำบลควนธานี /ชุมชน /หมู่บ้าน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จัดส่งเอกสารเผยแพร่รายงานประจำปี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หนังสือพิมพ์หรือวิทยุท้องถิ่น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ประกาศผ่านเว็บไซต์/เว็บบอร์ด/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เฟ๊ซบุค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977CC2" w:rsidRPr="00977CC2" w:rsidRDefault="00977CC2" w:rsidP="00977CC2">
      <w:pPr>
        <w:numPr>
          <w:ilvl w:val="0"/>
          <w:numId w:val="3"/>
        </w:numPr>
        <w:spacing w:after="200"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รายการทาง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77CC2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3234E" w:rsidRDefault="00977CC2" w:rsidP="0023234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สำนักงานปลัด องค์การบริหารส่วนตำบลควนธานี</w:t>
      </w:r>
    </w:p>
    <w:p w:rsidR="00977CC2" w:rsidRPr="0023234E" w:rsidRDefault="00977CC2" w:rsidP="002323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๓.๑  กิจกรรมลำดับที่ ๓</w:t>
      </w:r>
    </w:p>
    <w:p w:rsidR="00977CC2" w:rsidRPr="00977CC2" w:rsidRDefault="00977CC2" w:rsidP="00977CC2">
      <w:pPr>
        <w:rPr>
          <w:rFonts w:ascii="TH SarabunIT๙" w:hAnsi="TH SarabunIT๙" w:cs="TH SarabunIT๙"/>
          <w:sz w:val="28"/>
          <w:szCs w:val="32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977CC2">
        <w:rPr>
          <w:rFonts w:ascii="TH SarabunIT๙" w:hAnsi="TH SarabunIT๙" w:cs="TH SarabunIT๙"/>
          <w:sz w:val="32"/>
          <w:szCs w:val="32"/>
        </w:rPr>
        <w:t>“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977CC2">
        <w:rPr>
          <w:rFonts w:ascii="TH SarabunIT๙" w:hAnsi="TH SarabunIT๙" w:cs="TH SarabunIT๙"/>
          <w:sz w:val="32"/>
          <w:szCs w:val="32"/>
        </w:rPr>
        <w:t xml:space="preserve">”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ขึ้น เพื่อให้ประชาชน</w:t>
      </w:r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เพื่อให้มีการเผยแพร่ข้อมูลข่าวสารที่สำคัญและเข้าถึงง่าย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เพื่อให้มีการเผยแพร่ข้อมูลข่าวสารที่หลากหลาย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พื้นที่ทั้งในและนอกเขต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977CC2" w:rsidRPr="00977CC2" w:rsidRDefault="00977CC2" w:rsidP="00977CC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-แผนพัฒนาท้องถิ่น</w:t>
      </w:r>
      <w:r w:rsidRPr="00977CC2">
        <w:rPr>
          <w:rFonts w:ascii="TH SarabunIT๙" w:hAnsi="TH SarabunIT๙" w:cs="TH SarabunIT๙"/>
          <w:sz w:val="32"/>
          <w:szCs w:val="32"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 -สรุปผลการจัดซื้อจัดจ้าง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-งบประมาณรายจ่ายประจำปี</w:t>
      </w:r>
      <w:r w:rsidRPr="00977CC2">
        <w:rPr>
          <w:rFonts w:ascii="TH SarabunIT๙" w:hAnsi="TH SarabunIT๙" w:cs="TH SarabunIT๙"/>
          <w:sz w:val="32"/>
          <w:szCs w:val="32"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-แผนการดำเนินงาน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-แผนการดำเนินงาน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-แผนอัตรากำลัง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-แผนการจัดหาพัสดุ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-ประกาศสอบราคา/ประกวดราคา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-สรุปผลการจัดซื้อจัดจ้าง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-ข้อมูลรายรับและรายจ่าย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-งบแสดงฐานะทางการเงิน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-รายงานการประชุมคณะผู้บริหารท้องถิ่น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-รายงานผลการปฏิบัติงานประจำปีราย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-รายงานผลคะแนนการประเมินมาตรฐานการปฏิบัติราชการ</w:t>
      </w:r>
    </w:p>
    <w:p w:rsidR="00977CC2" w:rsidRPr="00977CC2" w:rsidRDefault="00977CC2" w:rsidP="00977CC2">
      <w:pPr>
        <w:tabs>
          <w:tab w:val="left" w:pos="851"/>
          <w:tab w:val="left" w:pos="4395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-ผลสำรวจความพึงพอใจของประชาชน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 /กองคลัง /กองช่าง องค์การบริหารส่วนตำบลควนธานี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23234E" w:rsidRPr="00977CC2" w:rsidRDefault="0023234E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๓.๒  การรับฟังความคิดเห็น  การรับและตอบสนองเรื่องร้องเรียน/ร้องทุกข์ของประชาชน</w:t>
      </w:r>
    </w:p>
    <w:p w:rsidR="00977CC2" w:rsidRPr="00977CC2" w:rsidRDefault="00977CC2" w:rsidP="00977CC2">
      <w:pPr>
        <w:tabs>
          <w:tab w:val="left" w:pos="851"/>
        </w:tabs>
        <w:rPr>
          <w:rFonts w:ascii="TH SarabunIT๙" w:hAnsi="TH SarabunIT๙" w:cs="TH SarabunIT๙"/>
          <w:b/>
          <w:bCs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๓.๒  กิจกรรมลำดับที่ ๑</w:t>
      </w:r>
    </w:p>
    <w:p w:rsidR="00977CC2" w:rsidRPr="00977CC2" w:rsidRDefault="00977CC2" w:rsidP="00977CC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การดำเนินงานศูนย์รับเรื่องร้องเรียนร้องทุกข์ขององค์การบริหารส่วนตำบลควนธานี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       ลดภาระของประชาชนเป็นสำคัญ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977CC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เพื่ออำนวยความสะดวกแก่ประชาชนที่มาติดต่อราชการ ณ สำนักงาน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เพื่อเสริมสร้างความสัมพันธ์อันดีระหว่างบุลากรของ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จัดทำคำสั่งแต่งตั้งเจ้าหน้าที่ผู้รับผิดชอบรับเรื่องร้องเรียน/ร้องทุกข์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เผยแพร่ประชาสัมพันธ์ให้ประชาชนทราบช่องทางในการร้องทุกข์/ร้องเรียน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แจ้งผลการปฏิบัติงานให้ผู้ร้องทราบ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6.1 สำนักงาน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6.2 ทางโทรศัพท์หมายเลข ๐ ๗๕๒๙ ๒๖๒๔ , ๐ ๗๕๒๙ ๐๒๖๗ ทางโทรสารหมายเลข ๐ ๗๕๒๙ ๒๖๒๔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ทางเว็บไซต์ </w:t>
      </w:r>
      <w:r w:rsidRPr="00977CC2">
        <w:rPr>
          <w:rFonts w:ascii="TH SarabunIT๙" w:hAnsi="TH SarabunIT๙" w:cs="TH SarabunIT๙"/>
          <w:sz w:val="32"/>
          <w:szCs w:val="32"/>
        </w:rPr>
        <w:t>www.khuanthani.go.th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มีสถิติจำนวนเรื่องร้องทุกข์/ร้องเรียน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CC2" w:rsidRPr="00977CC2" w:rsidRDefault="00977CC2" w:rsidP="0023234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2. สามารถดำเนินการแก้ไขปรับปรุงตามเรื่องที่ประชาชนร้องเรียน/ร้องทุกข์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แจ้งผลการดำเนินการให้ผู้ร้องเรียนทราบภายใน 15 วัน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๓.๒  กิจกรรมลำดับที่ ๒</w:t>
      </w:r>
    </w:p>
    <w:p w:rsidR="00977CC2" w:rsidRPr="00977CC2" w:rsidRDefault="00977CC2" w:rsidP="00977CC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เพื่อปฏิบัติตามระเบียบ กฎหมายที่เกี่ยวข้องอย่างเคร่งครัดลดปัญหาทุจริต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ผู้ร้องเรียนร้องทุกข์ทุกราย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การปฏิบัติหน้าที่ราชการถูกต้องตามระเบียบ กฎหมาย เป็นธรรมกับทุกฝ่าย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ใช้เป็นแนวทางปฏิบัติงานด้านการร้องเรียนร้องทุกข์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๓.๒  กิจกรรมลำดับที่ ๓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โครงการจัดประชาคมแผนชุมชนประจำปี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 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ได้ดำเนินการจัดโครงการประชุมประชาคมแผนแม่บทชุมชนเพื่อนำมาบรรจุไว้ในแผนพัฒนาสี่ปีของ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2๕๖๔ รวมถึงการนำเข้าบรรจุไว้ในร่างข้อบัญญัติงบประมาณของ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ในปีถัดไป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องค์การบริหารส่วนตำบลควนธานี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จึงได้จัดให้มีโครงการประชุมประชาคมแผนแม่บทชุมชน ประจำปี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977CC2">
        <w:rPr>
          <w:rFonts w:ascii="TH SarabunIT๙" w:hAnsi="TH SarabunIT๙" w:cs="TH SarabunIT๙"/>
          <w:sz w:val="32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เพื่อให้ได้แผนงานโครงการของชุมชน นำมาบรรจุไว้ในแผนพัฒนาสี่ปีของ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เพื่อรับทราบปัญหาและความต้องการที่แท้จริงของประชาชน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จัดเก็บข้อมูลพื้นฐานชุมชน และจัดให้มีประชุมเวทีประชาคม จำนวน ๑๐ ชุมชน ในเขต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สำหรับให้ประชาชนได้แสดงความคิดเห็นให้ได้มาซึ่งแผนงานของชุมชน เพื่อนำมาบรรจุไว้ในแผนพัฒนาสี่ปีของ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เสนอขออนุมัติโครงการ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ประสานชุมชนเพื่อคัดเลือกผู้จัดเก็บข้อมูลพื้นฐาน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ประสานวิทยากร และหน่วยงานที่เกี่ยวข้อง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จัดประชุมชี้แจงทำความเข้าใจ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ดำเนินการจัดเก็บข้อมูลพื้นฐาน, ตรวจสอบข้อมูล, ทำการบันทึกและประมวลผลข้อมูล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 จัดประชุมผู้นำชุมชนและเวทีประชาคมตามตารางที่กำหนด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7. จัดประชุมเพื่อพิจารณาร่างแผนชุมชน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8. จัดทำแผนชุมชนเพื่อส่งให้กองวิชาการฯ และหน่วยงานที่เกี่ยวข้อง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9. ประเมินผล และรายงานผลให้ผู้บริหารทราบ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๖ ชุมชน   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ไม่ใช้งบประมาณ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เพื่อนำมาบรรจุไว้ในแผนพัฒนาสี่ปีองค์การบริหารส่วนตำบล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Default="00977CC2" w:rsidP="00977CC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21982" w:rsidRPr="00977CC2" w:rsidRDefault="00E2198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๓.๓  การส่งเสริมให้ประชาชนมีส่วนร่วมบริหารกิจการขององค์กรปกครองส่วนท้องถิ่น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๓.๓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ประชุมประชาคมหมู่บ้านและประชาคมตำบล ประจำปี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จึงได้จัดทำโครงการ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.สัญจร ประชุมประชาคมหมู่บ้านและประชาคมตำบลประจำปีขึ้น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 อีกทางหนึ่งด้วย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จัดทำโครงการเพื่อเสนอขออนุมัตินายกองค์การบริหารส่วนตำบล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ประชุมหารือเพื่อวางแผนการดำเนินงาน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๓. ดำเนินโครงการ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๔. ติดตามประเมินผลโครงการ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๕. สรุปรายงานและประเมินผลการดำเนินโครงการ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๕,๐๐๐ บาท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(งบประมาณตามข้อบัญญัติ  ปีงบประมาณ พ.ศ. 2๕๖๒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สำนักปลัด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  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๓.๓  กิจกรรมลำดับที่ ๒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โครงการอบรมและส่งเสริมความรู้ด้านการจัดทำแผนพัฒนาองค์กรปกครองส่วนท้องถิ่น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          พ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.ศ. ๒๕๔๒ มาตรา ๑๖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977CC2">
        <w:rPr>
          <w:rFonts w:ascii="TH SarabunPSK" w:hAnsi="TH SarabunPSK" w:cs="TH SarabunPSK"/>
          <w:sz w:val="32"/>
          <w:szCs w:val="32"/>
          <w:cs/>
        </w:rPr>
        <w:t>ให้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มีอำนาจและหน้าที่ในการจัดระบบการบริหารสาธารณะเพื่อประโยชน์ของประชาชนในท้องถิ่นโดยให้จัดทำแผนพัฒนาท้องถิ่นของตนเอง และระเบียบกระทรวงมหาดไทยว่าด้วยการจัดทำแผนพัฒนาขององค์กรปกครองส่วนท้องถิ่น พ.ศ. ๒๕๔๘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แก้ไขเพิ่มเติมถึง (ฉบับที่ ๒) พ.ศ. ๒๕๕๙  </w:t>
      </w:r>
      <w:r w:rsidRPr="00977CC2">
        <w:rPr>
          <w:rFonts w:ascii="TH SarabunPSK" w:hAnsi="TH SarabunPSK" w:cs="TH SarabunPSK"/>
          <w:sz w:val="32"/>
          <w:szCs w:val="32"/>
          <w:cs/>
        </w:rPr>
        <w:t>กำหนด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ให้จัดทำ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 "แผนพัฒนา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ท้องถิ่นสี่</w:t>
      </w:r>
      <w:r w:rsidRPr="00977CC2">
        <w:rPr>
          <w:rFonts w:ascii="TH SarabunPSK" w:hAnsi="TH SarabunPSK" w:cs="TH SarabunPSK"/>
          <w:sz w:val="32"/>
          <w:szCs w:val="32"/>
          <w:cs/>
        </w:rPr>
        <w:t>ปี"  หมาย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ความว่า แผนพัฒนาท้องถิ่นสี่ปีขององค์กรปกครองส่วนท้องถิ่น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CC2">
        <w:rPr>
          <w:rFonts w:ascii="TH SarabunPSK" w:hAnsi="TH SarabunPSK" w:cs="TH SarabunPSK"/>
          <w:sz w:val="32"/>
          <w:szCs w:val="32"/>
          <w:cs/>
        </w:rPr>
        <w:t>ซึ่งมีการกำหนดรายละเอียดแผนงาน โครงการพัฒนาที่จัดทำขึ้นสำหรับปีงบประมาณแต่ละปี มีความต่อเนื่องและเป็นแผนก้าวหน้าครอบคลุมระยะเวลา</w:t>
      </w:r>
      <w:r w:rsidRPr="00977CC2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977CC2">
        <w:rPr>
          <w:rFonts w:ascii="TH SarabunPSK" w:hAnsi="TH SarabunPSK" w:cs="TH SarabunPSK"/>
          <w:sz w:val="32"/>
          <w:szCs w:val="32"/>
          <w:cs/>
        </w:rPr>
        <w:t>ปี โดยมีการทบทวนเพื่อปรับปรุงเป็นประจำทุกปี</w:t>
      </w:r>
    </w:p>
    <w:p w:rsidR="00977CC2" w:rsidRPr="00977CC2" w:rsidRDefault="00977CC2" w:rsidP="00977CC2">
      <w:pPr>
        <w:jc w:val="thaiDistribute"/>
        <w:rPr>
          <w:rFonts w:ascii="TH SarabunPSK" w:hAnsi="TH SarabunPSK" w:cs="TH SarabunPSK"/>
          <w:color w:val="FF0000"/>
          <w:sz w:val="28"/>
          <w:szCs w:val="32"/>
          <w:cs/>
        </w:rPr>
      </w:pPr>
      <w:r w:rsidRPr="00977CC2">
        <w:rPr>
          <w:rFonts w:ascii="TH SarabunPSK" w:hAnsi="TH SarabunPSK" w:cs="TH SarabunPSK" w:hint="cs"/>
          <w:color w:val="FF0000"/>
          <w:sz w:val="28"/>
          <w:szCs w:val="32"/>
          <w:cs/>
        </w:rPr>
        <w:tab/>
      </w:r>
      <w:r w:rsidRPr="00977C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องค์การบริหารส่วนตำบลควนธานี  จึงจัดทำโครงการ</w:t>
      </w:r>
      <w:r w:rsidRPr="00977CC2">
        <w:rPr>
          <w:rFonts w:ascii="TH SarabunPSK" w:hAnsi="TH SarabunPSK" w:cs="TH SarabunPSK"/>
          <w:sz w:val="28"/>
          <w:szCs w:val="32"/>
          <w:cs/>
        </w:rPr>
        <w:t>โครงการอบรมและส่งเสริมความรู้ด้านการจัดทำแผนพัฒนาองค์กรปกครองส่วนท้องถิ่น</w:t>
      </w:r>
      <w:r w:rsidRPr="00977CC2">
        <w:rPr>
          <w:rFonts w:ascii="TH SarabunPSK" w:hAnsi="TH SarabunPSK" w:cs="TH SarabunPSK"/>
          <w:sz w:val="32"/>
          <w:szCs w:val="32"/>
          <w:cs/>
        </w:rPr>
        <w:t xml:space="preserve">บุคคลที่เกี่ยวข้องกับการจัดทำแผนพัฒนาองค์กรปกครองส่วนท้องถิ่น ได้มีความรู้ความเข้าใจถึงกระบวนการจัดทำแผนพัฒนาท้องถิ่นให้มีประสิทธิภาพ และใช้เป็นเครื่องมือในการจัดทำงบประมาณรายจ่ายประจำปี และกำหนดแนวทางการดำเนินงานและใช้ทรัพยากรการบริหารของท้องถิ่นให้มีประสิทธิภาพและเกิดประโยชน์แก่ประชาชนอย่างทั่วถึง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๑. เพื่อให้กลุ่มเป้าหมายมีความรู้ ความเข้าใจถึงกระบวนการในการจัดทำแผนพัฒนาและงบประมาณ ขององค์กรปกครองส่วนท้องถิ่น ที่ถูกต้องเป็นไปตามระเบียบ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๒. เพื่อสร้างภาคีเครือข่ายการถ่ายทอดองค์ความรู้ในการจัดทำแผนพัฒนาขององค์กรปกครองส่วนท้องถิ่น  ให้เป็นไปในทิศทางเดียวกันกับยุทธศาสตร์จังหวัดและยุทธศาสตร์ชาติ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๓. เพื่อใช้แผนพัฒนาขององค์กรปกครองส่วนท้องถิ่น เป็นแนวทางในการจัดทำงบประมาณรายจ่ายประจำปีที่ถูกต้องเป็นไปตามระเบียบที่กำหนดและเกิดผลประโยชน์สูงสุดแก่ประชาชนในพื้นที่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๔. เพื่อให้ส่วนงานที่ขอรับการสนับสนุนงบประมาณจากองค์การบริหารส่วนตำบลควนธานี มีความรู้ความเข้าใจถึงกระบวนการขอรับการสนับสนุนงบประมาณที่ถูกต้องเป็นไปตามระเบียบ/หนังสือสั่งการ กำหนด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จัดทำโครงการเพื่อเสนอขออนุมัตินายกองค์การบริหารส่วนตำบล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ประชุมหารือเพื่อวางแผนการดำเนินงาน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ประสานและแจ้งกำหนดการอบรมส่งเสริมความรู้ด้านการจัดทำแผนพัฒนาองค์การบริหารส่วนตำบล ให้แก่ ผู้นำท้องที่  ท้องถิ่น  องค์กรชุมชน  และหน่วยงานที่เกี่ยวข้องทราบเพื่อเข้าร่วมโครงการตามวันเวลาที่กำหนด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๔. ดำเนินโครงการ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lastRenderedPageBreak/>
        <w:tab/>
        <w:t>๕. ติดตามประเมินผลโครงการ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๖. สรุปรายงานและประเมินผลการดำเนินโครงการ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๕,๐๐๐ บาท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(งบประมาณตามข้อบัญญัติ  ปีงบประมาณ พ.ศ. 2๕๖๒ </w:t>
      </w:r>
      <w:r w:rsidRPr="00977CC2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สำนักปลัด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๑. กลุ่มเป้าหมายมีความรู้ ความเข้าใจถึงกระบวนการในการจัดทำแผนขององค์กรปกครองส่วนท้องถิ่น ที่ถูกต้องเป็นไปตามระเบียบที่กำหนด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๒. มีเครือข่ายการถ่ายทอดองค์ความรู้ในการจัดทำแผนพัฒนาองค์กรปกครองส่วนท้องถิ่นให้เป็นไปในทิศทางเดียวกัน กับยุทธศาสตร์ระดับชาติ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๓. มีแผนพัฒนาองค์กรปกครองส่วนท้องถิ่น เป็นแนวทางในการจัดทำงบประมาณรายจ่ายประจำปีที่ถูกต้องเป็นไปตามระเบียบกำหนดและเกิดประโยชน์สูงสุดแก่ประชาช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๔. ส่วนงานที่ขอรับการสนับสนุนงบประมาณจากองค์การบริหารส่วนตำบลควนธานี มีความรู้ความเข้าใจถึงกระบวนการขอรับการสนับสนุนงบประมาณที่ถูกต้องเป็นไปตามระเบียบกำหนด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28"/>
          <w:szCs w:val="32"/>
        </w:rPr>
        <w:br w:type="page"/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๓.๓  กิจกรรมลำดับที่ ๓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: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มาตรการแต่งตั้งคณะกรรมการสนับสนุนการจัดทำแผนพัฒนาองค์การบริหารส่วนตำบลควนธานี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 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เพื่อให้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องค์การบริหารส่วนตำบลควนธานี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ในฐานะองค์กรปกครองส่วนท้องถิ่น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องค์การบริหารส่วนตำบลควนธานี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จึงแต่งตั้งคณะกรรมการสนับสนุนการจัดทำแผนพัฒนา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เพื่อส่งเสริมให้บุคลากรของ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องค์การบริหารส่วนตำบลควนธานี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และแผนพัฒนาสี่ปี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ให้สอดคล้องกับประเด็นหลักการพัฒนาที่ประชาคม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                และคณะกรรมการพัฒนา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กำหนดด้วยความถูกต้อง โปร่งใส และสุจริต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คณะกรรมการสนับสนุนการจัดทำแผนพัฒนา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จัดประชุมคณะกรรมการชุมชน เพื่อคัดเลือกผู้แทนประชาคม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/>
          <w:b/>
          <w:bCs/>
          <w:sz w:val="28"/>
          <w:szCs w:val="32"/>
        </w:rPr>
        <w:t>7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คณะกรรมการสนับสนุนการจัดทำแผนพัฒนาองค์การบริหารส่วนตำบลควนธานี บางตำแหน่งในปัจจุบัน    จะครบวาระการดำรงตำแหน่ง 2 ปี ตามที่ระเบียบฯ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แทนกรรมการฯ ที่ครบวาระการดำรงตำแหน่ง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สำนักงานปลัด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มีคณะกรรมการสนับสนุนการจัดทำแผนพัฒนา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เพื่อเป็นองค์กรในการยกร่างหรือจัดทำร่างแผนยุทธศาสตร์การพัฒนา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และร่างแผนพัฒนาสี่ปี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เพื่อใช้เป็นแผนพัฒนาในการพัฒนา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ความต้องการของประชาคมและชุมชนในเขต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องค์การบริหารส่วนตำบลควนธานี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๓.๓  กิจกรรมลำดับที่ ๔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ตามที่องค์การบริหารส่วนตำบลควนธานี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    ควนธานี  อย่างแข็งขันสำหรับการทำงานขององค์การบริหารส่วนตำบลควนธานี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ตัวแทนประชาคมหมู่บ้านทั้ง ๖ หมู่บ้าน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ควนธานีอย่างแข็งขันสำหรับการทำงานขององค์การบริหารส่วนตำบลควนธานี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ต้องไปมีส่วนเกี่ยวข้องกับองค์การบริหารส่วนตำบลควนธานีในหลายๆ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สำนักปลัดและกองคลัง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</w:rPr>
      </w:pPr>
    </w:p>
    <w:p w:rsidR="00977CC2" w:rsidRDefault="00977CC2" w:rsidP="00977CC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E21982" w:rsidRPr="00977CC2" w:rsidRDefault="00E2198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๓ ภารกิจตามมิติที่ ๓.๓  กิจกรรมลำดับที่ ๕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การประเมินผลการปฏิบัติราชการ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เพื่อเพิ่มประสิทธิภาพในการบริหารงานขององค์การบริหารส่วนตำบลควนธานี 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977CC2">
        <w:rPr>
          <w:rFonts w:ascii="TH SarabunIT๙" w:hAnsi="TH SarabunIT๙" w:cs="TH SarabunIT๙" w:hint="cs"/>
          <w:spacing w:val="-6"/>
          <w:sz w:val="32"/>
          <w:szCs w:val="32"/>
          <w:cs/>
        </w:rPr>
        <w:t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จัดทำคำสั่งแต่งตั้งคณะกรรมการ</w:t>
      </w:r>
    </w:p>
    <w:p w:rsidR="00977CC2" w:rsidRPr="00977CC2" w:rsidRDefault="00977CC2" w:rsidP="00977CC2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ประเมินผลการปฏิบัติราชการ ในองค์การบริหารส่วนตำบลควนธานี ตามหลักเกณฑ์และวิธีการบริหารกิจการบ้านเมืองที่ดี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รายงานผลการพิจารณาให้ผู้บริหารทราบ ตามหลักเกณฑ์ฯ กำหนด</w:t>
      </w:r>
    </w:p>
    <w:p w:rsidR="00977CC2" w:rsidRPr="00977CC2" w:rsidRDefault="00977CC2" w:rsidP="00977CC2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25๖๒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977CC2" w:rsidRPr="00977CC2" w:rsidRDefault="00977CC2" w:rsidP="00977CC2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องค์การบริหารส่วนตำบลควนธานี</w:t>
      </w:r>
    </w:p>
    <w:p w:rsidR="00977CC2" w:rsidRPr="00977CC2" w:rsidRDefault="00977CC2" w:rsidP="00977CC2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spacing w:before="8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ควนธานี หรือโครงการที่มีผลกระทบต่อความเป็นอยู่ของประชาชนทำให้องค์การบริหารส่วนตำบลควนธานี มีความโปร่งใส ตรวจสอบได้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u w:val="single"/>
        </w:rPr>
      </w:pPr>
      <w:r w:rsidRPr="00977CC2">
        <w:rPr>
          <w:rFonts w:ascii="TH SarabunIT๙" w:eastAsiaTheme="minorHAns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8154FB" wp14:editId="20A62669">
                <wp:simplePos x="0" y="0"/>
                <wp:positionH relativeFrom="column">
                  <wp:posOffset>-111520</wp:posOffset>
                </wp:positionH>
                <wp:positionV relativeFrom="paragraph">
                  <wp:posOffset>-107614</wp:posOffset>
                </wp:positionV>
                <wp:extent cx="6098875" cy="438738"/>
                <wp:effectExtent l="57150" t="38100" r="73660" b="952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5" cy="43873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-8.8pt;margin-top:-8.45pt;width:480.25pt;height:34.5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Pr="00977CC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๔.๑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โครงการจัดทำแผนการตรวจสอบภายในประจำปี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การตรวจสอบภายในเป็นปัจจัยสำคัญที่จะช่วยให้การดำเนินงานตามภารกิจขององค์การบริหารส่วนตำบลหนองโน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          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ที่เกี่ยวข้องจะทำให้การปฏิบัติงานขององค์การบริหารส่วนตำบลหนองโน เป็นไปอย่างถูกต้องและเป็นไปตามวัตถุประสงค์ของทางราชการ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1. เพื่อจัดวางระบบการควบคุมภายในตามระเบียบ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คตง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. ว่าด้วยการกำหนดมาตรฐานควบคุมภายใน      พ.ศ. 2544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เพื่อพิสูจน์ความถูกต้องและเชื่อถือได้ของข้อมูลและตัวเลขต่างๆ ทางด้านการบัญชี และด้านอื่นๆ           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เพื่อตรวจสอบการปฏิบัติงานของหน่วยรับตรวจว่าเป็นไปตามกฎหมาย ระเบียบ ข้อบังคับ คำสั่ง         มติคณะรัฐมนตรี และนโยบายที่กำหนด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เพื่อตรวจสอบหาระบบการควบคุมภายในของหน่วยรับตรวจว่าเพียงพอ และเหมาะสม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พนักงานองค์การบริหารส่วนตำบลทุกหน่วยงาน และเจ้าหน้าที่ศูนย์พัฒนาเด็กเล็กขององค์การบริหารส่วนตำบลควนธานี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จัดทำแผนปฏิบัติงานตรวจสอบภายใน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lastRenderedPageBreak/>
        <w:tab/>
        <w:t>3.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   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รายงานผลการตรวจสอบและติดตามประเมินผล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หน่วยงานตรวจสอบภายใน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ความเสี่ยงในการเบิกจ่ายเงินลดน้อยลง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การใช้ทรัพยากรของสำนัก/กอง/หน่วยงาน ที่มีอยู่อย่างคุ้มค่า ประหยัด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ลูกหนี้ภาษีโรงเรือนและที่ดินค้างชำระลดน้อยลง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๔.๑  กิจกรรมลำดับที่ ๒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กิจกรรมจัดทำรายงานการควบคุมภายใน</w:t>
      </w:r>
    </w:p>
    <w:p w:rsidR="00977CC2" w:rsidRPr="00977CC2" w:rsidRDefault="00977CC2" w:rsidP="00977CC2">
      <w:pPr>
        <w:spacing w:before="10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เพื่อให้การปฏิบัติถูกต้องและเป็นไปตามที่ระเบียบฯ กำหนด องค์การบริหารส่วนตำบลควนธานี       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เพื่อติดตามและประเมินผลการควบคุมภายใน ระดับองค์กรขององค์การบริหารส่วนตำบลควนธานี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สรุปรายงานผลการประเมินผลการควบคุมภายในให้นายกองค์การบริหารส่วนตำบลควนธานีทราบตามแบบที่ระเบียบฯ กำหนด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 กองคลัง  กองช่าง องค์การบริหารส่วนตำบลควนธานี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ส่วนราชการทุกหน่วยงานขององค์การบริหารส่วนตำบลควนธานี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ปย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ปย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.2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เกิดประโยชน์สูงสุดต่อองค์กรและประชาชน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มิติที่ ๔ ภารกิจตามมิติที่ ๔.๒  กิจกรรมลำดับที่  ๑ 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ควนธานี  </w:t>
      </w:r>
      <w:r w:rsidRPr="00977CC2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 </w:t>
      </w:r>
      <w:r w:rsidRPr="00977CC2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พนักงานส่วนตำบล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ลูกจ้างประจำ  และ</w:t>
      </w:r>
      <w:r w:rsidRPr="00977CC2">
        <w:rPr>
          <w:rFonts w:ascii="TH SarabunIT๙" w:hAnsi="TH SarabunIT๙" w:cs="TH SarabunIT๙"/>
          <w:sz w:val="32"/>
          <w:szCs w:val="32"/>
          <w:cs/>
        </w:rPr>
        <w:t>พนักงานจ้าง ที่มีการดำเนินการด้านการบริหารงานบุคคล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ลควนธานี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C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977CC2" w:rsidRPr="00977CC2" w:rsidRDefault="00977CC2" w:rsidP="00977CC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lastRenderedPageBreak/>
        <w:tab/>
        <w:t>- ในการออกคำสั่งการบรรจุแต่งตั้งองค์การบริหารส่วนตำบ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>รับมติคณะกรรมการพนักงานส่วนตำบล (ก.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</w:t>
      </w:r>
      <w:r w:rsidRPr="00977CC2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ลควนธานี  </w:t>
      </w:r>
      <w:r w:rsidRPr="00977CC2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 </w:t>
      </w:r>
      <w:r w:rsidRPr="00977CC2">
        <w:rPr>
          <w:rFonts w:ascii="TH SarabunIT๙" w:hAnsi="TH SarabunIT๙" w:cs="TH SarabunIT๙"/>
          <w:sz w:val="32"/>
          <w:szCs w:val="32"/>
          <w:cs/>
        </w:rPr>
        <w:t>รับมติคณะคณะกรรมการพนักงานส่วนตำบลจังหวัด (ก.</w:t>
      </w:r>
      <w:proofErr w:type="spellStart"/>
      <w:r w:rsidRPr="00977C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7CC2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</w:t>
      </w:r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ลควนธานี  </w:t>
      </w:r>
      <w:r w:rsidRPr="00977CC2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มีการจัดทำประกาศหลักเกณฑ์หรือแนวทางก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77CC2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และประกาศเผยแพร่หลักเกณฑ์ให้บุคลากรทราบ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977CC2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977CC2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– พ.ศ. 2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๕๖๔)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7C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/>
          <w:sz w:val="32"/>
          <w:szCs w:val="32"/>
        </w:rPr>
        <w:tab/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</w:r>
      <w:r w:rsidRPr="00977CC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ลควนธานี </w:t>
      </w:r>
      <w:r w:rsidRPr="00977CC2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มิติที่ ๔ ภารกิจตามมิติที่ ๔.๒  กิจกรรมลำดับที่  ๒ 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  เกิดความโปร่งใสไม่เกิดการทุจริต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เพื่อให้เกิดความโปร่งใสสามารถตรวจสอบได้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การใช้งบประมาณอย่างคุ้มค่าและเปิดโอกาสให้ประชาชนสามารถซักถามและตรวจสอบได้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ปฏิบัติงานถูกต้องตามระเบียบที่เกี่ยวข้อง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4.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   การฝากเงิน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       โดยเปิดเผยเพื่อให้ประชาชนทราบ ณ สำนักงาน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องค์การบริหารส่วนตำบลหนองโน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มีการพัฒนาการบริหารด้านการเงินการคลังและงบประมาณอย่างมีประสิทธิภาพ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มีการเบิกจ่ายถูกต้อง รวดเร็ว เกิดความประหยัด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3. มีการเสริมสร้างการมีส่วนร่วมของประชาชนในพื้นที่หรือผู้รับบริการ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๔.๒  กิจกรรมลำดับที่ ๓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และการใช้ประโยชน์ทรัพย์สินขององค์การบริหารส่วนตำบลควนธานี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       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    ส่งผลให้การดำเนินงานเกิดประสิทธิภาพ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กองคลัง องค์การบริหารส่วนตำบลหนองโน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เพื่อให้การรับ จ่ายเงินขององค์การบริหารส่วนตำบลควนธานี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เกิดความโปร่งใสตรวจสอบได้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มีการแต่งตั้งกรรมการพิจารณางบประมาณ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- สรุปผลการรับ จ่ายเงินขององค์การบริหารส่วนตำบลควนธานี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การประชุม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บูรณา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การฯ เมื่อสิ้นปีงบประมาณ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 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จ่ายเงินขององค์การบริหารส่วนตำบลควนธานีทำให้เกิดความโปร่งใส ในการรับจ่ายเงินขององค์การบริหารส่วนตำบลควนธานี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๔.๒  กิจกรรมลำดับที่ ๔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องค์การบริหารส่วนตำบลควนธานี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พ.ศ. ๒๕๓๔ และที่แก้ไขเพิ่มเติม      พระราชกฤษฎีกาว่าด้วยหลักเกณฑ์การบริหารกิจการบ้านเมืองที่ดี พ.ศ. 2546  และแผนยุทธศาสตร์การพัฒนาระบบราชการไทย (พ.ศ. 2556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2561) องค์การบริหารส่วนตำบลควนธานี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เพื่อป้องกันการทุจริตในด้านที่เกี่ยวข้องกับงบประมาณขององค์การบริหารส่วนตำบลควนธานี ให้เกิดการพัฒนาได้อย่างคุ้มค่า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และที่แก้ไขเพิ่มเติม  มิได้กำหนดให้มีการแต่งตั้งให้มีผู้แทนชุมชนเข้าร่วมเป็นกรรมการ แต่องค์การบริหารส่วนตำบลควนธานี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งานพัสดุ กองคลัง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การจัดซื้อจัดจ้างขององค์การบริหารส่วนตำบลควนธานี  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๔.๓  การส่งเสริมบทบาทการตรวจสอบของสภาท้องถิ่น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  <w:cs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๔.๓  กิจกรรมลำดับที่ ๑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     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     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ประกอบกับการให้การศึกษาอบรมเป็นสิ่งสำคัญประการหนึ่งที่องค์การบริหารส่วนตำบลควนธานี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  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  มีประสิทธิภาพและมีประสิทธิผล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ดังนั้น องค์การบริหารส่วนตำบลควนธานี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        ให้ท้องถิ่นมีความเจริญก้าวหน้า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สมาชิกสภาองค์การบริหารส่วนตำบลควนธานี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ทั้งในองค์การบริหารส่วนตำบลควนธานี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และหน่วยงานที่จัดฝึกอบรม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แจ้งให้สมาชิกสภาท้องถิ่นผู้ผ่านการฝึกอบรมจัดทำรายงานสรุปผลการฝึกอบรมเสนอประธานสภา      โดยผ่านนายกองค์การบริหารส่วนตำบลควนธานี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และรายงานเสนอนายกองค์การบริหารส่วนตำบลควนธานีทราบ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๕๐,๐๐๐  บาท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สมาชิกสภาท้องถิ่นมีความรู้ความเข้าใจในการทำงานตามบทบาทและอำนาจหน้าที่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สมาชิกสภาท้องถิ่นได้รับการเรียนรู้และประสบการณ์การทำงานใหม่ๆ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การปฏิบัติงานของสมาชิกสภาท้องถิ่นเป็นไปอย่างถูกต้องตามระเบียบกฎหมาย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11. ตัวชี้วัด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จำนวนสมาชิกสภาท้องถิ่นขององค์การบริหารส่วนตำบลควนธานี ได้รับการฝึกอบรมและศึกษาดูงาน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๔.๓  กิจกรรมลำดับที่ ๒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977CC2" w:rsidRPr="00977CC2" w:rsidRDefault="00977CC2" w:rsidP="00977CC2">
      <w:pPr>
        <w:spacing w:before="10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   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     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   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จึงได้ดำเนินกิจกรรมส่งเสริมสมาชิกสภาท้องถิ่นให้มีบทบาท                 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          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เพื่อเป็นกลไกสำหรับตรวจสอบ ติดตาม และประเมินผลการปฏิบัติงานของฝ่ายบริหาร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เพื่อให้เกิดความโปร่งใสและลดการทุจริต สามารถตรวจสอบได้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สมาชิกสภาท้องถิ่นเข้าใจบทบาท หน้าที่ของตนเองมากขึ้น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สมาชิกสภาองค์การบริหารส่วนตำบลควนธานี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งานกิจการสภา สำนักงานปลัด 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สมาชิกสภาท้องถิ่นเข้าใจบทบาทหน้าที่ และร่วมตรวจสอบการปฏิบัติงานของฝ่ายบริหาร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การปฏิบัติงานต่างๆ มีความโปร่งใส ตรวจสอบได้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๔.๔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๔.๔  กิจกรรมลำดับที่ ๑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กิจกรรมประชาสัมพันธ์รณรงค์สร้างค่านิยมต่อต้านการทุจริต</w:t>
      </w:r>
    </w:p>
    <w:p w:rsidR="00977CC2" w:rsidRPr="00977CC2" w:rsidRDefault="00977CC2" w:rsidP="00977CC2">
      <w:pPr>
        <w:spacing w:before="8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สืบเนื่องจากปัญหาการทุจริตที่ยังคงมีอยู่ในส่วนราชการต่างๆ จะเห็นได้จากสถิติเรื่องร้องเรียนการกระทำของเจ้าน้าที่ของรัฐที่ร้องเรียนไปยัง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ปปท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. มีแนวโน้มสูงขึ้นทุกปี ดังนั้น กลไกลสำคัญที่จะช่วยทำให้ปัญหาการทุจริต      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ชันในวงราชการลดน้อยลง จึงต้องให้ความสำคัญกับข้าราชการและเจ้าหน้าที่ของรัฐด้วยการสร้างการมีส่วนร่วมในการป้องกันและปราบปรามการทุจริตไม่ให้เกิดขึ้นกับเจ้าหน้าที่ของรัฐเองและส่วนราชการในรูปแบบต่างๆ เช่น ร่วมกันอาสาเข้ามาทำงานในลักษณะของเครือข่ายที่มีความเข้มแข็งร่วมกันปลูกจิตสำนึกให้เกิดความตระหนัก  ร่วมสร้างกลไกการป้องกันการทุจริตในตนเองและองค์กร  ร่วมตรวจสอบ ควบคุมและถ่วงดุลการใช้อำนาจ  ซึ่งจะส่งผลให้เกิดความโปร่งใสและภาพลักษณ์ใหม่ อันสร้างความเชื่อมั่นให้กับประชาชนและประเทศไทยเพิ่มมากขึ้น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 ได้ตระหนักถึงความสำคัญในปัญหาการทุจริต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ชันและเพื่อสนับสนุนแผนงานเชิงรุกในการต่อต้านการทุจริต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 การปลูกจิตสำนึก สร้างความตระหนักรู้ การตรวจสอบและเฝ้าระวังเชิงรุก จึงเห็นควรดำเนินกิจกรรมที่เป็นการส่งเสริมคุณธรรม จริยธรรม ให้กับบุคลากรได้ใช้ความรู้ความสามารถในการปฏิบัติงานด้วยความซื่อสัตย์ สุจริต โดยมุ่งหวังให้ประชาชนเกิดความเชื่อมั่นและศรัทธาต่อการป้องกันและปราบปรามการทุจริตในภาครัฐ อันจะส่งผลให้เกิดภาพลักษณ์ที่ดีต่อภาครัฐ และประเทศชาติต่อไป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เพื่อปลูกจิตสำนึกและสร้างค่านิยมต่อต้านการทุจริตแก่ข้าราชการ และเจ้าหน้าที่ของรัฐ และปฏิบัติการเชิงรุกด้านการป้องกันการทุจริต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เพื่อเป็นการปฏิบัติการเชิงรุกในการป้องกันและปราบปรามการทุจริต</w:t>
      </w:r>
    </w:p>
    <w:p w:rsidR="00977CC2" w:rsidRPr="00977CC2" w:rsidRDefault="00977CC2" w:rsidP="00977CC2">
      <w:pPr>
        <w:spacing w:before="8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พนักงานส่วนตำบล  ลูกจ้างประจำ  และพนักงานจ้าง 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        จัดทำและติดตั้งป้ายประชาสัมพันธ์เผยแพร่พระราชดำรัสพระบาทสมเด็จพระ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ปรมินท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รมหาภูมิพลอดุลยเดชฯ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ระยะเวลาการดำเนินการ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๒,๐๐๐ บาท</w:t>
      </w:r>
      <w:r w:rsidRPr="00977CC2">
        <w:rPr>
          <w:rFonts w:ascii="TH SarabunIT๙" w:hAnsi="TH SarabunIT๙" w:cs="TH SarabunIT๙"/>
          <w:sz w:val="28"/>
          <w:szCs w:val="32"/>
        </w:rPr>
        <w:t xml:space="preserve"> 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(งบประมาณตามข้อบัญญัติ ปีงบประมาณ พ.ศ. ๒๕๖๒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๒๕๖๔)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0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ข้าราชการ  และเจ้าหน้าที่ของรัฐ ปฏิบัติหน้าที่ด้วยความซื่อสัตย์สุจริต และเกิดค่านิยมต่อต้านการทุจริตในภาครัฐ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๒. ประชาชนเกิดความเชื่อมั่นต่อการปฏิบัติงานของหน่วยงานภาครัฐเพิ่มมากขึ้น</w:t>
      </w:r>
    </w:p>
    <w:p w:rsidR="00E21982" w:rsidRDefault="00E21982" w:rsidP="00977CC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ภารกิจตามมิติที่ ๔.๔  กิจกรรมลำดับที่ ๒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มาตรการเฝ้าระวังการ</w:t>
      </w:r>
      <w:proofErr w:type="spellStart"/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ชันโดยภาคประชาชน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977CC2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 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977CC2">
        <w:rPr>
          <w:rFonts w:ascii="TH SarabunIT๙" w:hAnsi="TH SarabunIT๙" w:cs="TH SarabunIT๙"/>
          <w:sz w:val="32"/>
          <w:szCs w:val="32"/>
        </w:rPr>
        <w:t>PMQA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คณะกรรมการชุมชนหรือตัวแทนประชาชนในชุมชนตำบลควนธานี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เชิญคณะกรรมการชุมชน หรือตัวแทนชุมชนเพื่อสร้างความรู้ความเข้าใจเรื่องการ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เชิญคณะกรรมการชุมชน หรือตัวแทนชุมชนเป็นคณะกรรมการเฝ้าระวังการ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 xml:space="preserve">๓ ปี (ปีงบประมาณ พ.ศ. 25๖๒ </w:t>
      </w:r>
      <w:r w:rsidRPr="00977CC2">
        <w:rPr>
          <w:rFonts w:ascii="TH SarabunIT๙" w:hAnsi="TH SarabunIT๙" w:cs="TH SarabunIT๙"/>
          <w:sz w:val="32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1. คณะกรรมการชุมชนมีความรู้ ความเข้าใจเรื่องการ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ชันและสามารถตรวจสอบการ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ชันได้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ab/>
        <w:t>2. มีการมอบหมายให้คณะกรรมการชุมชน หรือตัวแทนชุมชนเป็นหน่วยเฝ้าระวังการ</w:t>
      </w:r>
      <w:proofErr w:type="spellStart"/>
      <w:r w:rsidRPr="00977CC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32"/>
          <w:szCs w:val="32"/>
          <w:cs/>
        </w:rPr>
        <w:t>ชันในระดับองค์การบริหารส่วนตำบล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977CC2" w:rsidRPr="00977CC2" w:rsidRDefault="00977CC2" w:rsidP="00977C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32"/>
          <w:szCs w:val="32"/>
          <w:cs/>
        </w:rPr>
        <w:t>มิติที่ ๔  ภารกิจตามมิติที่  ๔.๔  กิจกรรมลำดับที่  ๓</w:t>
      </w:r>
    </w:p>
    <w:p w:rsidR="00977CC2" w:rsidRPr="00977CC2" w:rsidRDefault="00977CC2" w:rsidP="00977CC2">
      <w:pPr>
        <w:rPr>
          <w:rFonts w:ascii="TH SarabunIT๙" w:hAnsi="TH SarabunIT๙" w:cs="TH SarabunIT๙"/>
          <w:sz w:val="32"/>
          <w:szCs w:val="32"/>
        </w:rPr>
      </w:pP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1. ชื่อโครงการ 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 xml:space="preserve">: 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977CC2" w:rsidRPr="00977CC2" w:rsidRDefault="00977CC2" w:rsidP="00977CC2">
      <w:pPr>
        <w:spacing w:before="160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2. หลักการและเหตุผล</w:t>
      </w:r>
      <w:r w:rsidRPr="00977CC2">
        <w:rPr>
          <w:rFonts w:ascii="TH SarabunIT๙" w:hAnsi="TH SarabunIT๙" w:cs="TH SarabunIT๙"/>
          <w:b/>
          <w:bCs/>
          <w:sz w:val="28"/>
          <w:szCs w:val="32"/>
        </w:rPr>
        <w:t>/</w:t>
      </w: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ที่มาของโครงการ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พระราชบัญญัติ กำหนดให้องค์การบริหารส่วนตำบลมีภารกิจหน้าที่ที่ต้องเป็นไปเพื่อประโยชน์สุข           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            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 ว่าด้วยหลักเกณฑ์การบริหารกิจการบ้านเมืองที่ดี พ.ศ. 2546 และนโยบายของรัฐบาลในการป้องกัน     และปราบปรามการทุจริต ซึ่งมุ่งเน้นในการสร้างจิตสำนึก ค่านิยม การบูร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ณา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การ การสร้างความเข้มแข็ง และ       การพัฒนาศักยภาพเจ้าหน้าที่ของรัฐในการป้องกันและปราบปรามการทุจริต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ปัญหาเกี่ยวกับการทุจริต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ชันสามารถเกิดขึ้นได้ในทุกวงการ ไม่ว่าจะเป็นวงการระดับท้องถิ่น         จนถึงระดับชาติ ซึ่งองค์การบริหารส่วนตำบลควนธานี</w:t>
      </w:r>
      <w:r w:rsidRPr="00977CC2">
        <w:rPr>
          <w:rFonts w:ascii="TH SarabunIT๙" w:hAnsi="TH SarabunIT๙" w:cs="TH SarabunIT๙"/>
          <w:sz w:val="28"/>
          <w:szCs w:val="32"/>
        </w:rPr>
        <w:t xml:space="preserve">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             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      ในการเป็นเครือข่ายร่วมกับองค์การบริหารส่วนตำบลควนธานี ในการร่วมคิด ร่วมพิจารณา ร่วมตัดสินใจ ร่วมทำ    ร่วมรับผิดชอบ และร่วมตรวจสอบเพื่อป้องกันการทุจริต</w:t>
      </w:r>
      <w:proofErr w:type="spellStart"/>
      <w:r w:rsidRPr="00977CC2">
        <w:rPr>
          <w:rFonts w:ascii="TH SarabunIT๙" w:hAnsi="TH SarabunIT๙" w:cs="TH SarabunIT๙" w:hint="cs"/>
          <w:sz w:val="28"/>
          <w:szCs w:val="32"/>
          <w:cs/>
        </w:rPr>
        <w:t>คอร์รัป</w:t>
      </w:r>
      <w:proofErr w:type="spellEnd"/>
      <w:r w:rsidRPr="00977CC2">
        <w:rPr>
          <w:rFonts w:ascii="TH SarabunIT๙" w:hAnsi="TH SarabunIT๙" w:cs="TH SarabunIT๙" w:hint="cs"/>
          <w:sz w:val="28"/>
          <w:szCs w:val="32"/>
          <w:cs/>
        </w:rPr>
        <w:t>ชันในท้องถิ่น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องค์การบริหารส่วนตำบลควนธานี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        ของเครือข่ายด้านการป้องกันการทุจริตให้มีความเข้มแข็ง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3. วัตถุประสงค์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4. เป้าหมาย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ภาครัฐ ภาคเอกชน ภาครัฐวิสาหกิจ สถานศึกษา และภาคประชาชน ในเขตองค์การบริหารส่วนตำบล      ควนธานี เข้ามามีส่วนร่วมในการเป็นเครือข่ายด้านการป้องกันการทุจริตร่วมกับองค์การบริหารส่วนตำบลควนธานี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5. สถานที่ดำเนินการ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ในเขตพื้นที่องค์การบริหารส่วนตำบลควนธานี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6. วิธีดำเนินงาน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</w:r>
      <w:r w:rsidRPr="00977CC2">
        <w:rPr>
          <w:rFonts w:ascii="TH SarabunIT๙" w:hAnsi="TH SarabunIT๙" w:cs="TH SarabunIT๙"/>
          <w:sz w:val="28"/>
          <w:szCs w:val="32"/>
        </w:rPr>
        <w:t xml:space="preserve">1. 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ร่วมเป็นเครือข่ายด้านการป้องกันการทุจริตองค์การบริหารส่วนตำบลควนธานี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   โดยการลงทะเบียนการเข้าร่วมเป็นเครือข่าย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lastRenderedPageBreak/>
        <w:tab/>
        <w:t>3. เปิดโอกาสให้เครือข่ายที่ได้รับการแต่งตั้งมีส่วนร่วมในการบริหารราชการขององค์การบริหารส่วนตำบลควนธานี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5. ทำบันทึกข้อตกลง (</w:t>
      </w:r>
      <w:r w:rsidRPr="00977CC2">
        <w:rPr>
          <w:rFonts w:ascii="TH SarabunIT๙" w:hAnsi="TH SarabunIT๙" w:cs="TH SarabunIT๙"/>
          <w:sz w:val="28"/>
          <w:szCs w:val="32"/>
        </w:rPr>
        <w:t>MOU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>) ร่วมกันระหว่างองค์การบริหารส่วนตำบลควนธานีกับบุคคล องค์กร           ส่วนราชการ และองค์กรปกครองส่วนท้องถิ่นที่เข้าร่วมเป็นเครือข่าย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7. ระยะเวลาดำเนินการ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 xml:space="preserve">๓ ปี (ปีงบประมาณ พ.ศ. 2๕๖๒ </w:t>
      </w:r>
      <w:r w:rsidRPr="00977CC2">
        <w:rPr>
          <w:rFonts w:ascii="TH SarabunIT๙" w:hAnsi="TH SarabunIT๙" w:cs="TH SarabunIT๙"/>
          <w:sz w:val="28"/>
          <w:szCs w:val="32"/>
          <w:cs/>
        </w:rPr>
        <w:t>–</w:t>
      </w:r>
      <w:r w:rsidRPr="00977CC2">
        <w:rPr>
          <w:rFonts w:ascii="TH SarabunIT๙" w:hAnsi="TH SarabunIT๙" w:cs="TH SarabunIT๙" w:hint="cs"/>
          <w:sz w:val="28"/>
          <w:szCs w:val="32"/>
          <w:cs/>
        </w:rPr>
        <w:t xml:space="preserve"> 2๕๖๔)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8. งบประมาณดำเนินการ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ไม่ใช้งบประมาณ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9. ผู้รับผิดชอบโครงการ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สำนักปลัด องค์การบริหารส่วนตำบลควนธานี</w:t>
      </w:r>
    </w:p>
    <w:p w:rsidR="00977CC2" w:rsidRPr="00977CC2" w:rsidRDefault="00977CC2" w:rsidP="00977CC2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977CC2">
        <w:rPr>
          <w:rFonts w:ascii="TH SarabunIT๙" w:hAnsi="TH SarabunIT๙" w:cs="TH SarabunIT๙" w:hint="cs"/>
          <w:b/>
          <w:bCs/>
          <w:sz w:val="28"/>
          <w:szCs w:val="32"/>
          <w:cs/>
        </w:rPr>
        <w:t>10. ตัวชี้วัด/ผลลัพธ์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977CC2" w:rsidRPr="00977CC2" w:rsidRDefault="00977CC2" w:rsidP="00977C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CC2">
        <w:rPr>
          <w:rFonts w:ascii="TH SarabunIT๙" w:hAnsi="TH SarabunIT๙" w:cs="TH SarabunIT๙" w:hint="cs"/>
          <w:sz w:val="28"/>
          <w:szCs w:val="32"/>
          <w:cs/>
        </w:rPr>
        <w:tab/>
        <w:t>3. ทำให้เกิดความร่วมมือร่วมใจในการป้องกันการทุจริตในพื้นที่องค์การบริหารส่วนตำบลควนธานี</w:t>
      </w:r>
    </w:p>
    <w:p w:rsidR="00977CC2" w:rsidRPr="00977CC2" w:rsidRDefault="00977CC2" w:rsidP="00977C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7CC2" w:rsidRPr="00977CC2" w:rsidRDefault="00977CC2" w:rsidP="00977CC2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977CC2" w:rsidRDefault="00977CC2" w:rsidP="00977CC2">
      <w:pPr>
        <w:rPr>
          <w:rFonts w:asciiTheme="minorBidi" w:hAnsiTheme="minorBidi" w:cstheme="minorBidi"/>
          <w:cs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977CC2" w:rsidRDefault="00977CC2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Default="005C7BF4" w:rsidP="00977CC2">
      <w:pPr>
        <w:rPr>
          <w:rFonts w:asciiTheme="minorBidi" w:hAnsiTheme="minorBidi" w:cstheme="minorBidi"/>
        </w:rPr>
      </w:pPr>
    </w:p>
    <w:p w:rsidR="005C7BF4" w:rsidRPr="00EA1E5A" w:rsidRDefault="005C7BF4" w:rsidP="00977CC2">
      <w:pPr>
        <w:rPr>
          <w:rFonts w:asciiTheme="minorBidi" w:hAnsiTheme="minorBidi" w:cstheme="minorBidi"/>
        </w:rPr>
        <w:sectPr w:rsidR="005C7BF4" w:rsidRPr="00EA1E5A" w:rsidSect="00BC1633">
          <w:pgSz w:w="11906" w:h="16838" w:code="9"/>
          <w:pgMar w:top="1134" w:right="964" w:bottom="567" w:left="1276" w:header="709" w:footer="119" w:gutter="0"/>
          <w:pgNumType w:start="16"/>
          <w:cols w:space="708"/>
          <w:docGrid w:linePitch="435"/>
        </w:sectPr>
      </w:pPr>
      <w:bookmarkStart w:id="0" w:name="_GoBack"/>
      <w:bookmarkEnd w:id="0"/>
    </w:p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p w:rsidR="00977CC2" w:rsidRDefault="00977CC2"/>
    <w:sectPr w:rsidR="00977CC2" w:rsidSect="00977CC2">
      <w:headerReference w:type="default" r:id="rId13"/>
      <w:pgSz w:w="11906" w:h="16838" w:code="9"/>
      <w:pgMar w:top="1134" w:right="1276" w:bottom="964" w:left="130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FD" w:rsidRDefault="00A45EFD" w:rsidP="00977CC2">
      <w:r>
        <w:separator/>
      </w:r>
    </w:p>
  </w:endnote>
  <w:endnote w:type="continuationSeparator" w:id="0">
    <w:p w:rsidR="00A45EFD" w:rsidRDefault="00A45EFD" w:rsidP="0097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3" w:rsidRDefault="00BC1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FD" w:rsidRDefault="00A45EFD" w:rsidP="00977CC2">
      <w:r>
        <w:separator/>
      </w:r>
    </w:p>
  </w:footnote>
  <w:footnote w:type="continuationSeparator" w:id="0">
    <w:p w:rsidR="00A45EFD" w:rsidRDefault="00A45EFD" w:rsidP="0097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61952"/>
      <w:docPartObj>
        <w:docPartGallery w:val="Page Numbers (Top of Page)"/>
        <w:docPartUnique/>
      </w:docPartObj>
    </w:sdtPr>
    <w:sdtContent>
      <w:p w:rsidR="00BC1633" w:rsidRDefault="00BC16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F4" w:rsidRPr="005C7BF4">
          <w:rPr>
            <w:rFonts w:cs="Times New Roman"/>
            <w:noProof/>
            <w:szCs w:val="24"/>
            <w:lang w:val="th-TH"/>
          </w:rPr>
          <w:t>99</w:t>
        </w:r>
        <w:r>
          <w:fldChar w:fldCharType="end"/>
        </w:r>
      </w:p>
    </w:sdtContent>
  </w:sdt>
  <w:p w:rsidR="00BC1633" w:rsidRDefault="00BC1633" w:rsidP="00977CC2">
    <w:pPr>
      <w:pStyle w:val="a3"/>
      <w:tabs>
        <w:tab w:val="clear" w:pos="9026"/>
        <w:tab w:val="left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3" w:rsidRDefault="00BC1633">
    <w:pPr>
      <w:pStyle w:val="a3"/>
      <w:jc w:val="right"/>
    </w:pPr>
  </w:p>
  <w:p w:rsidR="00BC1633" w:rsidRDefault="00BC1633" w:rsidP="00977CC2">
    <w:pPr>
      <w:pStyle w:val="a3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2"/>
    <w:rsid w:val="0023234E"/>
    <w:rsid w:val="002D6450"/>
    <w:rsid w:val="003D4E9D"/>
    <w:rsid w:val="004A23A0"/>
    <w:rsid w:val="005C7BF4"/>
    <w:rsid w:val="00977CC2"/>
    <w:rsid w:val="00A45EFD"/>
    <w:rsid w:val="00BC1633"/>
    <w:rsid w:val="00C910D7"/>
    <w:rsid w:val="00C93E3A"/>
    <w:rsid w:val="00E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77CC2"/>
  </w:style>
  <w:style w:type="paragraph" w:styleId="a5">
    <w:name w:val="footer"/>
    <w:basedOn w:val="a"/>
    <w:link w:val="a6"/>
    <w:uiPriority w:val="99"/>
    <w:unhideWhenUsed/>
    <w:rsid w:val="00977C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77CC2"/>
  </w:style>
  <w:style w:type="numbering" w:customStyle="1" w:styleId="1">
    <w:name w:val="ไม่มีรายการ1"/>
    <w:next w:val="a2"/>
    <w:uiPriority w:val="99"/>
    <w:semiHidden/>
    <w:unhideWhenUsed/>
    <w:rsid w:val="00977CC2"/>
  </w:style>
  <w:style w:type="numbering" w:customStyle="1" w:styleId="11">
    <w:name w:val="ไม่มีรายการ11"/>
    <w:next w:val="a2"/>
    <w:uiPriority w:val="99"/>
    <w:semiHidden/>
    <w:unhideWhenUsed/>
    <w:rsid w:val="00977CC2"/>
  </w:style>
  <w:style w:type="paragraph" w:styleId="a7">
    <w:name w:val="Balloon Text"/>
    <w:basedOn w:val="a"/>
    <w:link w:val="a8"/>
    <w:uiPriority w:val="99"/>
    <w:semiHidden/>
    <w:unhideWhenUsed/>
    <w:rsid w:val="00977C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7CC2"/>
    <w:rPr>
      <w:rFonts w:ascii="Tahoma" w:eastAsia="Times New Roman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977CC2"/>
    <w:rPr>
      <w:rFonts w:eastAsiaTheme="minorEastAsia"/>
      <w:sz w:val="28"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77CC2"/>
  </w:style>
  <w:style w:type="paragraph" w:styleId="a5">
    <w:name w:val="footer"/>
    <w:basedOn w:val="a"/>
    <w:link w:val="a6"/>
    <w:uiPriority w:val="99"/>
    <w:unhideWhenUsed/>
    <w:rsid w:val="00977C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77CC2"/>
  </w:style>
  <w:style w:type="numbering" w:customStyle="1" w:styleId="1">
    <w:name w:val="ไม่มีรายการ1"/>
    <w:next w:val="a2"/>
    <w:uiPriority w:val="99"/>
    <w:semiHidden/>
    <w:unhideWhenUsed/>
    <w:rsid w:val="00977CC2"/>
  </w:style>
  <w:style w:type="numbering" w:customStyle="1" w:styleId="11">
    <w:name w:val="ไม่มีรายการ11"/>
    <w:next w:val="a2"/>
    <w:uiPriority w:val="99"/>
    <w:semiHidden/>
    <w:unhideWhenUsed/>
    <w:rsid w:val="00977CC2"/>
  </w:style>
  <w:style w:type="paragraph" w:styleId="a7">
    <w:name w:val="Balloon Text"/>
    <w:basedOn w:val="a"/>
    <w:link w:val="a8"/>
    <w:uiPriority w:val="99"/>
    <w:semiHidden/>
    <w:unhideWhenUsed/>
    <w:rsid w:val="00977C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7CC2"/>
    <w:rPr>
      <w:rFonts w:ascii="Tahoma" w:eastAsia="Times New Roman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977CC2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106</Pages>
  <Words>25134</Words>
  <Characters>143268</Characters>
  <Application>Microsoft Office Word</Application>
  <DocSecurity>0</DocSecurity>
  <Lines>1193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2018-11-08T10:37:00Z</dcterms:created>
  <dcterms:modified xsi:type="dcterms:W3CDTF">2018-11-09T02:33:00Z</dcterms:modified>
</cp:coreProperties>
</file>